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598E" w14:textId="77777777" w:rsidR="00B52923" w:rsidRPr="00B52923" w:rsidRDefault="00C97EDC" w:rsidP="008A44CD">
      <w:pPr>
        <w:jc w:val="center"/>
        <w:rPr>
          <w:rFonts w:ascii="Arial" w:hAnsi="Arial" w:cs="Arial"/>
          <w:b/>
          <w:bCs/>
        </w:rPr>
      </w:pPr>
      <w:r w:rsidRPr="00B52923">
        <w:rPr>
          <w:noProof/>
          <w:lang w:val="en-US"/>
        </w:rPr>
        <w:drawing>
          <wp:inline distT="0" distB="0" distL="0" distR="0" wp14:anchorId="16ADF0FA" wp14:editId="2A0264A3">
            <wp:extent cx="1126490" cy="1113155"/>
            <wp:effectExtent l="0" t="0" r="0" b="0"/>
            <wp:docPr id="1" name="Picture 1" descr="https://intranet.uj.ac.za/Old%20Forms/UJ%20Brand/UJ%20Logo/UJ_RGB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j.ac.za/Old%20Forms/UJ%20Brand/UJ%20Logo/UJ_RGB_Logo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t="10938" r="10417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C80FE" w14:textId="77777777" w:rsidR="00B52923" w:rsidRPr="00B52923" w:rsidRDefault="00B52923" w:rsidP="008A44CD">
      <w:pPr>
        <w:jc w:val="center"/>
        <w:rPr>
          <w:rFonts w:ascii="Arial" w:hAnsi="Arial" w:cs="Arial"/>
          <w:b/>
          <w:bCs/>
        </w:rPr>
      </w:pPr>
    </w:p>
    <w:p w14:paraId="675D5308" w14:textId="77777777" w:rsidR="00B52923" w:rsidRPr="00574CE3" w:rsidRDefault="00B52923" w:rsidP="008A44CD">
      <w:pPr>
        <w:jc w:val="center"/>
        <w:rPr>
          <w:rFonts w:ascii="Arial" w:hAnsi="Arial" w:cs="Arial"/>
          <w:bCs/>
        </w:rPr>
      </w:pPr>
      <w:r w:rsidRPr="00574CE3">
        <w:rPr>
          <w:rFonts w:ascii="Arial" w:hAnsi="Arial" w:cs="Arial"/>
          <w:bCs/>
        </w:rPr>
        <w:t>FACULTY OF SCIENCE</w:t>
      </w:r>
    </w:p>
    <w:p w14:paraId="0247540B" w14:textId="77777777" w:rsidR="00574CE3" w:rsidRDefault="00574CE3" w:rsidP="008A44CD">
      <w:pPr>
        <w:jc w:val="center"/>
        <w:rPr>
          <w:rFonts w:ascii="Arial" w:hAnsi="Arial" w:cs="Arial"/>
          <w:b/>
        </w:rPr>
      </w:pPr>
    </w:p>
    <w:p w14:paraId="056FE053" w14:textId="73181ADD" w:rsidR="00B52923" w:rsidRDefault="002446CE" w:rsidP="008A44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ETHICS </w:t>
      </w:r>
      <w:r w:rsidR="00B52923" w:rsidRPr="002D5A0C">
        <w:rPr>
          <w:rFonts w:ascii="Arial" w:hAnsi="Arial" w:cs="Arial"/>
          <w:b/>
        </w:rPr>
        <w:t xml:space="preserve">APPLICATION FOR APPROVAL TO </w:t>
      </w:r>
      <w:r w:rsidR="00B52923">
        <w:rPr>
          <w:rFonts w:ascii="Arial" w:hAnsi="Arial" w:cs="Arial"/>
          <w:b/>
        </w:rPr>
        <w:t>INVOLVE</w:t>
      </w:r>
      <w:r w:rsidR="00B52923" w:rsidRPr="002D5A0C">
        <w:rPr>
          <w:rFonts w:ascii="Arial" w:hAnsi="Arial" w:cs="Arial"/>
          <w:b/>
        </w:rPr>
        <w:t xml:space="preserve"> HUMANS </w:t>
      </w:r>
      <w:r w:rsidR="00B52923">
        <w:rPr>
          <w:rFonts w:ascii="Arial" w:hAnsi="Arial" w:cs="Arial"/>
          <w:b/>
        </w:rPr>
        <w:t>IN</w:t>
      </w:r>
      <w:r w:rsidR="00B52923" w:rsidRPr="002D5A0C">
        <w:rPr>
          <w:rFonts w:ascii="Arial" w:hAnsi="Arial" w:cs="Arial"/>
          <w:b/>
        </w:rPr>
        <w:t xml:space="preserve"> RESEARCH</w:t>
      </w:r>
      <w:r>
        <w:rPr>
          <w:rFonts w:ascii="Arial" w:hAnsi="Arial" w:cs="Arial"/>
          <w:b/>
        </w:rPr>
        <w:t xml:space="preserve"> (QUESTIONNAIRES ONLY) </w:t>
      </w:r>
    </w:p>
    <w:p w14:paraId="2FFD77B8" w14:textId="77777777" w:rsidR="00B52923" w:rsidRPr="00B52923" w:rsidRDefault="00B52923" w:rsidP="00F41E47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29E694B8" w14:textId="77777777" w:rsid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</w:p>
    <w:p w14:paraId="0DE41AFF" w14:textId="77777777" w:rsidR="00B52923" w:rsidRP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  <w:r w:rsidRPr="00B52923">
        <w:rPr>
          <w:rFonts w:ascii="Arial" w:hAnsi="Arial" w:cs="Arial"/>
          <w:b/>
          <w:sz w:val="20"/>
          <w:szCs w:val="20"/>
        </w:rPr>
        <w:t>Instructions:</w:t>
      </w:r>
    </w:p>
    <w:p w14:paraId="02EC50B1" w14:textId="77777777" w:rsidR="004E08BC" w:rsidRDefault="004E08BC" w:rsidP="004E08BC">
      <w:pPr>
        <w:ind w:left="990"/>
        <w:jc w:val="both"/>
        <w:rPr>
          <w:rFonts w:ascii="Arial" w:hAnsi="Arial" w:cs="Arial"/>
          <w:sz w:val="20"/>
          <w:szCs w:val="20"/>
        </w:rPr>
      </w:pPr>
    </w:p>
    <w:p w14:paraId="3EE039EE" w14:textId="77777777" w:rsidR="003A2A72" w:rsidRPr="0084252F" w:rsidRDefault="003A2A72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This document must be completed electronically; </w:t>
      </w:r>
    </w:p>
    <w:p w14:paraId="3B1B3452" w14:textId="63E00949" w:rsidR="002678BC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Complete all the sections (A – </w:t>
      </w:r>
      <w:r w:rsidR="002446CE">
        <w:rPr>
          <w:rFonts w:ascii="Arial" w:hAnsi="Arial" w:cs="Arial"/>
          <w:sz w:val="20"/>
          <w:szCs w:val="20"/>
        </w:rPr>
        <w:t>G</w:t>
      </w:r>
      <w:r w:rsidRPr="0084252F">
        <w:rPr>
          <w:rFonts w:ascii="Arial" w:hAnsi="Arial" w:cs="Arial"/>
          <w:sz w:val="20"/>
          <w:szCs w:val="20"/>
        </w:rPr>
        <w:t>);</w:t>
      </w:r>
    </w:p>
    <w:p w14:paraId="24D12F94" w14:textId="0762F640" w:rsidR="002446CE" w:rsidRPr="0084252F" w:rsidRDefault="002446CE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G provides space for a reference list;</w:t>
      </w:r>
    </w:p>
    <w:p w14:paraId="1DB30036" w14:textId="77777777"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>Sufficient details of the study have to be provided in the application. This will</w:t>
      </w:r>
      <w:r w:rsidR="00953FF9" w:rsidRPr="0084252F">
        <w:rPr>
          <w:rFonts w:ascii="Arial" w:hAnsi="Arial" w:cs="Arial"/>
          <w:sz w:val="20"/>
          <w:szCs w:val="20"/>
        </w:rPr>
        <w:t xml:space="preserve"> assist the Committee</w:t>
      </w:r>
      <w:r w:rsidR="0084252F">
        <w:rPr>
          <w:rFonts w:ascii="Arial" w:hAnsi="Arial" w:cs="Arial"/>
          <w:sz w:val="20"/>
          <w:szCs w:val="20"/>
        </w:rPr>
        <w:t xml:space="preserve"> to u</w:t>
      </w:r>
      <w:r w:rsidRPr="0084252F">
        <w:rPr>
          <w:rFonts w:ascii="Arial" w:hAnsi="Arial" w:cs="Arial"/>
          <w:sz w:val="20"/>
          <w:szCs w:val="20"/>
        </w:rPr>
        <w:t>nderstand the protocol detailing the background to the research project, the design of the study and all procedures</w:t>
      </w:r>
      <w:r w:rsidR="0084252F">
        <w:rPr>
          <w:rFonts w:ascii="Arial" w:hAnsi="Arial" w:cs="Arial"/>
          <w:sz w:val="20"/>
          <w:szCs w:val="20"/>
        </w:rPr>
        <w:t>;</w:t>
      </w:r>
      <w:r w:rsidRPr="0084252F">
        <w:rPr>
          <w:rFonts w:ascii="Arial" w:hAnsi="Arial" w:cs="Arial"/>
          <w:sz w:val="20"/>
          <w:szCs w:val="20"/>
        </w:rPr>
        <w:t xml:space="preserve">  </w:t>
      </w:r>
    </w:p>
    <w:p w14:paraId="771BE9F6" w14:textId="77777777" w:rsidR="007C61E4" w:rsidRPr="004E08BC" w:rsidRDefault="007C61E4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E08BC">
        <w:rPr>
          <w:rFonts w:ascii="Arial" w:hAnsi="Arial" w:cs="Arial"/>
          <w:sz w:val="20"/>
          <w:szCs w:val="20"/>
        </w:rPr>
        <w:t>Should the project include the use of existing data that w</w:t>
      </w:r>
      <w:r w:rsidR="00917CA8" w:rsidRPr="004E08BC">
        <w:rPr>
          <w:rFonts w:ascii="Arial" w:hAnsi="Arial" w:cs="Arial"/>
          <w:sz w:val="20"/>
          <w:szCs w:val="20"/>
        </w:rPr>
        <w:t>ere</w:t>
      </w:r>
      <w:r w:rsidRPr="004E08BC">
        <w:rPr>
          <w:rFonts w:ascii="Arial" w:hAnsi="Arial" w:cs="Arial"/>
          <w:sz w:val="20"/>
          <w:szCs w:val="20"/>
        </w:rPr>
        <w:t xml:space="preserve"> collected during a previous project/survey, the necessary supporting documents including ethical clearance and a permission letter for the use of the data need to be provided; </w:t>
      </w:r>
    </w:p>
    <w:p w14:paraId="04EB741D" w14:textId="77777777"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If a specific question within a section is not applicable to your project, please </w:t>
      </w:r>
      <w:r w:rsidR="004E08BC">
        <w:rPr>
          <w:rFonts w:ascii="Arial" w:hAnsi="Arial" w:cs="Arial"/>
          <w:sz w:val="20"/>
          <w:szCs w:val="20"/>
        </w:rPr>
        <w:t xml:space="preserve">indicate as such </w:t>
      </w:r>
      <w:r w:rsidR="004E08BC" w:rsidRPr="002446CE">
        <w:rPr>
          <w:rFonts w:ascii="Arial" w:hAnsi="Arial" w:cs="Arial"/>
          <w:sz w:val="20"/>
          <w:szCs w:val="20"/>
          <w:u w:val="single"/>
        </w:rPr>
        <w:t>or</w:t>
      </w:r>
      <w:r w:rsidR="004E08BC">
        <w:rPr>
          <w:rFonts w:ascii="Arial" w:hAnsi="Arial" w:cs="Arial"/>
          <w:sz w:val="20"/>
          <w:szCs w:val="20"/>
        </w:rPr>
        <w:t xml:space="preserve"> </w:t>
      </w:r>
      <w:r w:rsidRPr="0084252F">
        <w:rPr>
          <w:rFonts w:ascii="Arial" w:hAnsi="Arial" w:cs="Arial"/>
          <w:sz w:val="20"/>
          <w:szCs w:val="20"/>
        </w:rPr>
        <w:t>briefly motivate why it is not applicable</w:t>
      </w:r>
      <w:r w:rsidR="0084252F">
        <w:rPr>
          <w:rFonts w:ascii="Arial" w:hAnsi="Arial" w:cs="Arial"/>
          <w:sz w:val="20"/>
          <w:szCs w:val="20"/>
        </w:rPr>
        <w:t xml:space="preserve"> in the space provided</w:t>
      </w:r>
      <w:r w:rsidRPr="0084252F">
        <w:rPr>
          <w:rFonts w:ascii="Arial" w:hAnsi="Arial" w:cs="Arial"/>
          <w:sz w:val="20"/>
          <w:szCs w:val="20"/>
        </w:rPr>
        <w:t xml:space="preserve">; </w:t>
      </w:r>
    </w:p>
    <w:p w14:paraId="57D225D2" w14:textId="77777777"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Ensure that your final submission document has all the required signatures; </w:t>
      </w:r>
    </w:p>
    <w:p w14:paraId="3401C65A" w14:textId="77777777"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>Please do not change the format of the form;</w:t>
      </w:r>
    </w:p>
    <w:p w14:paraId="43233519" w14:textId="77777777"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>Please submit the final, signed document in PDF format via email (</w:t>
      </w:r>
      <w:hyperlink r:id="rId11" w:history="1">
        <w:r w:rsidR="00E511E6" w:rsidRPr="0084252F">
          <w:rPr>
            <w:rStyle w:val="Hyperlink"/>
            <w:rFonts w:ascii="Arial" w:hAnsi="Arial" w:cs="Arial"/>
            <w:i/>
            <w:sz w:val="20"/>
            <w:szCs w:val="20"/>
            <w:lang w:val="en-ZA"/>
          </w:rPr>
          <w:t>facultyethics@uj.ac.za</w:t>
        </w:r>
      </w:hyperlink>
      <w:r w:rsidRPr="0084252F">
        <w:rPr>
          <w:rFonts w:ascii="Arial" w:hAnsi="Arial" w:cs="Arial"/>
          <w:sz w:val="20"/>
          <w:szCs w:val="20"/>
        </w:rPr>
        <w:t xml:space="preserve">) to the Faculty Ethics Committee (FEC) before or on the scheduled agenda closing date;  </w:t>
      </w:r>
    </w:p>
    <w:p w14:paraId="38B8E815" w14:textId="77777777"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Meeting dates and </w:t>
      </w:r>
      <w:r w:rsidR="0084252F">
        <w:rPr>
          <w:rFonts w:ascii="Arial" w:hAnsi="Arial" w:cs="Arial"/>
          <w:sz w:val="20"/>
          <w:szCs w:val="20"/>
        </w:rPr>
        <w:t>a</w:t>
      </w:r>
      <w:r w:rsidRPr="0084252F">
        <w:rPr>
          <w:rFonts w:ascii="Arial" w:hAnsi="Arial" w:cs="Arial"/>
          <w:sz w:val="20"/>
          <w:szCs w:val="20"/>
        </w:rPr>
        <w:t>genda closing dates of the FEC are available on the “Faculty Meetings Schedule” provided annually by the Head of Faculty Administration</w:t>
      </w:r>
      <w:r w:rsidR="002634BC">
        <w:rPr>
          <w:rFonts w:ascii="Arial" w:hAnsi="Arial" w:cs="Arial"/>
          <w:sz w:val="20"/>
          <w:szCs w:val="20"/>
        </w:rPr>
        <w:t>;</w:t>
      </w:r>
    </w:p>
    <w:p w14:paraId="28AC4BF7" w14:textId="77777777" w:rsidR="002678BC" w:rsidRPr="0084252F" w:rsidRDefault="002678BC" w:rsidP="00755B4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252F">
        <w:rPr>
          <w:rFonts w:ascii="Arial" w:hAnsi="Arial" w:cs="Arial"/>
          <w:sz w:val="20"/>
          <w:szCs w:val="20"/>
        </w:rPr>
        <w:t xml:space="preserve">Whether written or verbal consent is to be obtained, the FEC requires the Participant Information Sheet/Consent </w:t>
      </w:r>
      <w:r w:rsidR="0084252F">
        <w:rPr>
          <w:rFonts w:ascii="Arial" w:hAnsi="Arial" w:cs="Arial"/>
          <w:sz w:val="20"/>
          <w:szCs w:val="20"/>
        </w:rPr>
        <w:t>F</w:t>
      </w:r>
      <w:r w:rsidRPr="0084252F">
        <w:rPr>
          <w:rFonts w:ascii="Arial" w:hAnsi="Arial" w:cs="Arial"/>
          <w:sz w:val="20"/>
          <w:szCs w:val="20"/>
        </w:rPr>
        <w:t>orm to be used</w:t>
      </w:r>
      <w:r w:rsidR="0084252F">
        <w:rPr>
          <w:rFonts w:ascii="Arial" w:hAnsi="Arial" w:cs="Arial"/>
          <w:sz w:val="20"/>
          <w:szCs w:val="20"/>
        </w:rPr>
        <w:t>,</w:t>
      </w:r>
      <w:r w:rsidRPr="0084252F">
        <w:rPr>
          <w:rFonts w:ascii="Arial" w:hAnsi="Arial" w:cs="Arial"/>
          <w:sz w:val="20"/>
          <w:szCs w:val="20"/>
        </w:rPr>
        <w:t xml:space="preserve"> written in </w:t>
      </w:r>
      <w:r w:rsidR="00E55C14">
        <w:rPr>
          <w:rFonts w:ascii="Arial" w:hAnsi="Arial" w:cs="Arial"/>
          <w:sz w:val="20"/>
          <w:szCs w:val="20"/>
        </w:rPr>
        <w:t xml:space="preserve">professional </w:t>
      </w:r>
      <w:r w:rsidRPr="0084252F">
        <w:rPr>
          <w:rFonts w:ascii="Arial" w:hAnsi="Arial" w:cs="Arial"/>
          <w:sz w:val="20"/>
          <w:szCs w:val="20"/>
        </w:rPr>
        <w:t>language</w:t>
      </w:r>
      <w:r w:rsidR="0084252F">
        <w:rPr>
          <w:rFonts w:ascii="Arial" w:hAnsi="Arial" w:cs="Arial"/>
          <w:sz w:val="20"/>
          <w:szCs w:val="20"/>
        </w:rPr>
        <w:t>,</w:t>
      </w:r>
      <w:r w:rsidRPr="0084252F">
        <w:rPr>
          <w:rFonts w:ascii="Arial" w:hAnsi="Arial" w:cs="Arial"/>
          <w:sz w:val="20"/>
          <w:szCs w:val="20"/>
        </w:rPr>
        <w:t xml:space="preserve"> understandable to lay persons </w:t>
      </w:r>
      <w:r w:rsidR="002634BC">
        <w:rPr>
          <w:rFonts w:ascii="Arial" w:hAnsi="Arial" w:cs="Arial"/>
          <w:sz w:val="20"/>
          <w:szCs w:val="20"/>
        </w:rPr>
        <w:t xml:space="preserve">and </w:t>
      </w:r>
      <w:r w:rsidRPr="0084252F">
        <w:rPr>
          <w:rFonts w:ascii="Arial" w:hAnsi="Arial" w:cs="Arial"/>
          <w:sz w:val="20"/>
          <w:szCs w:val="20"/>
        </w:rPr>
        <w:t xml:space="preserve">explaining what </w:t>
      </w:r>
      <w:r w:rsidR="002634BC">
        <w:rPr>
          <w:rFonts w:ascii="Arial" w:hAnsi="Arial" w:cs="Arial"/>
          <w:sz w:val="20"/>
          <w:szCs w:val="20"/>
        </w:rPr>
        <w:t>will</w:t>
      </w:r>
      <w:r w:rsidRPr="0084252F">
        <w:rPr>
          <w:rFonts w:ascii="Arial" w:hAnsi="Arial" w:cs="Arial"/>
          <w:sz w:val="20"/>
          <w:szCs w:val="20"/>
        </w:rPr>
        <w:t xml:space="preserve"> </w:t>
      </w:r>
      <w:r w:rsidR="002634BC">
        <w:rPr>
          <w:rFonts w:ascii="Arial" w:hAnsi="Arial" w:cs="Arial"/>
          <w:sz w:val="20"/>
          <w:szCs w:val="20"/>
        </w:rPr>
        <w:t xml:space="preserve">be </w:t>
      </w:r>
      <w:r w:rsidRPr="0084252F">
        <w:rPr>
          <w:rFonts w:ascii="Arial" w:hAnsi="Arial" w:cs="Arial"/>
          <w:sz w:val="20"/>
          <w:szCs w:val="20"/>
        </w:rPr>
        <w:t>required from a potential participant. This should include the following:</w:t>
      </w:r>
    </w:p>
    <w:p w14:paraId="74EB1081" w14:textId="77777777" w:rsidR="005D3E65" w:rsidRPr="005D3E65" w:rsidRDefault="005D3E65" w:rsidP="00755B41">
      <w:pPr>
        <w:jc w:val="both"/>
        <w:rPr>
          <w:rFonts w:ascii="Arial" w:hAnsi="Arial" w:cs="Arial"/>
          <w:sz w:val="20"/>
          <w:szCs w:val="20"/>
        </w:rPr>
      </w:pPr>
    </w:p>
    <w:p w14:paraId="78E51387" w14:textId="77777777" w:rsidR="005D3E65" w:rsidRPr="00782FD3" w:rsidRDefault="00CA4F98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An i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nvit</w:t>
      </w:r>
      <w:r>
        <w:rPr>
          <w:rFonts w:ascii="Arial" w:hAnsi="Arial" w:cs="Arial"/>
          <w:color w:val="0070C0"/>
          <w:sz w:val="20"/>
          <w:szCs w:val="20"/>
        </w:rPr>
        <w:t xml:space="preserve">ation letter to 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participant</w:t>
      </w:r>
      <w:r>
        <w:rPr>
          <w:rFonts w:ascii="Arial" w:hAnsi="Arial" w:cs="Arial"/>
          <w:color w:val="0070C0"/>
          <w:sz w:val="20"/>
          <w:szCs w:val="20"/>
        </w:rPr>
        <w:t>s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 xml:space="preserve"> </w:t>
      </w:r>
      <w:r w:rsidR="00F122C8">
        <w:rPr>
          <w:rFonts w:ascii="Arial" w:hAnsi="Arial" w:cs="Arial"/>
          <w:color w:val="0070C0"/>
          <w:sz w:val="20"/>
          <w:szCs w:val="20"/>
        </w:rPr>
        <w:t xml:space="preserve">to take part in 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the study;</w:t>
      </w:r>
    </w:p>
    <w:p w14:paraId="072B2D30" w14:textId="77777777" w:rsidR="005D3E65" w:rsidRPr="00782FD3" w:rsidRDefault="002634BC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 stipulation that p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articipation is voluntary, and refusal to participate will involve no penalty or loss of benefits to which the participant is otherwise entitled;</w:t>
      </w:r>
    </w:p>
    <w:p w14:paraId="1E7149C1" w14:textId="77777777" w:rsidR="005D3E65" w:rsidRPr="00782FD3" w:rsidRDefault="002634BC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 stipulation that t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he participant may discontinue participation at any time without penalty or loss of benefits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</w:p>
    <w:p w14:paraId="7B27373E" w14:textId="77777777"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 xml:space="preserve">Provide a brief description of the research, its duration, procedures and what the participant may </w:t>
      </w:r>
    </w:p>
    <w:p w14:paraId="2A7F4654" w14:textId="77777777" w:rsidR="005D3E65" w:rsidRPr="00782FD3" w:rsidRDefault="004512E1" w:rsidP="00755B41">
      <w:pPr>
        <w:ind w:left="720"/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 xml:space="preserve">      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 xml:space="preserve">expect and/or </w:t>
      </w:r>
      <w:r w:rsidR="002634BC">
        <w:rPr>
          <w:rFonts w:ascii="Arial" w:hAnsi="Arial" w:cs="Arial"/>
          <w:color w:val="0070C0"/>
          <w:sz w:val="20"/>
          <w:szCs w:val="20"/>
        </w:rPr>
        <w:t xml:space="preserve">will </w:t>
      </w:r>
      <w:r w:rsidR="005D3E65" w:rsidRPr="00782FD3">
        <w:rPr>
          <w:rFonts w:ascii="Arial" w:hAnsi="Arial" w:cs="Arial"/>
          <w:color w:val="0070C0"/>
          <w:sz w:val="20"/>
          <w:szCs w:val="20"/>
        </w:rPr>
        <w:t>be expected to do</w:t>
      </w:r>
      <w:r w:rsidRPr="00782FD3">
        <w:rPr>
          <w:rFonts w:ascii="Arial" w:hAnsi="Arial" w:cs="Arial"/>
          <w:color w:val="0070C0"/>
          <w:sz w:val="20"/>
          <w:szCs w:val="20"/>
        </w:rPr>
        <w:t>;</w:t>
      </w:r>
    </w:p>
    <w:p w14:paraId="6FB9C148" w14:textId="77777777"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Explain any foreseeable risks</w:t>
      </w:r>
      <w:r w:rsidR="00953601">
        <w:rPr>
          <w:rFonts w:ascii="Arial" w:hAnsi="Arial" w:cs="Arial"/>
          <w:color w:val="0070C0"/>
          <w:sz w:val="20"/>
          <w:szCs w:val="20"/>
        </w:rPr>
        <w:t xml:space="preserve"> if applicable;</w:t>
      </w:r>
    </w:p>
    <w:p w14:paraId="4438CCE9" w14:textId="77777777"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Disclose alternatives available to the participant (</w:t>
      </w:r>
      <w:r w:rsidR="002634BC">
        <w:rPr>
          <w:rFonts w:ascii="Arial" w:hAnsi="Arial" w:cs="Arial"/>
          <w:color w:val="0070C0"/>
          <w:sz w:val="20"/>
          <w:szCs w:val="20"/>
        </w:rPr>
        <w:t>i</w:t>
      </w:r>
      <w:r w:rsidRPr="00782FD3">
        <w:rPr>
          <w:rFonts w:ascii="Arial" w:hAnsi="Arial" w:cs="Arial"/>
          <w:color w:val="0070C0"/>
          <w:sz w:val="20"/>
          <w:szCs w:val="20"/>
        </w:rPr>
        <w:t>f risks are involved)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  <w:r w:rsidRPr="00782FD3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5219D3E5" w14:textId="77777777"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Explain where and how the data, photographs, videos and other m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a</w:t>
      </w:r>
      <w:r w:rsidRPr="00782FD3">
        <w:rPr>
          <w:rFonts w:ascii="Arial" w:hAnsi="Arial" w:cs="Arial"/>
          <w:color w:val="0070C0"/>
          <w:sz w:val="20"/>
          <w:szCs w:val="20"/>
        </w:rPr>
        <w:t>terials will be used and published</w:t>
      </w:r>
      <w:r w:rsidR="004512E1" w:rsidRPr="00782FD3">
        <w:rPr>
          <w:rFonts w:ascii="Arial" w:hAnsi="Arial" w:cs="Arial"/>
          <w:color w:val="0070C0"/>
          <w:sz w:val="20"/>
          <w:szCs w:val="20"/>
        </w:rPr>
        <w:t>;</w:t>
      </w:r>
    </w:p>
    <w:p w14:paraId="43E2DC72" w14:textId="77777777" w:rsidR="005D3E65" w:rsidRPr="00782FD3" w:rsidRDefault="005D3E65" w:rsidP="00755B41">
      <w:pPr>
        <w:numPr>
          <w:ilvl w:val="0"/>
          <w:numId w:val="6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782FD3">
        <w:rPr>
          <w:rFonts w:ascii="Arial" w:hAnsi="Arial" w:cs="Arial"/>
          <w:color w:val="0070C0"/>
          <w:sz w:val="20"/>
          <w:szCs w:val="20"/>
        </w:rPr>
        <w:t>Explain how and when feedback will be provided on the final outcome of the study.</w:t>
      </w:r>
    </w:p>
    <w:p w14:paraId="712FDC99" w14:textId="77777777" w:rsidR="005D3E65" w:rsidRDefault="005D3E65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14:paraId="542EDBF5" w14:textId="77777777" w:rsidR="00953601" w:rsidRDefault="00953601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14:paraId="24B921F1" w14:textId="77777777" w:rsidR="00953601" w:rsidRDefault="00953601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14:paraId="6D57EF84" w14:textId="77777777" w:rsidR="00953601" w:rsidRDefault="00953601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14:paraId="618C9A68" w14:textId="77777777" w:rsidR="00953601" w:rsidRDefault="00953601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14:paraId="6A0C6092" w14:textId="77777777" w:rsidR="00953601" w:rsidRDefault="00953601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14:paraId="77E1A43E" w14:textId="77777777" w:rsidR="00953601" w:rsidRDefault="00953601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14:paraId="2666CB3F" w14:textId="77777777" w:rsidR="00953601" w:rsidRDefault="00953601" w:rsidP="00755B41">
      <w:pPr>
        <w:ind w:left="907" w:hanging="340"/>
        <w:jc w:val="both"/>
        <w:rPr>
          <w:rFonts w:ascii="Arial" w:hAnsi="Arial" w:cs="Arial"/>
          <w:color w:val="0070C0"/>
          <w:sz w:val="20"/>
          <w:szCs w:val="20"/>
        </w:rPr>
      </w:pPr>
    </w:p>
    <w:p w14:paraId="4A1E8ED0" w14:textId="77777777" w:rsidR="00B52923" w:rsidRPr="00B52923" w:rsidRDefault="00B52923" w:rsidP="00F41E47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B52923">
        <w:rPr>
          <w:rFonts w:ascii="Arial" w:hAnsi="Arial" w:cs="Arial"/>
          <w:b/>
          <w:color w:val="0070C0"/>
          <w:sz w:val="20"/>
          <w:szCs w:val="20"/>
        </w:rPr>
        <w:lastRenderedPageBreak/>
        <w:t>A: DETAILS OF APPLICATION</w:t>
      </w:r>
    </w:p>
    <w:p w14:paraId="1159A2E6" w14:textId="77777777" w:rsidR="00B52923" w:rsidRP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</w:p>
    <w:p w14:paraId="36CB0328" w14:textId="77777777" w:rsidR="00E55C14" w:rsidRPr="00F10B4E" w:rsidRDefault="00E55C14" w:rsidP="00E55C1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10B4E">
        <w:rPr>
          <w:rFonts w:ascii="Arial" w:hAnsi="Arial" w:cs="Arial"/>
          <w:b/>
          <w:sz w:val="20"/>
          <w:szCs w:val="20"/>
        </w:rPr>
        <w:t xml:space="preserve">APLICATION TYPE </w:t>
      </w:r>
      <w:r w:rsidRPr="00F10B4E">
        <w:rPr>
          <w:rFonts w:ascii="Arial" w:hAnsi="Arial" w:cs="Arial"/>
          <w:sz w:val="20"/>
          <w:szCs w:val="20"/>
        </w:rPr>
        <w:t>(MARK THE APPROPRIATE BLOCK WITH “X”)</w:t>
      </w:r>
    </w:p>
    <w:p w14:paraId="2544F8D0" w14:textId="77777777" w:rsidR="00E55C14" w:rsidRPr="00F10B4E" w:rsidRDefault="00E55C14" w:rsidP="00E55C14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7"/>
      </w:tblGrid>
      <w:tr w:rsidR="00E55C14" w:rsidRPr="00F10B4E" w14:paraId="1074F4C1" w14:textId="77777777" w:rsidTr="00435A34">
        <w:tc>
          <w:tcPr>
            <w:tcW w:w="3256" w:type="dxa"/>
            <w:shd w:val="clear" w:color="auto" w:fill="auto"/>
          </w:tcPr>
          <w:p w14:paraId="620A10E3" w14:textId="77777777" w:rsidR="00E55C14" w:rsidRPr="00F10B4E" w:rsidRDefault="00E55C14" w:rsidP="00435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B4E">
              <w:rPr>
                <w:rFonts w:ascii="Arial" w:hAnsi="Arial" w:cs="Arial"/>
                <w:b/>
                <w:sz w:val="20"/>
                <w:szCs w:val="20"/>
              </w:rPr>
              <w:t>NEW PROJECT</w:t>
            </w:r>
          </w:p>
        </w:tc>
        <w:tc>
          <w:tcPr>
            <w:tcW w:w="3256" w:type="dxa"/>
            <w:shd w:val="clear" w:color="auto" w:fill="auto"/>
          </w:tcPr>
          <w:p w14:paraId="3736BFB0" w14:textId="77777777" w:rsidR="00E55C14" w:rsidRPr="00F10B4E" w:rsidRDefault="00E55C14" w:rsidP="00435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B4E">
              <w:rPr>
                <w:rFonts w:ascii="Arial" w:hAnsi="Arial" w:cs="Arial"/>
                <w:b/>
                <w:sz w:val="20"/>
                <w:szCs w:val="20"/>
              </w:rPr>
              <w:t>ONGOING PROJECT</w:t>
            </w:r>
          </w:p>
        </w:tc>
        <w:tc>
          <w:tcPr>
            <w:tcW w:w="3257" w:type="dxa"/>
            <w:shd w:val="clear" w:color="auto" w:fill="auto"/>
          </w:tcPr>
          <w:p w14:paraId="4A649A01" w14:textId="77777777" w:rsidR="00E55C14" w:rsidRPr="00F10B4E" w:rsidRDefault="00E55C14" w:rsidP="00435A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B4E">
              <w:rPr>
                <w:rFonts w:ascii="Arial" w:hAnsi="Arial" w:cs="Arial"/>
                <w:b/>
                <w:sz w:val="20"/>
                <w:szCs w:val="20"/>
              </w:rPr>
              <w:t>AMMENDED PROPOSAL</w:t>
            </w:r>
          </w:p>
        </w:tc>
      </w:tr>
      <w:tr w:rsidR="00E55C14" w:rsidRPr="00F10B4E" w14:paraId="5AB48BB9" w14:textId="77777777" w:rsidTr="00435A34">
        <w:tc>
          <w:tcPr>
            <w:tcW w:w="3256" w:type="dxa"/>
            <w:shd w:val="clear" w:color="auto" w:fill="auto"/>
          </w:tcPr>
          <w:p w14:paraId="71DE422A" w14:textId="77777777" w:rsidR="00E55C14" w:rsidRPr="00F10B4E" w:rsidRDefault="00E55C14" w:rsidP="00435A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9D2BFB" w14:textId="77777777" w:rsidR="00E55C14" w:rsidRPr="00F10B4E" w:rsidRDefault="00E55C14" w:rsidP="00435A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14:paraId="06AD3D97" w14:textId="77777777" w:rsidR="00E55C14" w:rsidRPr="00F10B4E" w:rsidRDefault="00E55C14" w:rsidP="00435A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</w:tcPr>
          <w:p w14:paraId="3F2071A5" w14:textId="77777777" w:rsidR="00E55C14" w:rsidRPr="00F10B4E" w:rsidRDefault="00E55C14" w:rsidP="00435A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612EAB" w14:textId="77777777" w:rsidR="00E55C14" w:rsidRPr="00F10B4E" w:rsidRDefault="00E55C14" w:rsidP="00E55C14">
      <w:pPr>
        <w:jc w:val="both"/>
        <w:rPr>
          <w:rFonts w:ascii="Arial" w:hAnsi="Arial" w:cs="Arial"/>
          <w:b/>
          <w:sz w:val="20"/>
          <w:szCs w:val="20"/>
        </w:rPr>
      </w:pPr>
    </w:p>
    <w:p w14:paraId="3A4836A1" w14:textId="77777777" w:rsidR="00E55C14" w:rsidRPr="00F10B4E" w:rsidRDefault="00E55C14" w:rsidP="00E55C1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10B4E">
        <w:rPr>
          <w:rFonts w:ascii="Arial" w:hAnsi="Arial" w:cs="Arial"/>
          <w:b/>
          <w:bCs/>
          <w:sz w:val="20"/>
          <w:szCs w:val="20"/>
        </w:rPr>
        <w:t xml:space="preserve">RESEARCH TYPE </w:t>
      </w:r>
      <w:r w:rsidRPr="00F10B4E">
        <w:rPr>
          <w:rFonts w:ascii="Arial" w:hAnsi="Arial" w:cs="Arial"/>
          <w:sz w:val="20"/>
          <w:szCs w:val="20"/>
        </w:rPr>
        <w:t>(MARK THE APPROPRIATE BLOCK WITH “X”)</w:t>
      </w:r>
    </w:p>
    <w:p w14:paraId="7F649687" w14:textId="77777777" w:rsidR="00E55C14" w:rsidRPr="00F10B4E" w:rsidRDefault="00E55C14" w:rsidP="00E55C1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7"/>
        <w:gridCol w:w="570"/>
      </w:tblGrid>
      <w:tr w:rsidR="00E55C14" w:rsidRPr="00F10B4E" w14:paraId="6CB71A33" w14:textId="77777777" w:rsidTr="00435A34">
        <w:tc>
          <w:tcPr>
            <w:tcW w:w="9198" w:type="dxa"/>
            <w:shd w:val="clear" w:color="auto" w:fill="auto"/>
          </w:tcPr>
          <w:p w14:paraId="50EFA34A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B4E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F10B4E">
              <w:rPr>
                <w:rFonts w:ascii="Arial" w:hAnsi="Arial" w:cs="Arial"/>
                <w:sz w:val="20"/>
                <w:szCs w:val="20"/>
              </w:rPr>
              <w:t>(Research by academic staff or postdoctoral researchers i.e. not for degree purposes)</w:t>
            </w:r>
          </w:p>
          <w:p w14:paraId="14583D9B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1840101E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C14" w:rsidRPr="00F10B4E" w14:paraId="3B7D6690" w14:textId="77777777" w:rsidTr="00435A34">
        <w:tc>
          <w:tcPr>
            <w:tcW w:w="9198" w:type="dxa"/>
            <w:shd w:val="clear" w:color="auto" w:fill="auto"/>
          </w:tcPr>
          <w:p w14:paraId="4775056C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B4E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r w:rsidRPr="00F10B4E">
              <w:rPr>
                <w:rFonts w:ascii="Arial" w:hAnsi="Arial" w:cs="Arial"/>
                <w:sz w:val="20"/>
                <w:szCs w:val="20"/>
              </w:rPr>
              <w:t>(Research for contract purposes)</w:t>
            </w:r>
          </w:p>
          <w:p w14:paraId="6F5DD37A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7D86E7F4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C14" w:rsidRPr="00F10B4E" w14:paraId="7E77B585" w14:textId="77777777" w:rsidTr="00435A34">
        <w:tc>
          <w:tcPr>
            <w:tcW w:w="9198" w:type="dxa"/>
            <w:shd w:val="clear" w:color="auto" w:fill="auto"/>
          </w:tcPr>
          <w:p w14:paraId="54D483F1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B4E">
              <w:rPr>
                <w:rFonts w:ascii="Arial" w:hAnsi="Arial" w:cs="Arial"/>
                <w:b/>
                <w:sz w:val="20"/>
                <w:szCs w:val="20"/>
              </w:rPr>
              <w:t xml:space="preserve">DEGREE </w:t>
            </w:r>
            <w:r w:rsidRPr="00F10B4E">
              <w:rPr>
                <w:rFonts w:ascii="Arial" w:hAnsi="Arial" w:cs="Arial"/>
                <w:sz w:val="20"/>
                <w:szCs w:val="20"/>
              </w:rPr>
              <w:t>(Research for degree purposes – staff or students</w:t>
            </w:r>
            <w:r>
              <w:rPr>
                <w:rFonts w:ascii="Arial" w:hAnsi="Arial" w:cs="Arial"/>
                <w:sz w:val="20"/>
                <w:szCs w:val="20"/>
              </w:rPr>
              <w:t>, including Honours or undergraduate projects</w:t>
            </w:r>
            <w:r w:rsidRPr="00F10B4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D6A863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0106D721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C14" w:rsidRPr="00F10B4E" w14:paraId="0F893024" w14:textId="77777777" w:rsidTr="00435A34">
        <w:tc>
          <w:tcPr>
            <w:tcW w:w="9198" w:type="dxa"/>
            <w:shd w:val="clear" w:color="auto" w:fill="auto"/>
          </w:tcPr>
          <w:p w14:paraId="517BB9C9" w14:textId="77777777" w:rsidR="00E55C14" w:rsidRPr="00F10B4E" w:rsidRDefault="00E55C14" w:rsidP="00435A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PROTOCOLS </w:t>
            </w:r>
            <w:r w:rsidRPr="00F10B4E">
              <w:rPr>
                <w:rFonts w:ascii="Arial" w:hAnsi="Arial" w:cs="Arial"/>
                <w:bCs/>
                <w:sz w:val="20"/>
                <w:szCs w:val="20"/>
              </w:rPr>
              <w:t>(Research for protocol development)</w:t>
            </w:r>
          </w:p>
          <w:p w14:paraId="12932CD0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332AE468" w14:textId="77777777" w:rsidR="00E55C14" w:rsidRPr="00F10B4E" w:rsidRDefault="00E55C14" w:rsidP="00435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89E10" w14:textId="77777777" w:rsidR="00E55C14" w:rsidRPr="00E55C14" w:rsidRDefault="00E55C14" w:rsidP="00E55C1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EA47C24" w14:textId="77777777" w:rsidR="00B52923" w:rsidRPr="00B52923" w:rsidRDefault="00B52923" w:rsidP="00F41E47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73B50FD" w14:textId="77777777" w:rsidR="00B52923" w:rsidRPr="00B52923" w:rsidRDefault="00B52923" w:rsidP="00F41E47">
      <w:pPr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B52923">
        <w:rPr>
          <w:rFonts w:ascii="Arial" w:hAnsi="Arial" w:cs="Arial"/>
          <w:b/>
          <w:sz w:val="20"/>
          <w:szCs w:val="20"/>
        </w:rPr>
        <w:t xml:space="preserve">PROJECT TITLE </w:t>
      </w:r>
    </w:p>
    <w:p w14:paraId="799EC090" w14:textId="77777777" w:rsidR="00B52923" w:rsidRPr="00B52923" w:rsidRDefault="00B52923" w:rsidP="00F41E4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5"/>
        <w:gridCol w:w="222"/>
        <w:gridCol w:w="222"/>
        <w:gridCol w:w="222"/>
        <w:gridCol w:w="222"/>
      </w:tblGrid>
      <w:tr w:rsidR="00B52923" w:rsidRPr="00B52923" w14:paraId="0C0434BE" w14:textId="77777777" w:rsidTr="000F76D0"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48"/>
              <w:gridCol w:w="293"/>
              <w:gridCol w:w="222"/>
              <w:gridCol w:w="222"/>
              <w:gridCol w:w="222"/>
              <w:gridCol w:w="222"/>
            </w:tblGrid>
            <w:tr w:rsidR="005A0225" w:rsidRPr="00371370" w14:paraId="0BB3AAC4" w14:textId="77777777" w:rsidTr="00AB22F2">
              <w:trPr>
                <w:gridAfter w:val="5"/>
                <w:wAfter w:w="1176" w:type="dxa"/>
                <w:trHeight w:val="1162"/>
              </w:trPr>
              <w:tc>
                <w:tcPr>
                  <w:tcW w:w="9648" w:type="dxa"/>
                  <w:shd w:val="clear" w:color="auto" w:fill="auto"/>
                </w:tcPr>
                <w:p w14:paraId="5A4E5F87" w14:textId="77777777" w:rsidR="005A0225" w:rsidRPr="00371370" w:rsidRDefault="005A0225" w:rsidP="005A0225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bookmarkStart w:id="0" w:name="_GoBack"/>
                </w:p>
              </w:tc>
            </w:tr>
            <w:tr w:rsidR="00AB22F2" w:rsidRPr="00B52923" w14:paraId="4635ED5D" w14:textId="77777777" w:rsidTr="00AB22F2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c>
                <w:tcPr>
                  <w:tcW w:w="9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AEA30" w14:textId="77777777" w:rsidR="00AB22F2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</w:p>
                <w:p w14:paraId="65E6E3C4" w14:textId="77777777" w:rsidR="00AB22F2" w:rsidRPr="00B52923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</w:rPr>
                    <w:t>B: DETAILS OF RESEARCHERS</w:t>
                  </w:r>
                </w:p>
                <w:p w14:paraId="65BCB61C" w14:textId="77777777" w:rsidR="00AB22F2" w:rsidRPr="00B52923" w:rsidRDefault="00AB22F2" w:rsidP="00AB22F2">
                  <w:pPr>
                    <w:numPr>
                      <w:ilvl w:val="0"/>
                      <w:numId w:val="9"/>
                    </w:num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PRINCIPAL INVESTIGATOR/RESEARCHER   </w:t>
                  </w:r>
                </w:p>
                <w:tbl>
                  <w:tblPr>
                    <w:tblW w:w="97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82"/>
                    <w:gridCol w:w="5933"/>
                  </w:tblGrid>
                  <w:tr w:rsidR="00AB22F2" w:rsidRPr="00B52923" w14:paraId="649BA43D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13A33D32" w14:textId="77777777" w:rsidR="00AB22F2" w:rsidRPr="00B52923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STUDENT / STAFF NUMBER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786F65A7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03D75FBA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41F899A4" w14:textId="77777777" w:rsidR="00AB22F2" w:rsidRPr="00B52923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INITIALS AND SURNAME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792B0E7A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7EB83180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78800A5B" w14:textId="77777777" w:rsidR="00AB22F2" w:rsidRPr="00B52923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TELEPHONE/CELL </w:t>
                        </w: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NUMBER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631A3034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6C96C8EE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7B4FE9F1" w14:textId="77777777" w:rsidR="00AB22F2" w:rsidRPr="00B52923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EMAIL ADDRESS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43CEB8DD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157FF894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6FA739B6" w14:textId="77777777" w:rsidR="00AB22F2" w:rsidRPr="00B52923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STREET ADDRESS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7D5DE0A4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4753B560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69700920" w14:textId="77777777" w:rsidR="00AB22F2" w:rsidRPr="00B52923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PREVIOUS QUALIFICATION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0A1AF5C8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4FE2A3A5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7161F4CB" w14:textId="77777777" w:rsidR="00AB22F2" w:rsidRPr="000F76D0" w:rsidRDefault="00AB22F2" w:rsidP="00AB22F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CURRENT DEGREE REGISTERED FOR (E.G. MSc ENVIRONMENTAL MANAGEMENT)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55F9168B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108B71C3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44ACBFEA" w14:textId="77777777" w:rsidR="00AB22F2" w:rsidRPr="000F76D0" w:rsidRDefault="00AB22F2" w:rsidP="00AB22F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BRIEFLY ELABORATE ON YOUR PREVIOUS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RELEVANT</w:t>
                        </w: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EXPERIENCE IN HUMAN RESEARCH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(Include number of years)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324B5F15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098041B" w14:textId="77777777" w:rsidR="00AB22F2" w:rsidRPr="00B52923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72E25779" w14:textId="77777777" w:rsidR="00AB22F2" w:rsidRPr="00B52923" w:rsidRDefault="00AB22F2" w:rsidP="00AB22F2">
                  <w:pPr>
                    <w:numPr>
                      <w:ilvl w:val="0"/>
                      <w:numId w:val="9"/>
                    </w:num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SUPERVISOR    </w:t>
                  </w:r>
                </w:p>
                <w:tbl>
                  <w:tblPr>
                    <w:tblW w:w="97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82"/>
                    <w:gridCol w:w="5933"/>
                  </w:tblGrid>
                  <w:tr w:rsidR="00AB22F2" w:rsidRPr="00B52923" w14:paraId="36D275E9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7042AAB9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STAFF NUMBER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489C7F75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40960C8D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43022D48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INITIALS AND SURNAME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4590017E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6EBEEE05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576C4587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lastRenderedPageBreak/>
                          <w:t>TELEPHONE/CELL NUMBER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6FB430BE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5A487078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2DBE1F8B" w14:textId="77777777" w:rsidR="00AB22F2" w:rsidRPr="00B52923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EMAIL ADDRESS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71CCD65C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0F76D0" w14:paraId="6DDCE6D9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280F9EE9" w14:textId="77777777" w:rsidR="00AB22F2" w:rsidRPr="000F76D0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DEPARTMENT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7A501906" w14:textId="77777777" w:rsidR="00AB22F2" w:rsidRPr="000F76D0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504426B8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4E9113C8" w14:textId="77777777" w:rsidR="00AB22F2" w:rsidRPr="00B52923" w:rsidRDefault="00AB22F2" w:rsidP="00AB22F2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HIGHEST QUALIFICATION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2EB0D0B9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3762A4C5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618E2EB1" w14:textId="77777777" w:rsidR="00AB22F2" w:rsidRPr="000F76D0" w:rsidRDefault="00AB22F2" w:rsidP="00AB22F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BRIEFLY ELABORATE ON PREVIOUS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RELEVANT </w:t>
                        </w: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EXPERIENCE IN HUMAN RESEARCH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(Include number of years)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26A231F1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57F893" w14:textId="77777777" w:rsidR="00AB22F2" w:rsidRPr="00B52923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color w:val="666699"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 w:rsidRPr="00B5292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52923">
                    <w:rPr>
                      <w:rFonts w:ascii="Arial" w:hAnsi="Arial" w:cs="Arial"/>
                      <w:color w:val="666699"/>
                      <w:sz w:val="20"/>
                      <w:szCs w:val="20"/>
                    </w:rPr>
                    <w:t xml:space="preserve"> </w:t>
                  </w:r>
                </w:p>
                <w:p w14:paraId="6FE80587" w14:textId="77777777" w:rsidR="00AB22F2" w:rsidRPr="00B52923" w:rsidRDefault="00AB22F2" w:rsidP="00AB22F2">
                  <w:pPr>
                    <w:numPr>
                      <w:ilvl w:val="0"/>
                      <w:numId w:val="9"/>
                    </w:num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B5292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52923">
                    <w:rPr>
                      <w:rFonts w:ascii="Arial" w:hAnsi="Arial" w:cs="Arial"/>
                      <w:color w:val="666699"/>
                      <w:sz w:val="20"/>
                      <w:szCs w:val="20"/>
                    </w:rPr>
                    <w:t xml:space="preserve"> </w:t>
                  </w: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CO-SUPERVISOR   </w:t>
                  </w:r>
                </w:p>
                <w:tbl>
                  <w:tblPr>
                    <w:tblW w:w="97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82"/>
                    <w:gridCol w:w="5933"/>
                  </w:tblGrid>
                  <w:tr w:rsidR="00AB22F2" w:rsidRPr="00B52923" w14:paraId="3370AACF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3328FBFD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STAFF NUMBER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4657DAC6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5FBF875E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0455889E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INITIALS AND SURNAME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6066B877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0F782FC4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51B90EB1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TELEPHONE/CELL </w:t>
                        </w: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NUMBER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43758B92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13F2D9A0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10CD2FDF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EMAIL ADDRESS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2AB2444C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0F76D0" w14:paraId="538B2A5E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66938393" w14:textId="77777777" w:rsidR="00AB22F2" w:rsidRPr="000F76D0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DEPARTMENT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/INSTITUTION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442B7DF0" w14:textId="77777777" w:rsidR="00AB22F2" w:rsidRPr="000F76D0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33B25B5C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1CE52B3F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5292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HIGHEST QUALIFICATION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1EB8D439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B22F2" w:rsidRPr="00B52923" w14:paraId="314382A6" w14:textId="77777777" w:rsidTr="00435A34">
                    <w:tc>
                      <w:tcPr>
                        <w:tcW w:w="3782" w:type="dxa"/>
                        <w:shd w:val="clear" w:color="auto" w:fill="auto"/>
                      </w:tcPr>
                      <w:p w14:paraId="5C67AB4B" w14:textId="77777777" w:rsidR="00AB22F2" w:rsidRPr="000F76D0" w:rsidRDefault="00AB22F2" w:rsidP="00AB22F2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BRIEFLY ELABORATE ON PREVIOUS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RELEVANT </w:t>
                        </w:r>
                        <w:r w:rsidRPr="000F76D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EXPERIENCE IN HUMAN RESEARCH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(Include number of years)</w:t>
                        </w:r>
                      </w:p>
                    </w:tc>
                    <w:tc>
                      <w:tcPr>
                        <w:tcW w:w="5933" w:type="dxa"/>
                        <w:shd w:val="clear" w:color="auto" w:fill="auto"/>
                      </w:tcPr>
                      <w:p w14:paraId="1023320B" w14:textId="77777777" w:rsidR="00AB22F2" w:rsidRPr="00B52923" w:rsidRDefault="00AB22F2" w:rsidP="00AB22F2">
                        <w:pPr>
                          <w:spacing w:line="480" w:lineRule="auto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F7EC0E" w14:textId="77777777" w:rsidR="00AB22F2" w:rsidRPr="00B52923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 w:rsidRPr="00B5292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52923">
                    <w:rPr>
                      <w:rFonts w:ascii="Arial" w:hAnsi="Arial" w:cs="Arial"/>
                      <w:color w:val="666699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78F15" w14:textId="77777777" w:rsidR="00AB22F2" w:rsidRPr="00B52923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8E2BB" w14:textId="77777777" w:rsidR="00AB22F2" w:rsidRPr="00B52923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F126D" w14:textId="77777777" w:rsidR="00AB22F2" w:rsidRPr="00B52923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2A80F" w14:textId="77777777" w:rsidR="00AB22F2" w:rsidRPr="00B52923" w:rsidRDefault="00AB22F2" w:rsidP="00AB22F2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DFDF2E" w14:textId="77777777" w:rsidR="00AB22F2" w:rsidRPr="00B52923" w:rsidRDefault="00AB22F2" w:rsidP="00AB22F2">
            <w:pPr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B5292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C: DETAILS ON FUNDING </w:t>
            </w:r>
          </w:p>
          <w:p w14:paraId="3081ABBF" w14:textId="77777777" w:rsidR="00AB22F2" w:rsidRPr="00B52923" w:rsidRDefault="00AB22F2" w:rsidP="00AB22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sz w:val="20"/>
                <w:szCs w:val="20"/>
              </w:rPr>
              <w:t>(MARK THE APPROPRIATE BLOCK WITH “X”)</w:t>
            </w:r>
          </w:p>
          <w:p w14:paraId="79A69586" w14:textId="77777777" w:rsidR="00AB22F2" w:rsidRPr="00B52923" w:rsidRDefault="00AB22F2" w:rsidP="00AB22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35"/>
              <w:gridCol w:w="739"/>
              <w:gridCol w:w="698"/>
              <w:gridCol w:w="610"/>
              <w:gridCol w:w="589"/>
            </w:tblGrid>
            <w:tr w:rsidR="00AB22F2" w:rsidRPr="00B52923" w14:paraId="272CC4BF" w14:textId="77777777" w:rsidTr="00435A34">
              <w:tc>
                <w:tcPr>
                  <w:tcW w:w="7135" w:type="dxa"/>
                </w:tcPr>
                <w:p w14:paraId="06C33F67" w14:textId="309A427D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sz w:val="20"/>
                      <w:szCs w:val="20"/>
                    </w:rPr>
                    <w:t xml:space="preserve">Is </w:t>
                  </w:r>
                  <w:r w:rsidR="0027469F">
                    <w:rPr>
                      <w:rFonts w:ascii="Arial" w:hAnsi="Arial" w:cs="Arial"/>
                      <w:sz w:val="20"/>
                      <w:szCs w:val="20"/>
                    </w:rPr>
                    <w:t xml:space="preserve">the </w:t>
                  </w:r>
                  <w:r w:rsidRPr="00B52923">
                    <w:rPr>
                      <w:rFonts w:ascii="Arial" w:hAnsi="Arial" w:cs="Arial"/>
                      <w:sz w:val="20"/>
                      <w:szCs w:val="20"/>
                    </w:rPr>
                    <w:t>project</w:t>
                  </w:r>
                  <w:r w:rsidR="0075538C">
                    <w:rPr>
                      <w:rFonts w:ascii="Arial" w:hAnsi="Arial" w:cs="Arial"/>
                      <w:sz w:val="20"/>
                      <w:szCs w:val="20"/>
                    </w:rPr>
                    <w:t xml:space="preserve"> fully funded</w:t>
                  </w:r>
                  <w:r w:rsidRPr="00B52923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  <w:p w14:paraId="0B640081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</w:tcPr>
                <w:p w14:paraId="1673FD2D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98" w:type="dxa"/>
                </w:tcPr>
                <w:p w14:paraId="7AC4768B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</w:tcPr>
                <w:p w14:paraId="5E04B279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89" w:type="dxa"/>
                </w:tcPr>
                <w:p w14:paraId="753FAF16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B22F2" w:rsidRPr="00B52923" w14:paraId="214FA3D3" w14:textId="77777777" w:rsidTr="00435A34">
              <w:tc>
                <w:tcPr>
                  <w:tcW w:w="7135" w:type="dxa"/>
                </w:tcPr>
                <w:p w14:paraId="7B84A0A2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sz w:val="20"/>
                      <w:szCs w:val="20"/>
                    </w:rPr>
                    <w:t>Does the funding of the project depend on the project being approved by the Faculty Ethics Committee?</w:t>
                  </w:r>
                </w:p>
              </w:tc>
              <w:tc>
                <w:tcPr>
                  <w:tcW w:w="739" w:type="dxa"/>
                </w:tcPr>
                <w:p w14:paraId="2A137178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698" w:type="dxa"/>
                </w:tcPr>
                <w:p w14:paraId="46F4E3EE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</w:tcPr>
                <w:p w14:paraId="3BD90B69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2923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89" w:type="dxa"/>
                </w:tcPr>
                <w:p w14:paraId="10978ED8" w14:textId="77777777" w:rsidR="00AB22F2" w:rsidRPr="00B52923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B22F2" w:rsidRPr="00450648" w14:paraId="22CA53E6" w14:textId="77777777" w:rsidTr="00435A34">
              <w:tc>
                <w:tcPr>
                  <w:tcW w:w="9771" w:type="dxa"/>
                  <w:gridSpan w:val="5"/>
                </w:tcPr>
                <w:p w14:paraId="074CA7B4" w14:textId="77777777" w:rsidR="00AB22F2" w:rsidRPr="00450648" w:rsidRDefault="00AB22F2" w:rsidP="00AB22F2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50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Please note:</w:t>
                  </w:r>
                  <w:r w:rsidRPr="00450648">
                    <w:rPr>
                      <w:rFonts w:ascii="Arial" w:hAnsi="Arial" w:cs="Arial"/>
                      <w:sz w:val="20"/>
                      <w:szCs w:val="20"/>
                    </w:rPr>
                    <w:t xml:space="preserve"> Final approval of the project by the FHDC of the Faculty of Science will depend on the project being approved by the Faculty Ethics Committee.</w:t>
                  </w:r>
                </w:p>
              </w:tc>
            </w:tr>
          </w:tbl>
          <w:p w14:paraId="4701582D" w14:textId="77777777" w:rsidR="00B52923" w:rsidRPr="00B52923" w:rsidRDefault="00B52923" w:rsidP="004D139E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9A083FA" w14:textId="77777777"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F3C831" w14:textId="77777777"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C53C662" w14:textId="77777777"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4EE7B7D" w14:textId="77777777" w:rsidR="00B52923" w:rsidRPr="00B52923" w:rsidRDefault="00B52923" w:rsidP="00F41E4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86817B2" w14:textId="77777777" w:rsidR="00B52923" w:rsidRPr="00B52923" w:rsidRDefault="00B52923" w:rsidP="00F41E4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61C3C1" w14:textId="77777777" w:rsidR="00B52923" w:rsidRPr="00B52923" w:rsidRDefault="00B52923" w:rsidP="00F41E47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52923">
        <w:rPr>
          <w:rFonts w:ascii="Arial" w:hAnsi="Arial" w:cs="Arial"/>
          <w:b/>
          <w:bCs/>
          <w:color w:val="0070C0"/>
          <w:sz w:val="22"/>
          <w:szCs w:val="22"/>
        </w:rPr>
        <w:t>D: COMMENCEMENT OF RESEARCH</w:t>
      </w:r>
    </w:p>
    <w:p w14:paraId="7D9FB6E0" w14:textId="77777777" w:rsidR="00B52923" w:rsidRPr="00B52923" w:rsidRDefault="00B52923" w:rsidP="00F41E4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37A1A3" w14:textId="77777777" w:rsidR="00B52923" w:rsidRPr="00B52923" w:rsidRDefault="00B52923" w:rsidP="00F41E47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  <w:gridCol w:w="4050"/>
      </w:tblGrid>
      <w:tr w:rsidR="00B52923" w:rsidRPr="00B52923" w14:paraId="55A571FC" w14:textId="77777777" w:rsidTr="00574CE3">
        <w:tc>
          <w:tcPr>
            <w:tcW w:w="5722" w:type="dxa"/>
          </w:tcPr>
          <w:p w14:paraId="3840EA91" w14:textId="77777777" w:rsidR="00F81F85" w:rsidRPr="005C0D46" w:rsidRDefault="007C61E4" w:rsidP="00F81F85">
            <w:pPr>
              <w:rPr>
                <w:rFonts w:ascii="Arial" w:hAnsi="Arial" w:cs="Arial"/>
                <w:sz w:val="20"/>
                <w:szCs w:val="20"/>
              </w:rPr>
            </w:pPr>
            <w:r w:rsidRPr="004D139E">
              <w:rPr>
                <w:rFonts w:ascii="Arial" w:hAnsi="Arial" w:cs="Arial"/>
                <w:sz w:val="20"/>
                <w:szCs w:val="20"/>
              </w:rPr>
              <w:t>Expected starting date of</w:t>
            </w:r>
            <w:r w:rsidR="00917CA8" w:rsidRPr="004D139E">
              <w:rPr>
                <w:rFonts w:ascii="Arial" w:hAnsi="Arial" w:cs="Arial"/>
                <w:sz w:val="20"/>
                <w:szCs w:val="20"/>
              </w:rPr>
              <w:t xml:space="preserve"> the study or</w:t>
            </w:r>
            <w:r w:rsidRPr="004D139E">
              <w:rPr>
                <w:rFonts w:ascii="Arial" w:hAnsi="Arial" w:cs="Arial"/>
                <w:sz w:val="20"/>
                <w:szCs w:val="20"/>
              </w:rPr>
              <w:t xml:space="preserve"> the part of the project requiring ethical clearance </w:t>
            </w:r>
            <w:r w:rsidR="00B52923" w:rsidRPr="004D139E">
              <w:rPr>
                <w:rFonts w:ascii="Arial" w:hAnsi="Arial" w:cs="Arial"/>
                <w:sz w:val="20"/>
                <w:szCs w:val="20"/>
              </w:rPr>
              <w:t>(e.g. 1 March 2020</w:t>
            </w:r>
            <w:r w:rsidR="00917CA8" w:rsidRPr="004D139E">
              <w:rPr>
                <w:rFonts w:ascii="Arial" w:hAnsi="Arial" w:cs="Arial"/>
                <w:sz w:val="20"/>
                <w:szCs w:val="20"/>
              </w:rPr>
              <w:t>).</w:t>
            </w:r>
            <w:r w:rsidR="00F81F85" w:rsidRPr="004D1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CA8" w:rsidRPr="004D139E">
              <w:rPr>
                <w:rFonts w:ascii="Arial" w:hAnsi="Arial" w:cs="Arial"/>
                <w:sz w:val="20"/>
                <w:szCs w:val="20"/>
              </w:rPr>
              <w:t>T</w:t>
            </w:r>
            <w:r w:rsidR="00F81F85" w:rsidRPr="004D139E">
              <w:rPr>
                <w:rFonts w:ascii="Arial" w:hAnsi="Arial" w:cs="Arial"/>
                <w:sz w:val="20"/>
                <w:szCs w:val="20"/>
              </w:rPr>
              <w:t>his</w:t>
            </w:r>
            <w:r w:rsidR="003C169F" w:rsidRPr="004D139E"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F81F85" w:rsidRPr="004D139E">
              <w:rPr>
                <w:rFonts w:ascii="Arial" w:hAnsi="Arial" w:cs="Arial"/>
                <w:sz w:val="20"/>
                <w:szCs w:val="20"/>
              </w:rPr>
              <w:t xml:space="preserve"> cannot precede the FEC </w:t>
            </w:r>
            <w:r w:rsidR="00917CA8" w:rsidRPr="004D139E">
              <w:rPr>
                <w:rFonts w:ascii="Arial" w:hAnsi="Arial" w:cs="Arial"/>
                <w:sz w:val="20"/>
                <w:szCs w:val="20"/>
              </w:rPr>
              <w:t>meeting</w:t>
            </w:r>
            <w:r w:rsidR="00F81F85" w:rsidRPr="004D139E">
              <w:rPr>
                <w:rFonts w:ascii="Arial" w:hAnsi="Arial" w:cs="Arial"/>
                <w:sz w:val="20"/>
                <w:szCs w:val="20"/>
              </w:rPr>
              <w:t xml:space="preserve"> date):</w:t>
            </w:r>
          </w:p>
          <w:p w14:paraId="2D739C5C" w14:textId="77777777"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7424D8A" w14:textId="77777777"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923" w:rsidRPr="00B52923" w14:paraId="04A4F23D" w14:textId="77777777" w:rsidTr="00574CE3">
        <w:tc>
          <w:tcPr>
            <w:tcW w:w="5722" w:type="dxa"/>
          </w:tcPr>
          <w:p w14:paraId="4712BBFE" w14:textId="77F8B8C9" w:rsidR="00B52923" w:rsidRP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923">
              <w:rPr>
                <w:rFonts w:ascii="Arial" w:hAnsi="Arial" w:cs="Arial"/>
                <w:sz w:val="20"/>
                <w:szCs w:val="20"/>
              </w:rPr>
              <w:t>Expected completion date (e.g. 31 October 202</w:t>
            </w:r>
            <w:r w:rsidR="0027469F">
              <w:rPr>
                <w:rFonts w:ascii="Arial" w:hAnsi="Arial" w:cs="Arial"/>
                <w:sz w:val="20"/>
                <w:szCs w:val="20"/>
              </w:rPr>
              <w:t>2</w:t>
            </w:r>
            <w:r w:rsidRPr="00B52923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34C2EB3F" w14:textId="77777777" w:rsidR="00B52923" w:rsidRDefault="00B52923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79FE9" w14:textId="77777777" w:rsidR="003C169F" w:rsidRPr="00B52923" w:rsidRDefault="003C169F" w:rsidP="00F41E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94E872F" w14:textId="77777777" w:rsidR="00B52923" w:rsidRPr="00B52923" w:rsidRDefault="00B52923" w:rsidP="00F41E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923" w:rsidRPr="00B52923" w14:paraId="26F1DAF6" w14:textId="77777777" w:rsidTr="00574CE3">
        <w:tc>
          <w:tcPr>
            <w:tcW w:w="5722" w:type="dxa"/>
          </w:tcPr>
          <w:p w14:paraId="46EDD1AC" w14:textId="77777777"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t>I DECLARE THAT THE PROJECT HAS NOT COMMENCED WITHOUT APPROVAL: (Print name and signature of principal investigator)</w:t>
            </w:r>
          </w:p>
          <w:p w14:paraId="2C918036" w14:textId="77777777"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14:paraId="64F07174" w14:textId="77777777"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Name:</w:t>
            </w:r>
          </w:p>
          <w:p w14:paraId="773D672C" w14:textId="77777777"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09AC02BE" w14:textId="77777777" w:rsidR="00B52923" w:rsidRPr="00B52923" w:rsidRDefault="00B52923" w:rsidP="00F41E47">
            <w:pPr>
              <w:spacing w:before="120"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9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2769E217" w14:textId="77777777" w:rsidR="00B52923" w:rsidRPr="00B52923" w:rsidRDefault="00B52923" w:rsidP="00F41E47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24135437" w14:textId="77777777" w:rsidR="00B52923" w:rsidRPr="00B52923" w:rsidRDefault="00B52923" w:rsidP="00F41E47">
      <w:pPr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B52923">
        <w:rPr>
          <w:rFonts w:ascii="Arial" w:hAnsi="Arial" w:cs="Arial"/>
          <w:b/>
          <w:bCs/>
          <w:color w:val="0070C0"/>
          <w:sz w:val="22"/>
          <w:szCs w:val="22"/>
        </w:rPr>
        <w:t>E: DETAILS OF THE PROJECT</w:t>
      </w:r>
    </w:p>
    <w:p w14:paraId="14927CE1" w14:textId="77777777" w:rsidR="00553D6F" w:rsidRDefault="00F67736" w:rsidP="00F41E4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2CD6E5F" w14:textId="77777777" w:rsidR="008539DC" w:rsidRDefault="005B4C7E" w:rsidP="00F41E47">
      <w:pPr>
        <w:pStyle w:val="Heading6"/>
        <w:numPr>
          <w:ilvl w:val="0"/>
          <w:numId w:val="3"/>
        </w:numPr>
        <w:jc w:val="both"/>
      </w:pPr>
      <w:r>
        <w:t>BRIEF JUSTIFICATION</w:t>
      </w:r>
    </w:p>
    <w:p w14:paraId="2E1019EA" w14:textId="77777777" w:rsidR="008539DC" w:rsidRPr="008539DC" w:rsidRDefault="008539DC" w:rsidP="00574CE3">
      <w:pPr>
        <w:pStyle w:val="Heading6"/>
        <w:numPr>
          <w:ilvl w:val="0"/>
          <w:numId w:val="0"/>
        </w:numPr>
        <w:ind w:left="397" w:hanging="57"/>
        <w:jc w:val="both"/>
      </w:pPr>
      <w:r w:rsidRPr="008539DC">
        <w:rPr>
          <w:b w:val="0"/>
          <w:szCs w:val="20"/>
        </w:rPr>
        <w:t xml:space="preserve">(Provide a brief introductory statement NOT EXCEEDING 500 WORDS and </w:t>
      </w:r>
      <w:r w:rsidRPr="006F2E5F">
        <w:rPr>
          <w:b w:val="0"/>
          <w:szCs w:val="20"/>
        </w:rPr>
        <w:t>s</w:t>
      </w:r>
      <w:r w:rsidR="00574CE3" w:rsidRPr="006F2E5F">
        <w:rPr>
          <w:b w:val="0"/>
          <w:szCs w:val="20"/>
        </w:rPr>
        <w:t xml:space="preserve">upported by relevant scientific </w:t>
      </w:r>
      <w:r w:rsidRPr="006F2E5F">
        <w:rPr>
          <w:b w:val="0"/>
          <w:szCs w:val="20"/>
        </w:rPr>
        <w:t>literature</w:t>
      </w:r>
      <w:r w:rsidRPr="008539DC">
        <w:rPr>
          <w:b w:val="0"/>
          <w:szCs w:val="20"/>
        </w:rPr>
        <w:t xml:space="preserve"> that explains what problems, questions, needs or scientific new ideas have led to the planning of the </w:t>
      </w:r>
      <w:r w:rsidR="00E90F8D">
        <w:rPr>
          <w:b w:val="0"/>
          <w:szCs w:val="20"/>
        </w:rPr>
        <w:t>study</w:t>
      </w:r>
      <w:r w:rsidRPr="008539DC">
        <w:rPr>
          <w:b w:val="0"/>
          <w:szCs w:val="20"/>
        </w:rPr>
        <w:t xml:space="preserve">) 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5"/>
      </w:tblGrid>
      <w:tr w:rsidR="005A0225" w:rsidRPr="00371370" w14:paraId="4A7B8FBF" w14:textId="77777777" w:rsidTr="00574CE3">
        <w:trPr>
          <w:trHeight w:val="1162"/>
        </w:trPr>
        <w:tc>
          <w:tcPr>
            <w:tcW w:w="10015" w:type="dxa"/>
            <w:shd w:val="clear" w:color="auto" w:fill="auto"/>
          </w:tcPr>
          <w:p w14:paraId="3ABEF2F6" w14:textId="77777777" w:rsidR="005A0225" w:rsidRPr="00371370" w:rsidRDefault="005A0225" w:rsidP="00680AD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1467E10" w14:textId="77777777" w:rsidR="0009311C" w:rsidRDefault="0009311C" w:rsidP="0009311C">
      <w:pPr>
        <w:pStyle w:val="Heading6"/>
        <w:numPr>
          <w:ilvl w:val="0"/>
          <w:numId w:val="3"/>
        </w:numPr>
        <w:jc w:val="both"/>
      </w:pPr>
      <w:r>
        <w:t>Are the following compulsory documents attached?</w:t>
      </w:r>
    </w:p>
    <w:p w14:paraId="085EDFF7" w14:textId="77777777" w:rsidR="00791265" w:rsidRDefault="0009311C" w:rsidP="0009311C">
      <w:pPr>
        <w:pStyle w:val="Heading6"/>
        <w:numPr>
          <w:ilvl w:val="0"/>
          <w:numId w:val="0"/>
        </w:numPr>
        <w:ind w:left="360"/>
        <w:jc w:val="both"/>
      </w:pPr>
      <w:r>
        <w:t xml:space="preserve"> 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485"/>
        <w:gridCol w:w="2680"/>
        <w:gridCol w:w="2630"/>
      </w:tblGrid>
      <w:tr w:rsidR="0009311C" w:rsidRPr="00B52923" w14:paraId="3FDF75FB" w14:textId="77777777" w:rsidTr="0009311C">
        <w:tc>
          <w:tcPr>
            <w:tcW w:w="4765" w:type="dxa"/>
            <w:gridSpan w:val="2"/>
            <w:shd w:val="clear" w:color="auto" w:fill="auto"/>
          </w:tcPr>
          <w:p w14:paraId="3AC2CA64" w14:textId="77777777" w:rsidR="0009311C" w:rsidRPr="00B52923" w:rsidRDefault="0009311C" w:rsidP="000A5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Questionnaire</w:t>
            </w:r>
          </w:p>
        </w:tc>
        <w:tc>
          <w:tcPr>
            <w:tcW w:w="5310" w:type="dxa"/>
            <w:gridSpan w:val="2"/>
            <w:shd w:val="clear" w:color="auto" w:fill="auto"/>
          </w:tcPr>
          <w:p w14:paraId="5DDB447E" w14:textId="77777777" w:rsidR="0009311C" w:rsidRPr="00B52923" w:rsidRDefault="0009311C" w:rsidP="000A5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sheet /Consent form</w:t>
            </w:r>
          </w:p>
        </w:tc>
      </w:tr>
      <w:tr w:rsidR="0009311C" w:rsidRPr="00B52923" w14:paraId="5D235100" w14:textId="77777777" w:rsidTr="0009311C">
        <w:tc>
          <w:tcPr>
            <w:tcW w:w="2280" w:type="dxa"/>
            <w:shd w:val="clear" w:color="auto" w:fill="auto"/>
          </w:tcPr>
          <w:p w14:paraId="7ABE00B6" w14:textId="77777777" w:rsidR="0009311C" w:rsidRPr="00B52923" w:rsidRDefault="0009311C" w:rsidP="00093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E40D9" w14:textId="77777777" w:rsidR="0009311C" w:rsidRPr="00B52923" w:rsidRDefault="0009311C" w:rsidP="00093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485" w:type="dxa"/>
            <w:shd w:val="clear" w:color="auto" w:fill="auto"/>
          </w:tcPr>
          <w:p w14:paraId="177AB30E" w14:textId="77777777" w:rsidR="0009311C" w:rsidRDefault="0009311C" w:rsidP="00093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3DAFA" w14:textId="77777777" w:rsidR="0009311C" w:rsidRPr="00B52923" w:rsidRDefault="0009311C" w:rsidP="00093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80" w:type="dxa"/>
            <w:shd w:val="clear" w:color="auto" w:fill="auto"/>
          </w:tcPr>
          <w:p w14:paraId="3564A02F" w14:textId="77777777" w:rsidR="0009311C" w:rsidRDefault="0009311C" w:rsidP="00093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1EC1C" w14:textId="77777777" w:rsidR="0009311C" w:rsidRPr="00B52923" w:rsidRDefault="0009311C" w:rsidP="00093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630" w:type="dxa"/>
            <w:shd w:val="clear" w:color="auto" w:fill="auto"/>
          </w:tcPr>
          <w:p w14:paraId="77ABE17C" w14:textId="77777777" w:rsidR="0009311C" w:rsidRDefault="0009311C" w:rsidP="00093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640DE" w14:textId="77777777" w:rsidR="0009311C" w:rsidRPr="00B52923" w:rsidRDefault="0009311C" w:rsidP="000931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2EE74A5D" w14:textId="77777777" w:rsidR="0009311C" w:rsidRPr="0009311C" w:rsidRDefault="0009311C" w:rsidP="0009311C"/>
    <w:p w14:paraId="7A1C91B2" w14:textId="77777777" w:rsidR="00546F21" w:rsidRDefault="00546F21" w:rsidP="001E3C05">
      <w:pPr>
        <w:ind w:left="680"/>
        <w:jc w:val="both"/>
        <w:rPr>
          <w:rFonts w:ascii="Arial" w:hAnsi="Arial" w:cs="Arial"/>
          <w:sz w:val="20"/>
          <w:szCs w:val="20"/>
        </w:rPr>
      </w:pPr>
    </w:p>
    <w:p w14:paraId="350E578B" w14:textId="77777777" w:rsidR="005B4C7E" w:rsidRDefault="005B4C7E" w:rsidP="00F41E47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STUDY PARTICIPANTS</w:t>
      </w:r>
    </w:p>
    <w:p w14:paraId="02414F55" w14:textId="77777777" w:rsidR="005B4C7E" w:rsidRDefault="005B4C7E" w:rsidP="00F41E47">
      <w:pPr>
        <w:jc w:val="both"/>
        <w:rPr>
          <w:rFonts w:ascii="Arial" w:hAnsi="Arial" w:cs="Arial"/>
          <w:b/>
          <w:sz w:val="20"/>
        </w:rPr>
      </w:pPr>
    </w:p>
    <w:p w14:paraId="1E8D2F92" w14:textId="77777777" w:rsidR="005867D0" w:rsidRDefault="00312416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867D0" w:rsidRPr="00C0530D">
        <w:rPr>
          <w:rFonts w:ascii="Arial" w:hAnsi="Arial" w:cs="Arial"/>
          <w:sz w:val="20"/>
          <w:szCs w:val="20"/>
        </w:rPr>
        <w:t xml:space="preserve">tate </w:t>
      </w:r>
      <w:r w:rsidR="004D52A2">
        <w:rPr>
          <w:rFonts w:ascii="Arial" w:hAnsi="Arial" w:cs="Arial"/>
          <w:sz w:val="20"/>
          <w:szCs w:val="20"/>
        </w:rPr>
        <w:t>the study area</w:t>
      </w:r>
      <w:r w:rsidR="006F2E5F">
        <w:rPr>
          <w:rFonts w:ascii="Arial" w:hAnsi="Arial" w:cs="Arial"/>
          <w:sz w:val="20"/>
          <w:szCs w:val="20"/>
        </w:rPr>
        <w:t>:</w:t>
      </w:r>
    </w:p>
    <w:p w14:paraId="2966B6A8" w14:textId="77777777"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647A0181" w14:textId="77777777" w:rsidR="00254C12" w:rsidRDefault="004D52A2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bookmarkStart w:id="1" w:name="Check20"/>
      <w:r>
        <w:rPr>
          <w:rFonts w:ascii="Arial" w:hAnsi="Arial" w:cs="Arial"/>
          <w:sz w:val="20"/>
          <w:szCs w:val="20"/>
        </w:rPr>
        <w:t xml:space="preserve">How </w:t>
      </w:r>
      <w:r w:rsidR="001B43A9">
        <w:rPr>
          <w:rFonts w:ascii="Arial" w:hAnsi="Arial" w:cs="Arial"/>
          <w:sz w:val="20"/>
          <w:szCs w:val="20"/>
        </w:rPr>
        <w:t>w</w:t>
      </w:r>
      <w:r w:rsidR="00F77767" w:rsidRPr="00C0530D">
        <w:rPr>
          <w:rFonts w:ascii="Arial" w:hAnsi="Arial" w:cs="Arial"/>
          <w:sz w:val="20"/>
          <w:szCs w:val="20"/>
        </w:rPr>
        <w:t xml:space="preserve">ill </w:t>
      </w:r>
      <w:r w:rsidR="00B9366B" w:rsidRPr="00C0530D">
        <w:rPr>
          <w:rFonts w:ascii="Arial" w:hAnsi="Arial" w:cs="Arial"/>
          <w:sz w:val="20"/>
          <w:szCs w:val="20"/>
        </w:rPr>
        <w:t>pa</w:t>
      </w:r>
      <w:r w:rsidR="001B43A9">
        <w:rPr>
          <w:rFonts w:ascii="Arial" w:hAnsi="Arial" w:cs="Arial"/>
          <w:sz w:val="20"/>
          <w:szCs w:val="20"/>
        </w:rPr>
        <w:t>rticipants</w:t>
      </w:r>
      <w:r w:rsidR="00B9366B" w:rsidRPr="00C0530D">
        <w:rPr>
          <w:rFonts w:ascii="Arial" w:hAnsi="Arial" w:cs="Arial"/>
          <w:sz w:val="20"/>
          <w:szCs w:val="20"/>
        </w:rPr>
        <w:t xml:space="preserve"> be invited to volunteer</w:t>
      </w:r>
      <w:bookmarkEnd w:id="1"/>
      <w:r w:rsidR="001B43A9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 xml:space="preserve">how </w:t>
      </w:r>
      <w:r w:rsidR="001B43A9">
        <w:rPr>
          <w:rFonts w:ascii="Arial" w:hAnsi="Arial" w:cs="Arial"/>
          <w:sz w:val="20"/>
          <w:szCs w:val="20"/>
        </w:rPr>
        <w:t>will they be selected?</w:t>
      </w:r>
    </w:p>
    <w:p w14:paraId="37988DBA" w14:textId="77777777"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7281E691" w14:textId="77777777" w:rsidR="00A604EF" w:rsidRPr="00C0530D" w:rsidRDefault="00B9366B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Are the participants subordinate to the person doing the recrui</w:t>
      </w:r>
      <w:r w:rsidR="00A604EF" w:rsidRPr="00C0530D">
        <w:rPr>
          <w:rFonts w:ascii="Arial" w:hAnsi="Arial" w:cs="Arial"/>
          <w:sz w:val="20"/>
          <w:szCs w:val="20"/>
        </w:rPr>
        <w:t>ting?</w:t>
      </w:r>
      <w:r w:rsidR="007077D1">
        <w:rPr>
          <w:rFonts w:ascii="Arial" w:hAnsi="Arial" w:cs="Arial"/>
          <w:sz w:val="20"/>
          <w:szCs w:val="20"/>
        </w:rPr>
        <w:tab/>
      </w:r>
      <w:r w:rsidR="007077D1">
        <w:rPr>
          <w:rFonts w:ascii="Arial" w:hAnsi="Arial" w:cs="Arial"/>
          <w:sz w:val="20"/>
          <w:szCs w:val="20"/>
        </w:rPr>
        <w:tab/>
      </w:r>
    </w:p>
    <w:p w14:paraId="7C774C3F" w14:textId="77777777" w:rsidR="002433B3" w:rsidRDefault="002433B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07B50B98" w14:textId="77777777" w:rsidR="00254C12" w:rsidRDefault="00A604EF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If yes, justify </w:t>
      </w:r>
      <w:r w:rsidR="00F77767" w:rsidRPr="00C0530D">
        <w:rPr>
          <w:rFonts w:ascii="Arial" w:hAnsi="Arial" w:cs="Arial"/>
          <w:sz w:val="20"/>
          <w:szCs w:val="20"/>
        </w:rPr>
        <w:t xml:space="preserve">the </w:t>
      </w:r>
      <w:r w:rsidR="00B9366B" w:rsidRPr="00C0530D">
        <w:rPr>
          <w:rFonts w:ascii="Arial" w:hAnsi="Arial" w:cs="Arial"/>
          <w:sz w:val="20"/>
          <w:szCs w:val="20"/>
        </w:rPr>
        <w:t>selection of subordinate participants</w:t>
      </w:r>
      <w:r w:rsidR="004D52A2">
        <w:rPr>
          <w:rFonts w:ascii="Arial" w:hAnsi="Arial" w:cs="Arial"/>
          <w:sz w:val="20"/>
          <w:szCs w:val="20"/>
        </w:rPr>
        <w:t>.</w:t>
      </w:r>
    </w:p>
    <w:p w14:paraId="478A7FB0" w14:textId="77777777"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275168FE" w14:textId="77777777" w:rsidR="00A604EF" w:rsidRPr="00C0530D" w:rsidRDefault="00042A3F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Wil</w:t>
      </w:r>
      <w:r w:rsidR="00A604EF" w:rsidRPr="00C0530D">
        <w:rPr>
          <w:rFonts w:ascii="Arial" w:hAnsi="Arial" w:cs="Arial"/>
          <w:sz w:val="20"/>
          <w:szCs w:val="20"/>
        </w:rPr>
        <w:t xml:space="preserve">l </w:t>
      </w:r>
      <w:r w:rsidR="004D52A2">
        <w:rPr>
          <w:rFonts w:ascii="Arial" w:hAnsi="Arial" w:cs="Arial"/>
          <w:sz w:val="20"/>
          <w:szCs w:val="20"/>
        </w:rPr>
        <w:t xml:space="preserve">a </w:t>
      </w:r>
      <w:r w:rsidR="00A604EF" w:rsidRPr="00C0530D">
        <w:rPr>
          <w:rFonts w:ascii="Arial" w:hAnsi="Arial" w:cs="Arial"/>
          <w:sz w:val="20"/>
          <w:szCs w:val="20"/>
        </w:rPr>
        <w:t>control</w:t>
      </w:r>
      <w:r w:rsidR="004D52A2">
        <w:rPr>
          <w:rFonts w:ascii="Arial" w:hAnsi="Arial" w:cs="Arial"/>
          <w:sz w:val="20"/>
          <w:szCs w:val="20"/>
        </w:rPr>
        <w:t xml:space="preserve"> group of</w:t>
      </w:r>
      <w:r w:rsidR="00A604EF" w:rsidRPr="00C0530D">
        <w:rPr>
          <w:rFonts w:ascii="Arial" w:hAnsi="Arial" w:cs="Arial"/>
          <w:sz w:val="20"/>
          <w:szCs w:val="20"/>
        </w:rPr>
        <w:t xml:space="preserve"> participants be used?</w:t>
      </w:r>
    </w:p>
    <w:p w14:paraId="79359AE2" w14:textId="77777777" w:rsidR="002433B3" w:rsidRDefault="002433B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1883BC4D" w14:textId="77777777" w:rsidR="00042A3F" w:rsidRDefault="002433B3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42A3F" w:rsidRPr="00C0530D">
        <w:rPr>
          <w:rFonts w:ascii="Arial" w:hAnsi="Arial" w:cs="Arial"/>
          <w:sz w:val="20"/>
          <w:szCs w:val="20"/>
        </w:rPr>
        <w:t xml:space="preserve">f yes, explain who they are and </w:t>
      </w:r>
      <w:r w:rsidR="009A3B62" w:rsidRPr="00C0530D">
        <w:rPr>
          <w:rFonts w:ascii="Arial" w:hAnsi="Arial" w:cs="Arial"/>
          <w:sz w:val="20"/>
          <w:szCs w:val="20"/>
        </w:rPr>
        <w:t xml:space="preserve">how they will be </w:t>
      </w:r>
      <w:r w:rsidR="00042A3F" w:rsidRPr="00C0530D">
        <w:rPr>
          <w:rFonts w:ascii="Arial" w:hAnsi="Arial" w:cs="Arial"/>
          <w:sz w:val="20"/>
          <w:szCs w:val="20"/>
        </w:rPr>
        <w:t>recruited</w:t>
      </w:r>
      <w:r w:rsidR="004D52A2">
        <w:rPr>
          <w:rFonts w:ascii="Arial" w:hAnsi="Arial" w:cs="Arial"/>
          <w:sz w:val="20"/>
          <w:szCs w:val="20"/>
        </w:rPr>
        <w:t>.</w:t>
      </w:r>
    </w:p>
    <w:p w14:paraId="10DB948A" w14:textId="77777777" w:rsidR="002433B3" w:rsidRDefault="002433B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52DE3F4F" w14:textId="77777777" w:rsidR="00CF4D3A" w:rsidRDefault="00CF4D3A" w:rsidP="00CF4D3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specify the n</w:t>
      </w:r>
      <w:r w:rsidRPr="00C0530D">
        <w:rPr>
          <w:rFonts w:ascii="Arial" w:hAnsi="Arial" w:cs="Arial"/>
          <w:sz w:val="20"/>
          <w:szCs w:val="20"/>
        </w:rPr>
        <w:t>umber of participants</w:t>
      </w:r>
      <w:r>
        <w:rPr>
          <w:rFonts w:ascii="Arial" w:hAnsi="Arial" w:cs="Arial"/>
          <w:sz w:val="20"/>
          <w:szCs w:val="20"/>
        </w:rPr>
        <w:t xml:space="preserve"> that will take part in the study.</w:t>
      </w:r>
    </w:p>
    <w:p w14:paraId="332F96FC" w14:textId="77777777" w:rsidR="00CF4D3A" w:rsidRDefault="00CF4D3A" w:rsidP="00CF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iCs/>
          <w:sz w:val="20"/>
          <w:szCs w:val="20"/>
        </w:rPr>
      </w:pPr>
    </w:p>
    <w:p w14:paraId="43C020DB" w14:textId="77777777" w:rsidR="00E979AE" w:rsidRDefault="00E979AE" w:rsidP="00F41E47">
      <w:pPr>
        <w:numPr>
          <w:ilvl w:val="0"/>
          <w:numId w:val="4"/>
        </w:num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What is the age range of participants in the study?</w:t>
      </w:r>
    </w:p>
    <w:p w14:paraId="3CB94D32" w14:textId="77777777"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14:paraId="2BD356A0" w14:textId="77777777" w:rsidR="00254C12" w:rsidRDefault="00E979AE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If participants are minors, is an </w:t>
      </w:r>
      <w:r w:rsidR="001B43A9">
        <w:rPr>
          <w:rFonts w:ascii="Arial" w:hAnsi="Arial" w:cs="Arial"/>
          <w:sz w:val="20"/>
          <w:szCs w:val="20"/>
        </w:rPr>
        <w:t>informed consent d</w:t>
      </w:r>
      <w:r w:rsidRPr="00C0530D">
        <w:rPr>
          <w:rFonts w:ascii="Arial" w:hAnsi="Arial" w:cs="Arial"/>
          <w:sz w:val="20"/>
          <w:szCs w:val="20"/>
        </w:rPr>
        <w:t>ocument provided?</w:t>
      </w:r>
      <w:r w:rsidR="0097531F">
        <w:rPr>
          <w:rFonts w:ascii="Arial" w:hAnsi="Arial" w:cs="Arial"/>
          <w:sz w:val="20"/>
          <w:szCs w:val="20"/>
        </w:rPr>
        <w:t xml:space="preserve"> </w:t>
      </w:r>
    </w:p>
    <w:p w14:paraId="65AEFB55" w14:textId="77777777" w:rsidR="0097531F" w:rsidRDefault="0097531F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04ECE976" w14:textId="77777777" w:rsidR="00254C12" w:rsidRDefault="00E90F8D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the study </w:t>
      </w:r>
      <w:r w:rsidR="004D52A2">
        <w:rPr>
          <w:rFonts w:ascii="Arial" w:hAnsi="Arial" w:cs="Arial"/>
          <w:sz w:val="20"/>
          <w:szCs w:val="20"/>
        </w:rPr>
        <w:t>gender</w:t>
      </w:r>
      <w:r>
        <w:rPr>
          <w:rFonts w:ascii="Arial" w:hAnsi="Arial" w:cs="Arial"/>
          <w:sz w:val="20"/>
          <w:szCs w:val="20"/>
        </w:rPr>
        <w:t>-specific</w:t>
      </w:r>
      <w:r w:rsidR="0009311C">
        <w:rPr>
          <w:rFonts w:ascii="Arial" w:hAnsi="Arial" w:cs="Arial"/>
          <w:sz w:val="20"/>
          <w:szCs w:val="20"/>
        </w:rPr>
        <w:t>?</w:t>
      </w:r>
      <w:r w:rsidR="007077D1">
        <w:rPr>
          <w:rFonts w:ascii="Arial" w:hAnsi="Arial" w:cs="Arial"/>
          <w:sz w:val="20"/>
          <w:szCs w:val="20"/>
        </w:rPr>
        <w:tab/>
      </w:r>
      <w:r w:rsidR="00AB22F2">
        <w:rPr>
          <w:rFonts w:ascii="Arial" w:hAnsi="Arial" w:cs="Arial"/>
          <w:sz w:val="20"/>
          <w:szCs w:val="20"/>
        </w:rPr>
        <w:t xml:space="preserve"> If yes, please elaborate. </w:t>
      </w:r>
    </w:p>
    <w:p w14:paraId="0FC517D5" w14:textId="77777777" w:rsidR="002433B3" w:rsidRPr="00C0530D" w:rsidRDefault="002433B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iCs/>
          <w:sz w:val="20"/>
          <w:szCs w:val="20"/>
        </w:rPr>
      </w:pPr>
    </w:p>
    <w:p w14:paraId="172FF031" w14:textId="77777777" w:rsidR="00A604EF" w:rsidRDefault="008E197C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Will the research benefit the participants in any direct way? </w:t>
      </w:r>
      <w:r w:rsidR="007C61E4">
        <w:rPr>
          <w:rFonts w:ascii="Arial" w:hAnsi="Arial" w:cs="Arial"/>
          <w:sz w:val="20"/>
          <w:szCs w:val="20"/>
        </w:rPr>
        <w:t xml:space="preserve"> </w:t>
      </w:r>
    </w:p>
    <w:p w14:paraId="251E48EA" w14:textId="77777777" w:rsidR="004D52A2" w:rsidRDefault="004D52A2" w:rsidP="005A0225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15E00CEE" w14:textId="77777777" w:rsidR="00A604EF" w:rsidRDefault="008D0C99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</w:t>
      </w:r>
      <w:r w:rsidR="00A604EF" w:rsidRPr="00C0530D">
        <w:rPr>
          <w:rFonts w:ascii="Arial" w:hAnsi="Arial" w:cs="Arial"/>
          <w:bCs/>
          <w:sz w:val="20"/>
          <w:szCs w:val="20"/>
        </w:rPr>
        <w:t>f yes,</w:t>
      </w:r>
      <w:r w:rsidR="00A604EF" w:rsidRPr="00C0530D">
        <w:rPr>
          <w:rFonts w:ascii="Arial" w:hAnsi="Arial" w:cs="Arial"/>
          <w:sz w:val="20"/>
          <w:szCs w:val="20"/>
        </w:rPr>
        <w:t xml:space="preserve"> explain</w:t>
      </w:r>
      <w:r w:rsidR="007077D1">
        <w:rPr>
          <w:rFonts w:ascii="Arial" w:hAnsi="Arial" w:cs="Arial"/>
          <w:sz w:val="20"/>
          <w:szCs w:val="20"/>
        </w:rPr>
        <w:t xml:space="preserve"> how?</w:t>
      </w:r>
    </w:p>
    <w:p w14:paraId="4F5CCAB8" w14:textId="77777777"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35D9E0E4" w14:textId="77777777" w:rsidR="00254C12" w:rsidRPr="00C0530D" w:rsidRDefault="008E197C" w:rsidP="00F41E47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 w:rsidRPr="00C0530D">
        <w:rPr>
          <w:rFonts w:ascii="Arial" w:hAnsi="Arial" w:cs="Arial"/>
          <w:bCs/>
          <w:sz w:val="20"/>
          <w:szCs w:val="20"/>
        </w:rPr>
        <w:t>Will participants receive any remuneration?</w:t>
      </w:r>
      <w:r w:rsidRPr="00C0530D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  <w:r w:rsidR="007077D1">
        <w:rPr>
          <w:rFonts w:ascii="Arial" w:hAnsi="Arial" w:cs="Arial"/>
          <w:bCs/>
          <w:sz w:val="20"/>
          <w:szCs w:val="20"/>
        </w:rPr>
        <w:tab/>
      </w:r>
    </w:p>
    <w:p w14:paraId="029561D3" w14:textId="77777777" w:rsidR="00FC1700" w:rsidRDefault="00FC1700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37D68AB5" w14:textId="77777777" w:rsidR="00254C12" w:rsidRDefault="008E197C" w:rsidP="00F41E4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bCs/>
          <w:sz w:val="20"/>
          <w:szCs w:val="20"/>
        </w:rPr>
        <w:t>If yes,</w:t>
      </w:r>
      <w:r w:rsidRPr="00C0530D">
        <w:rPr>
          <w:rFonts w:ascii="Arial" w:hAnsi="Arial" w:cs="Arial"/>
          <w:sz w:val="20"/>
          <w:szCs w:val="20"/>
        </w:rPr>
        <w:t xml:space="preserve"> </w:t>
      </w:r>
      <w:r w:rsidR="00733438">
        <w:rPr>
          <w:rFonts w:ascii="Arial" w:hAnsi="Arial" w:cs="Arial"/>
          <w:sz w:val="20"/>
          <w:szCs w:val="20"/>
        </w:rPr>
        <w:t xml:space="preserve">describe the nature of the </w:t>
      </w:r>
      <w:r w:rsidRPr="00C0530D">
        <w:rPr>
          <w:rFonts w:ascii="Arial" w:hAnsi="Arial" w:cs="Arial"/>
          <w:sz w:val="20"/>
          <w:szCs w:val="20"/>
        </w:rPr>
        <w:t>remuneration</w:t>
      </w:r>
      <w:r w:rsidR="00733438">
        <w:rPr>
          <w:rFonts w:ascii="Arial" w:hAnsi="Arial" w:cs="Arial"/>
          <w:sz w:val="20"/>
          <w:szCs w:val="20"/>
        </w:rPr>
        <w:t xml:space="preserve"> and if monetary, </w:t>
      </w:r>
      <w:r w:rsidRPr="00C0530D">
        <w:rPr>
          <w:rFonts w:ascii="Arial" w:hAnsi="Arial" w:cs="Arial"/>
          <w:sz w:val="20"/>
          <w:szCs w:val="20"/>
        </w:rPr>
        <w:t xml:space="preserve">how much </w:t>
      </w:r>
      <w:r w:rsidR="001C3D9F">
        <w:rPr>
          <w:rFonts w:ascii="Arial" w:hAnsi="Arial" w:cs="Arial"/>
          <w:sz w:val="20"/>
          <w:szCs w:val="20"/>
        </w:rPr>
        <w:t xml:space="preserve">they </w:t>
      </w:r>
      <w:r w:rsidRPr="00C0530D">
        <w:rPr>
          <w:rFonts w:ascii="Arial" w:hAnsi="Arial" w:cs="Arial"/>
          <w:sz w:val="20"/>
          <w:szCs w:val="20"/>
        </w:rPr>
        <w:t>will be paid.</w:t>
      </w:r>
    </w:p>
    <w:p w14:paraId="3C941E4B" w14:textId="77777777" w:rsidR="005D6C8C" w:rsidRDefault="005D6C8C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195AFA3E" w14:textId="77777777" w:rsidR="008E1D55" w:rsidRPr="008E1D55" w:rsidRDefault="008E1D55" w:rsidP="00F41E47">
      <w:pPr>
        <w:numPr>
          <w:ilvl w:val="0"/>
          <w:numId w:val="4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Explain the steps taken to ensure </w:t>
      </w:r>
      <w:r w:rsidRPr="008E1D55">
        <w:rPr>
          <w:rFonts w:ascii="Arial" w:hAnsi="Arial" w:cs="Arial"/>
          <w:b/>
          <w:iCs/>
          <w:sz w:val="20"/>
          <w:szCs w:val="20"/>
        </w:rPr>
        <w:t>educated informed consent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E1D55">
        <w:rPr>
          <w:rFonts w:ascii="Arial" w:hAnsi="Arial" w:cs="Arial"/>
          <w:iCs/>
          <w:sz w:val="20"/>
          <w:szCs w:val="20"/>
        </w:rPr>
        <w:t>(make sure that the participants fully understand what they are agreeing to)</w:t>
      </w:r>
      <w:r w:rsidR="00D8110B">
        <w:rPr>
          <w:rFonts w:ascii="Arial" w:hAnsi="Arial" w:cs="Arial"/>
          <w:iCs/>
          <w:sz w:val="20"/>
          <w:szCs w:val="20"/>
        </w:rPr>
        <w:t>.</w:t>
      </w:r>
    </w:p>
    <w:p w14:paraId="523ECB94" w14:textId="77777777" w:rsidR="008E1D55" w:rsidRPr="00C0530D" w:rsidRDefault="008E1D55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iCs/>
          <w:sz w:val="20"/>
          <w:szCs w:val="20"/>
        </w:rPr>
      </w:pPr>
    </w:p>
    <w:p w14:paraId="4E14C94D" w14:textId="77777777" w:rsidR="009F51E2" w:rsidRDefault="009F51E2" w:rsidP="001C3D9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lastRenderedPageBreak/>
        <w:t>How will confidentiality be maintained so that participants are not identifiable to persons</w:t>
      </w:r>
      <w:r w:rsidR="007077D1">
        <w:rPr>
          <w:rFonts w:ascii="Arial" w:hAnsi="Arial" w:cs="Arial"/>
          <w:sz w:val="20"/>
          <w:szCs w:val="20"/>
        </w:rPr>
        <w:t xml:space="preserve"> </w:t>
      </w:r>
      <w:r w:rsidR="00760C56" w:rsidRPr="00C0530D">
        <w:rPr>
          <w:rFonts w:ascii="Arial" w:hAnsi="Arial" w:cs="Arial"/>
          <w:sz w:val="20"/>
          <w:szCs w:val="20"/>
        </w:rPr>
        <w:tab/>
      </w:r>
      <w:r w:rsidRPr="00C0530D">
        <w:rPr>
          <w:rFonts w:ascii="Arial" w:hAnsi="Arial" w:cs="Arial"/>
          <w:sz w:val="20"/>
          <w:szCs w:val="20"/>
        </w:rPr>
        <w:t>not involved in the research? Please answer the questions below:</w:t>
      </w:r>
    </w:p>
    <w:p w14:paraId="0E7B7554" w14:textId="77777777" w:rsidR="002433B3" w:rsidRPr="00C0530D" w:rsidRDefault="002433B3" w:rsidP="001C3D9F">
      <w:pPr>
        <w:ind w:left="360"/>
        <w:rPr>
          <w:rFonts w:ascii="Arial" w:hAnsi="Arial" w:cs="Arial"/>
          <w:sz w:val="20"/>
          <w:szCs w:val="20"/>
        </w:rPr>
      </w:pPr>
    </w:p>
    <w:p w14:paraId="3150CFA3" w14:textId="77777777" w:rsidR="007077D1" w:rsidRDefault="009F51E2" w:rsidP="00F41E47">
      <w:pPr>
        <w:numPr>
          <w:ilvl w:val="0"/>
          <w:numId w:val="5"/>
        </w:numPr>
        <w:tabs>
          <w:tab w:val="left" w:pos="-1440"/>
        </w:tabs>
        <w:ind w:left="10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 xml:space="preserve">Will data be </w:t>
      </w:r>
      <w:r w:rsidR="008E1D55">
        <w:rPr>
          <w:rFonts w:ascii="Arial" w:hAnsi="Arial" w:cs="Arial"/>
          <w:sz w:val="20"/>
          <w:szCs w:val="20"/>
        </w:rPr>
        <w:t>confidential</w:t>
      </w:r>
      <w:r w:rsidRPr="00C0530D">
        <w:rPr>
          <w:rFonts w:ascii="Arial" w:hAnsi="Arial" w:cs="Arial"/>
          <w:sz w:val="20"/>
          <w:szCs w:val="20"/>
        </w:rPr>
        <w:t>?</w:t>
      </w:r>
    </w:p>
    <w:p w14:paraId="043A7BEE" w14:textId="77777777" w:rsidR="009F51E2" w:rsidRPr="00C0530D" w:rsidRDefault="009F51E2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14:paraId="52B11986" w14:textId="77777777" w:rsidR="009F51E2" w:rsidRDefault="009F51E2" w:rsidP="00F41E47">
      <w:pPr>
        <w:numPr>
          <w:ilvl w:val="0"/>
          <w:numId w:val="5"/>
        </w:numPr>
        <w:tabs>
          <w:tab w:val="left" w:pos="-1440"/>
        </w:tabs>
        <w:ind w:left="10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Will identifiable data be coded and the ‘links’ kept separate?</w:t>
      </w:r>
    </w:p>
    <w:p w14:paraId="6F2D0F21" w14:textId="77777777"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14:paraId="2EAA62F2" w14:textId="77777777" w:rsidR="009F51E2" w:rsidRDefault="009F51E2" w:rsidP="00F41E47">
      <w:pPr>
        <w:numPr>
          <w:ilvl w:val="0"/>
          <w:numId w:val="5"/>
        </w:numPr>
        <w:tabs>
          <w:tab w:val="left" w:pos="-1440"/>
        </w:tabs>
        <w:ind w:left="10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Who will have access to</w:t>
      </w:r>
      <w:r w:rsidR="00CF4D3A">
        <w:rPr>
          <w:rFonts w:ascii="Arial" w:hAnsi="Arial" w:cs="Arial"/>
          <w:sz w:val="20"/>
          <w:szCs w:val="20"/>
        </w:rPr>
        <w:t xml:space="preserve"> the</w:t>
      </w:r>
      <w:r w:rsidRPr="00C0530D">
        <w:rPr>
          <w:rFonts w:ascii="Arial" w:hAnsi="Arial" w:cs="Arial"/>
          <w:sz w:val="20"/>
          <w:szCs w:val="20"/>
        </w:rPr>
        <w:t xml:space="preserve"> data?</w:t>
      </w:r>
    </w:p>
    <w:p w14:paraId="59A29E6D" w14:textId="77777777"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14:paraId="4EA4A47F" w14:textId="77777777" w:rsidR="009F51E2" w:rsidRDefault="009F51E2" w:rsidP="00F41E47">
      <w:pPr>
        <w:numPr>
          <w:ilvl w:val="0"/>
          <w:numId w:val="5"/>
        </w:numPr>
        <w:tabs>
          <w:tab w:val="left" w:pos="-1440"/>
        </w:tabs>
        <w:ind w:left="10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To whom will results be made available?</w:t>
      </w:r>
    </w:p>
    <w:p w14:paraId="1D47815E" w14:textId="77777777" w:rsidR="007077D1" w:rsidRPr="00C0530D" w:rsidRDefault="007077D1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14:paraId="5B3AB5D5" w14:textId="77777777" w:rsidR="00060802" w:rsidRDefault="00060802" w:rsidP="00F122C8">
      <w:pPr>
        <w:tabs>
          <w:tab w:val="left" w:pos="-1440"/>
        </w:tabs>
        <w:ind w:left="400"/>
        <w:jc w:val="both"/>
        <w:rPr>
          <w:rFonts w:ascii="Arial" w:hAnsi="Arial" w:cs="Arial"/>
          <w:sz w:val="20"/>
          <w:szCs w:val="20"/>
        </w:rPr>
      </w:pPr>
    </w:p>
    <w:p w14:paraId="765E9F8A" w14:textId="77777777" w:rsidR="00F122C8" w:rsidRDefault="00F122C8" w:rsidP="00F122C8">
      <w:pPr>
        <w:tabs>
          <w:tab w:val="left" w:pos="-1440"/>
        </w:tabs>
        <w:ind w:left="4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     Does the procedures for capturing and processing of data comply with the eight principles of the                           </w:t>
      </w:r>
    </w:p>
    <w:p w14:paraId="271B784E" w14:textId="77777777" w:rsidR="00F122C8" w:rsidRPr="00A213DB" w:rsidRDefault="00F122C8" w:rsidP="00060802">
      <w:pPr>
        <w:tabs>
          <w:tab w:val="left" w:pos="-1440"/>
        </w:tabs>
        <w:ind w:left="4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POPIA (Protection of Personal Information Act)</w:t>
      </w:r>
      <w:r w:rsidRPr="00C0530D">
        <w:rPr>
          <w:rFonts w:ascii="Arial" w:hAnsi="Arial" w:cs="Arial"/>
          <w:sz w:val="20"/>
          <w:szCs w:val="20"/>
        </w:rPr>
        <w:t>?</w:t>
      </w:r>
      <w:r w:rsidR="00060802">
        <w:rPr>
          <w:rFonts w:ascii="Arial" w:hAnsi="Arial" w:cs="Arial"/>
          <w:sz w:val="20"/>
          <w:szCs w:val="20"/>
        </w:rPr>
        <w:t xml:space="preserve"> </w:t>
      </w:r>
      <w:r w:rsidR="00060802" w:rsidRPr="00A213DB">
        <w:rPr>
          <w:rFonts w:ascii="Arial" w:hAnsi="Arial" w:cs="Arial"/>
          <w:color w:val="000000"/>
          <w:sz w:val="20"/>
          <w:szCs w:val="20"/>
          <w:lang w:val="en-ZA"/>
        </w:rPr>
        <w:t xml:space="preserve">For more information on the eight principles, see the following link: </w:t>
      </w:r>
      <w:hyperlink r:id="rId12" w:history="1">
        <w:r w:rsidR="00060802" w:rsidRPr="00CF4D3A">
          <w:rPr>
            <w:rStyle w:val="Hyperlink"/>
            <w:rFonts w:ascii="Arial" w:hAnsi="Arial" w:cs="Arial"/>
            <w:color w:val="000000"/>
            <w:sz w:val="20"/>
            <w:szCs w:val="20"/>
            <w:lang w:val="en-ZA"/>
          </w:rPr>
          <w:t>https://www.werksmans.com/wp-content/uploads/2013/04/popifaq.pdf</w:t>
        </w:r>
      </w:hyperlink>
      <w:r w:rsidR="00912F4D" w:rsidRPr="00CF4D3A">
        <w:rPr>
          <w:rStyle w:val="Hyperlink"/>
          <w:rFonts w:ascii="Arial" w:hAnsi="Arial" w:cs="Arial"/>
          <w:color w:val="000000"/>
          <w:sz w:val="20"/>
          <w:szCs w:val="20"/>
          <w:lang w:val="en-ZA"/>
        </w:rPr>
        <w:t>. Also refer all relevant UJ documentation or policies regarding the POPIA.</w:t>
      </w:r>
      <w:r w:rsidR="00912F4D">
        <w:rPr>
          <w:rStyle w:val="Hyperlink"/>
          <w:rFonts w:ascii="Arial" w:hAnsi="Arial" w:cs="Arial"/>
          <w:color w:val="000000"/>
          <w:sz w:val="20"/>
          <w:szCs w:val="20"/>
          <w:lang w:val="en-ZA"/>
        </w:rPr>
        <w:t xml:space="preserve"> </w:t>
      </w:r>
    </w:p>
    <w:p w14:paraId="63E315E3" w14:textId="77777777" w:rsidR="00F122C8" w:rsidRPr="00C0530D" w:rsidRDefault="00F122C8" w:rsidP="00F12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14:paraId="19CB7F3B" w14:textId="670B136A" w:rsidR="007C61E4" w:rsidRPr="00CF4D3A" w:rsidRDefault="00D616BC" w:rsidP="007C61E4">
      <w:pPr>
        <w:tabs>
          <w:tab w:val="left" w:pos="-1440"/>
        </w:tabs>
        <w:ind w:left="4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="007C61E4" w:rsidRPr="00CF4D3A">
        <w:rPr>
          <w:rFonts w:ascii="Arial" w:hAnsi="Arial" w:cs="Arial"/>
          <w:sz w:val="20"/>
          <w:szCs w:val="20"/>
        </w:rPr>
        <w:t>.    Does the project involve the use of existing</w:t>
      </w:r>
      <w:r w:rsidR="009D569B" w:rsidRPr="00CF4D3A">
        <w:rPr>
          <w:rFonts w:ascii="Arial" w:hAnsi="Arial" w:cs="Arial"/>
          <w:sz w:val="20"/>
          <w:szCs w:val="20"/>
        </w:rPr>
        <w:t>/available</w:t>
      </w:r>
      <w:r w:rsidR="007C61E4" w:rsidRPr="00CF4D3A">
        <w:rPr>
          <w:rFonts w:ascii="Arial" w:hAnsi="Arial" w:cs="Arial"/>
          <w:sz w:val="20"/>
          <w:szCs w:val="20"/>
        </w:rPr>
        <w:t xml:space="preserve"> data?</w:t>
      </w:r>
      <w:r w:rsidR="009D569B" w:rsidRPr="00CF4D3A">
        <w:rPr>
          <w:rFonts w:ascii="Arial" w:hAnsi="Arial" w:cs="Arial"/>
          <w:sz w:val="20"/>
          <w:szCs w:val="20"/>
        </w:rPr>
        <w:t xml:space="preserve"> (i.e. from a previous study and/or from an existing database)</w:t>
      </w:r>
      <w:r w:rsidR="007C61E4" w:rsidRPr="00CF4D3A">
        <w:rPr>
          <w:rFonts w:ascii="Arial" w:hAnsi="Arial" w:cs="Arial"/>
          <w:sz w:val="20"/>
          <w:szCs w:val="20"/>
        </w:rPr>
        <w:t xml:space="preserve"> </w:t>
      </w:r>
    </w:p>
    <w:p w14:paraId="2EDCC523" w14:textId="77777777" w:rsidR="007C61E4" w:rsidRPr="009D569B" w:rsidRDefault="007C61E4" w:rsidP="007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6683AD39" w14:textId="5795EDFF" w:rsidR="007C61E4" w:rsidRPr="00CF4D3A" w:rsidRDefault="00D616BC" w:rsidP="007C61E4">
      <w:pPr>
        <w:tabs>
          <w:tab w:val="left" w:pos="-1440"/>
        </w:tabs>
        <w:ind w:left="4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</w:t>
      </w:r>
      <w:r w:rsidR="007C61E4" w:rsidRPr="00CF4D3A">
        <w:rPr>
          <w:rFonts w:ascii="Arial" w:hAnsi="Arial" w:cs="Arial"/>
          <w:sz w:val="20"/>
          <w:szCs w:val="20"/>
        </w:rPr>
        <w:t>.    Was the necessary permission obtained to make use of th</w:t>
      </w:r>
      <w:r w:rsidR="009D569B" w:rsidRPr="00CF4D3A">
        <w:rPr>
          <w:rFonts w:ascii="Arial" w:hAnsi="Arial" w:cs="Arial"/>
          <w:sz w:val="20"/>
          <w:szCs w:val="20"/>
        </w:rPr>
        <w:t>is</w:t>
      </w:r>
      <w:r w:rsidR="007C61E4" w:rsidRPr="00CF4D3A">
        <w:rPr>
          <w:rFonts w:ascii="Arial" w:hAnsi="Arial" w:cs="Arial"/>
          <w:sz w:val="20"/>
          <w:szCs w:val="20"/>
        </w:rPr>
        <w:t xml:space="preserve"> data for research purposes? </w:t>
      </w:r>
    </w:p>
    <w:p w14:paraId="649957EB" w14:textId="77777777" w:rsidR="007C61E4" w:rsidRPr="00CF4D3A" w:rsidRDefault="007C61E4" w:rsidP="007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14:paraId="69CEC802" w14:textId="401EC8E3" w:rsidR="009D569B" w:rsidRPr="00A213DB" w:rsidRDefault="00D616BC" w:rsidP="009D569B">
      <w:pPr>
        <w:tabs>
          <w:tab w:val="left" w:pos="-1440"/>
        </w:tabs>
        <w:ind w:left="4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</w:t>
      </w:r>
      <w:r w:rsidR="009D569B" w:rsidRPr="00CF4D3A">
        <w:rPr>
          <w:rFonts w:ascii="Arial" w:hAnsi="Arial" w:cs="Arial"/>
          <w:sz w:val="20"/>
          <w:szCs w:val="20"/>
        </w:rPr>
        <w:t xml:space="preserve">.  </w:t>
      </w:r>
      <w:r w:rsidR="00546F21" w:rsidRPr="00CF4D3A">
        <w:rPr>
          <w:rFonts w:ascii="Arial" w:hAnsi="Arial" w:cs="Arial"/>
          <w:sz w:val="20"/>
          <w:szCs w:val="20"/>
        </w:rPr>
        <w:t xml:space="preserve"> </w:t>
      </w:r>
      <w:r w:rsidR="009D569B" w:rsidRPr="00CF4D3A">
        <w:rPr>
          <w:rFonts w:ascii="Arial" w:hAnsi="Arial" w:cs="Arial"/>
          <w:sz w:val="20"/>
          <w:szCs w:val="20"/>
        </w:rPr>
        <w:t xml:space="preserve">  Was the data originally collected </w:t>
      </w:r>
      <w:r w:rsidR="00CF4D3A" w:rsidRPr="00CF4D3A">
        <w:rPr>
          <w:rFonts w:ascii="Arial" w:hAnsi="Arial" w:cs="Arial"/>
          <w:sz w:val="20"/>
          <w:szCs w:val="20"/>
        </w:rPr>
        <w:t xml:space="preserve">done with </w:t>
      </w:r>
      <w:r w:rsidR="009D569B" w:rsidRPr="00CF4D3A">
        <w:rPr>
          <w:rFonts w:ascii="Arial" w:hAnsi="Arial" w:cs="Arial"/>
          <w:sz w:val="20"/>
          <w:szCs w:val="20"/>
        </w:rPr>
        <w:t>the necessary ethical approval? (Please attach the clearance letter as supporting documentation)</w:t>
      </w:r>
      <w:r w:rsidR="009D569B">
        <w:rPr>
          <w:rFonts w:ascii="Arial" w:hAnsi="Arial" w:cs="Arial"/>
          <w:sz w:val="20"/>
          <w:szCs w:val="20"/>
        </w:rPr>
        <w:t xml:space="preserve"> </w:t>
      </w:r>
    </w:p>
    <w:p w14:paraId="3CDBD54F" w14:textId="77777777" w:rsidR="009D569B" w:rsidRPr="00C0530D" w:rsidRDefault="009D569B" w:rsidP="009D5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1680"/>
        </w:tabs>
        <w:jc w:val="both"/>
        <w:rPr>
          <w:rFonts w:ascii="Arial" w:hAnsi="Arial" w:cs="Arial"/>
          <w:sz w:val="20"/>
          <w:szCs w:val="20"/>
        </w:rPr>
      </w:pPr>
    </w:p>
    <w:p w14:paraId="589316B5" w14:textId="77777777" w:rsidR="007C61E4" w:rsidRPr="001C3D9F" w:rsidRDefault="007C61E4" w:rsidP="007C61E4">
      <w:pPr>
        <w:ind w:left="1020"/>
        <w:jc w:val="both"/>
        <w:rPr>
          <w:rFonts w:ascii="Arial" w:hAnsi="Arial" w:cs="Arial"/>
          <w:b/>
          <w:sz w:val="20"/>
          <w:szCs w:val="20"/>
        </w:rPr>
      </w:pPr>
    </w:p>
    <w:p w14:paraId="1DDB03E2" w14:textId="77777777" w:rsidR="00CF4D3A" w:rsidRPr="00C0530D" w:rsidRDefault="00CF4D3A" w:rsidP="00CF4D3A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0530D">
        <w:rPr>
          <w:rFonts w:ascii="Arial" w:hAnsi="Arial" w:cs="Arial"/>
          <w:b/>
          <w:bCs/>
          <w:sz w:val="20"/>
          <w:szCs w:val="20"/>
        </w:rPr>
        <w:t>AIMS/OBJECTIVES OF THE PROPOSED STUDY</w:t>
      </w:r>
    </w:p>
    <w:p w14:paraId="7630BEAE" w14:textId="77777777" w:rsidR="00CF4D3A" w:rsidRPr="00C0530D" w:rsidRDefault="00CF4D3A" w:rsidP="00CF4D3A">
      <w:pPr>
        <w:ind w:left="340"/>
        <w:jc w:val="both"/>
        <w:rPr>
          <w:rFonts w:ascii="Arial" w:hAnsi="Arial" w:cs="Arial"/>
          <w:sz w:val="20"/>
          <w:szCs w:val="20"/>
        </w:rPr>
      </w:pPr>
      <w:r w:rsidRPr="00C0530D">
        <w:rPr>
          <w:rFonts w:ascii="Arial" w:hAnsi="Arial" w:cs="Arial"/>
          <w:sz w:val="20"/>
          <w:szCs w:val="20"/>
        </w:rPr>
        <w:t>(State these briefly and succinctly)</w:t>
      </w:r>
    </w:p>
    <w:p w14:paraId="47100149" w14:textId="77777777" w:rsidR="00CF4D3A" w:rsidRPr="00C0530D" w:rsidRDefault="00CF4D3A" w:rsidP="00CF4D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4C0E32E6" w14:textId="77777777" w:rsidR="001C3D9F" w:rsidRPr="001C3D9F" w:rsidRDefault="001C3D9F" w:rsidP="00F122C8">
      <w:pPr>
        <w:ind w:left="1020"/>
        <w:jc w:val="both"/>
        <w:rPr>
          <w:rFonts w:ascii="Arial" w:hAnsi="Arial" w:cs="Arial"/>
          <w:b/>
          <w:sz w:val="20"/>
          <w:szCs w:val="20"/>
        </w:rPr>
      </w:pPr>
    </w:p>
    <w:p w14:paraId="57C3722D" w14:textId="77777777" w:rsidR="00AB4F73" w:rsidRPr="00C0530D" w:rsidRDefault="00CF4D3A" w:rsidP="00F41E47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EXPECTED RESULTS</w:t>
      </w:r>
    </w:p>
    <w:p w14:paraId="00001346" w14:textId="77777777" w:rsidR="00794F35" w:rsidRPr="00AB4F73" w:rsidRDefault="00D8110B" w:rsidP="00574CE3">
      <w:pPr>
        <w:ind w:firstLine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F4D3A">
        <w:rPr>
          <w:rFonts w:ascii="Arial" w:hAnsi="Arial" w:cs="Arial"/>
          <w:sz w:val="20"/>
          <w:szCs w:val="20"/>
        </w:rPr>
        <w:t>B</w:t>
      </w:r>
      <w:r w:rsidR="00222465">
        <w:rPr>
          <w:rFonts w:ascii="Arial" w:hAnsi="Arial" w:cs="Arial"/>
          <w:sz w:val="20"/>
          <w:szCs w:val="20"/>
        </w:rPr>
        <w:t xml:space="preserve">riefly summarize the </w:t>
      </w:r>
      <w:r w:rsidR="00794F35">
        <w:rPr>
          <w:rFonts w:ascii="Arial" w:hAnsi="Arial" w:cs="Arial"/>
          <w:sz w:val="20"/>
          <w:szCs w:val="20"/>
        </w:rPr>
        <w:t>expected</w:t>
      </w:r>
      <w:r w:rsidR="00222465">
        <w:rPr>
          <w:rFonts w:ascii="Arial" w:hAnsi="Arial" w:cs="Arial"/>
          <w:sz w:val="20"/>
          <w:szCs w:val="20"/>
        </w:rPr>
        <w:t xml:space="preserve"> results</w:t>
      </w:r>
      <w:r>
        <w:rPr>
          <w:rFonts w:ascii="Arial" w:hAnsi="Arial" w:cs="Arial"/>
          <w:sz w:val="20"/>
          <w:szCs w:val="20"/>
        </w:rPr>
        <w:t>)</w:t>
      </w:r>
      <w:r w:rsidR="00794F35">
        <w:rPr>
          <w:rFonts w:ascii="Arial" w:hAnsi="Arial" w:cs="Arial"/>
          <w:sz w:val="20"/>
          <w:szCs w:val="20"/>
        </w:rPr>
        <w:t xml:space="preserve"> </w:t>
      </w:r>
    </w:p>
    <w:p w14:paraId="1DF01FA0" w14:textId="77777777" w:rsidR="005B334C" w:rsidRPr="00C0530D" w:rsidRDefault="005B334C" w:rsidP="005A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1FFA03A3" w14:textId="77777777"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6A428E" w14:textId="77777777" w:rsidR="00AB4F73" w:rsidRPr="00505C20" w:rsidRDefault="004D139E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STUDY </w:t>
      </w:r>
      <w:r w:rsidR="006F71A8" w:rsidRPr="00505C20">
        <w:rPr>
          <w:rFonts w:ascii="Arial" w:hAnsi="Arial" w:cs="Arial"/>
          <w:b/>
          <w:bCs/>
          <w:sz w:val="20"/>
          <w:szCs w:val="20"/>
        </w:rPr>
        <w:t>DESIGN</w:t>
      </w:r>
      <w:r w:rsidR="008E1D55">
        <w:rPr>
          <w:rFonts w:ascii="Arial" w:hAnsi="Arial" w:cs="Arial"/>
          <w:b/>
          <w:bCs/>
          <w:sz w:val="20"/>
          <w:szCs w:val="20"/>
        </w:rPr>
        <w:t xml:space="preserve"> (What will be done?)</w:t>
      </w:r>
    </w:p>
    <w:p w14:paraId="68882038" w14:textId="77777777" w:rsidR="00460B0B" w:rsidRPr="00AB4F73" w:rsidRDefault="00460B0B" w:rsidP="00574CE3">
      <w:pPr>
        <w:ind w:left="340"/>
        <w:jc w:val="both"/>
        <w:rPr>
          <w:rFonts w:ascii="Arial" w:hAnsi="Arial" w:cs="Arial"/>
          <w:bCs/>
          <w:sz w:val="20"/>
          <w:szCs w:val="20"/>
        </w:rPr>
      </w:pPr>
      <w:r w:rsidRPr="00AB4F73">
        <w:rPr>
          <w:rFonts w:ascii="Arial" w:hAnsi="Arial" w:cs="Arial"/>
          <w:sz w:val="20"/>
          <w:szCs w:val="20"/>
        </w:rPr>
        <w:t>(Explain the reasoning behind the study design and planning, with particular reference to determination of sample size and statistical analysis)</w:t>
      </w:r>
    </w:p>
    <w:p w14:paraId="4948EDFE" w14:textId="77777777" w:rsidR="00460B0B" w:rsidRPr="00AB4F73" w:rsidRDefault="00460B0B" w:rsidP="005A02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Cs/>
          <w:sz w:val="20"/>
          <w:szCs w:val="20"/>
        </w:rPr>
      </w:pPr>
    </w:p>
    <w:p w14:paraId="0DDF0776" w14:textId="77777777"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2DF9B5" w14:textId="77777777" w:rsidR="00AB4F73" w:rsidRPr="00505C20" w:rsidRDefault="0009311C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STUDY</w:t>
      </w:r>
      <w:r w:rsidR="006F71A8" w:rsidRPr="00505C20">
        <w:rPr>
          <w:rFonts w:ascii="Arial" w:hAnsi="Arial" w:cs="Arial"/>
          <w:b/>
          <w:bCs/>
          <w:sz w:val="20"/>
          <w:szCs w:val="20"/>
        </w:rPr>
        <w:t xml:space="preserve"> PROCEDURES</w:t>
      </w:r>
      <w:r w:rsidR="008E1D55">
        <w:rPr>
          <w:rFonts w:ascii="Arial" w:hAnsi="Arial" w:cs="Arial"/>
          <w:b/>
          <w:bCs/>
          <w:sz w:val="20"/>
          <w:szCs w:val="20"/>
        </w:rPr>
        <w:t xml:space="preserve"> (How will it be done?)</w:t>
      </w:r>
    </w:p>
    <w:p w14:paraId="3ED1654D" w14:textId="77777777" w:rsidR="00460B0B" w:rsidRPr="00AB4F73" w:rsidRDefault="00460B0B" w:rsidP="00574CE3">
      <w:pPr>
        <w:ind w:left="340"/>
        <w:jc w:val="both"/>
        <w:rPr>
          <w:rFonts w:ascii="Arial" w:hAnsi="Arial" w:cs="Arial"/>
          <w:bCs/>
          <w:sz w:val="20"/>
          <w:szCs w:val="20"/>
        </w:rPr>
      </w:pPr>
      <w:r w:rsidRPr="00AB4F73">
        <w:rPr>
          <w:rFonts w:ascii="Arial" w:hAnsi="Arial" w:cs="Arial"/>
          <w:sz w:val="20"/>
          <w:szCs w:val="20"/>
        </w:rPr>
        <w:t xml:space="preserve">(Describe briefly in short annotated sentences IN SEQUENCE, all the steps that will be performed in </w:t>
      </w:r>
      <w:r w:rsidR="008E1D55">
        <w:rPr>
          <w:rFonts w:ascii="Arial" w:hAnsi="Arial" w:cs="Arial"/>
          <w:sz w:val="20"/>
          <w:szCs w:val="20"/>
        </w:rPr>
        <w:t>c</w:t>
      </w:r>
      <w:r w:rsidRPr="00AB4F73">
        <w:rPr>
          <w:rFonts w:ascii="Arial" w:hAnsi="Arial" w:cs="Arial"/>
          <w:sz w:val="20"/>
          <w:szCs w:val="20"/>
        </w:rPr>
        <w:t xml:space="preserve">onducting the proposed </w:t>
      </w:r>
      <w:r w:rsidR="008E1D55">
        <w:rPr>
          <w:rFonts w:ascii="Arial" w:hAnsi="Arial" w:cs="Arial"/>
          <w:sz w:val="20"/>
          <w:szCs w:val="20"/>
        </w:rPr>
        <w:t xml:space="preserve">data survey or </w:t>
      </w:r>
      <w:r w:rsidR="0009311C">
        <w:rPr>
          <w:rFonts w:ascii="Arial" w:hAnsi="Arial" w:cs="Arial"/>
          <w:sz w:val="20"/>
          <w:szCs w:val="20"/>
        </w:rPr>
        <w:t>interviews</w:t>
      </w:r>
      <w:r w:rsidR="00AB4F73">
        <w:rPr>
          <w:rFonts w:ascii="Arial" w:hAnsi="Arial" w:cs="Arial"/>
          <w:sz w:val="20"/>
          <w:szCs w:val="20"/>
        </w:rPr>
        <w:t>)</w:t>
      </w:r>
      <w:r w:rsidR="00DE34D6" w:rsidRPr="00AB4F73">
        <w:rPr>
          <w:rFonts w:ascii="Arial" w:hAnsi="Arial" w:cs="Arial"/>
          <w:i/>
          <w:sz w:val="20"/>
          <w:szCs w:val="20"/>
        </w:rPr>
        <w:t xml:space="preserve"> </w:t>
      </w:r>
    </w:p>
    <w:p w14:paraId="02281EEE" w14:textId="77777777" w:rsidR="00460B0B" w:rsidRPr="00AB4F73" w:rsidRDefault="00460B0B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58374FC6" w14:textId="77777777"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CFC4B6D" w14:textId="77777777" w:rsidR="00AB4F73" w:rsidRPr="00505C20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05C20">
        <w:rPr>
          <w:rFonts w:ascii="Arial" w:hAnsi="Arial" w:cs="Arial"/>
          <w:b/>
          <w:bCs/>
          <w:sz w:val="20"/>
          <w:szCs w:val="20"/>
        </w:rPr>
        <w:t>RISKS</w:t>
      </w:r>
    </w:p>
    <w:p w14:paraId="55E6860A" w14:textId="77777777" w:rsidR="008E3F91" w:rsidRPr="00AB4F73" w:rsidRDefault="0009311C" w:rsidP="00574CE3">
      <w:pPr>
        <w:ind w:firstLine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802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8802E1">
        <w:rPr>
          <w:rFonts w:ascii="Arial" w:hAnsi="Arial" w:cs="Arial"/>
          <w:sz w:val="20"/>
          <w:szCs w:val="20"/>
        </w:rPr>
        <w:t xml:space="preserve">. </w:t>
      </w:r>
      <w:r w:rsidR="00DC4395" w:rsidRPr="00AB4F73">
        <w:rPr>
          <w:rFonts w:ascii="Arial" w:hAnsi="Arial" w:cs="Arial"/>
          <w:sz w:val="20"/>
          <w:szCs w:val="20"/>
        </w:rPr>
        <w:t xml:space="preserve">Explain </w:t>
      </w:r>
      <w:r>
        <w:rPr>
          <w:rFonts w:ascii="Arial" w:hAnsi="Arial" w:cs="Arial"/>
          <w:sz w:val="20"/>
          <w:szCs w:val="20"/>
        </w:rPr>
        <w:t xml:space="preserve">any </w:t>
      </w:r>
      <w:r w:rsidR="00DC4395" w:rsidRPr="00AB4F73">
        <w:rPr>
          <w:rFonts w:ascii="Arial" w:hAnsi="Arial" w:cs="Arial"/>
          <w:sz w:val="20"/>
          <w:szCs w:val="20"/>
        </w:rPr>
        <w:t>risks</w:t>
      </w:r>
      <w:r>
        <w:rPr>
          <w:rFonts w:ascii="Arial" w:hAnsi="Arial" w:cs="Arial"/>
          <w:sz w:val="20"/>
          <w:szCs w:val="20"/>
        </w:rPr>
        <w:t xml:space="preserve"> (i.e. safety, health, privacy)</w:t>
      </w:r>
      <w:r w:rsidR="00DC4395" w:rsidRPr="00AB4F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the participants should they participate in the study</w:t>
      </w:r>
      <w:r w:rsidR="00662C8A">
        <w:rPr>
          <w:rFonts w:ascii="Arial" w:hAnsi="Arial" w:cs="Arial"/>
          <w:sz w:val="20"/>
          <w:szCs w:val="20"/>
        </w:rPr>
        <w:t>.</w:t>
      </w:r>
    </w:p>
    <w:p w14:paraId="07B107A0" w14:textId="77777777" w:rsidR="00D55DE3" w:rsidRDefault="00D55DE3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D7E3E5F" w14:textId="77777777" w:rsidR="00D55DE3" w:rsidRDefault="00D55DE3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2B93A8" w14:textId="77777777" w:rsidR="00AB4F73" w:rsidRDefault="006F71A8" w:rsidP="00F41E47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05C20">
        <w:rPr>
          <w:rFonts w:ascii="Arial" w:hAnsi="Arial" w:cs="Arial"/>
          <w:b/>
          <w:bCs/>
          <w:sz w:val="20"/>
          <w:szCs w:val="20"/>
        </w:rPr>
        <w:t>STATISTICAL ANALYSIS</w:t>
      </w:r>
    </w:p>
    <w:p w14:paraId="25CC895F" w14:textId="77777777" w:rsidR="00DC4395" w:rsidRPr="00AB4F73" w:rsidRDefault="00662C8A" w:rsidP="00574CE3">
      <w:pPr>
        <w:ind w:left="3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4D7405">
        <w:rPr>
          <w:rFonts w:ascii="Arial" w:hAnsi="Arial" w:cs="Arial"/>
          <w:bCs/>
          <w:sz w:val="20"/>
          <w:szCs w:val="20"/>
        </w:rPr>
        <w:t>Is the data descriptive only or will it be statistically analysed?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C4395" w:rsidRPr="00AB4F73">
        <w:rPr>
          <w:rFonts w:ascii="Arial" w:hAnsi="Arial" w:cs="Arial"/>
          <w:sz w:val="20"/>
          <w:szCs w:val="20"/>
        </w:rPr>
        <w:t>Describe briefly how the data obtained from the study will be analysed statistically, explain this decision and state by whom the analyses will be performed</w:t>
      </w:r>
      <w:r w:rsidR="00672875">
        <w:rPr>
          <w:rFonts w:ascii="Arial" w:hAnsi="Arial" w:cs="Arial"/>
          <w:sz w:val="20"/>
          <w:szCs w:val="20"/>
        </w:rPr>
        <w:t>.</w:t>
      </w:r>
      <w:r w:rsidR="00DC4395" w:rsidRPr="00AB4F73">
        <w:rPr>
          <w:rFonts w:ascii="Arial" w:hAnsi="Arial" w:cs="Arial"/>
          <w:sz w:val="20"/>
          <w:szCs w:val="20"/>
        </w:rPr>
        <w:t xml:space="preserve"> </w:t>
      </w:r>
    </w:p>
    <w:p w14:paraId="32BEC639" w14:textId="77777777" w:rsidR="00DC4395" w:rsidRDefault="00DC4395" w:rsidP="005A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0"/>
          <w:szCs w:val="20"/>
        </w:rPr>
      </w:pPr>
    </w:p>
    <w:p w14:paraId="5BC741D6" w14:textId="77777777" w:rsidR="006F71A8" w:rsidRDefault="006F71A8" w:rsidP="00F41E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6359360" w14:textId="77777777" w:rsidR="00C643DE" w:rsidRDefault="00C643DE" w:rsidP="00F41E47">
      <w:pPr>
        <w:numPr>
          <w:ilvl w:val="0"/>
          <w:numId w:val="3"/>
        </w:numPr>
        <w:tabs>
          <w:tab w:val="left" w:pos="-14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FEEDBACK</w:t>
      </w:r>
    </w:p>
    <w:p w14:paraId="50637B2D" w14:textId="77777777" w:rsidR="00C643DE" w:rsidRDefault="00662C8A" w:rsidP="00574CE3">
      <w:pPr>
        <w:tabs>
          <w:tab w:val="left" w:pos="-1440"/>
        </w:tabs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C643DE">
        <w:rPr>
          <w:rFonts w:ascii="Arial" w:hAnsi="Arial" w:cs="Arial"/>
          <w:sz w:val="20"/>
          <w:szCs w:val="20"/>
        </w:rPr>
        <w:t>Will feedback of the final outcome of the study be provided to the participants?</w:t>
      </w:r>
      <w:r>
        <w:rPr>
          <w:rFonts w:ascii="Arial" w:hAnsi="Arial" w:cs="Arial"/>
          <w:sz w:val="20"/>
          <w:szCs w:val="20"/>
        </w:rPr>
        <w:t xml:space="preserve"> </w:t>
      </w:r>
      <w:r w:rsidR="00C643DE" w:rsidRPr="00C643DE">
        <w:rPr>
          <w:rFonts w:ascii="Arial" w:hAnsi="Arial" w:cs="Arial"/>
          <w:sz w:val="20"/>
          <w:szCs w:val="20"/>
        </w:rPr>
        <w:t>If YES</w:t>
      </w:r>
      <w:r>
        <w:rPr>
          <w:rFonts w:ascii="Arial" w:hAnsi="Arial" w:cs="Arial"/>
          <w:sz w:val="20"/>
          <w:szCs w:val="20"/>
        </w:rPr>
        <w:t>,</w:t>
      </w:r>
      <w:r w:rsidR="00C643DE">
        <w:rPr>
          <w:rFonts w:ascii="Arial" w:hAnsi="Arial" w:cs="Arial"/>
          <w:sz w:val="20"/>
          <w:szCs w:val="20"/>
        </w:rPr>
        <w:t xml:space="preserve"> give details of how and when the feedback will be provided</w:t>
      </w:r>
      <w:r>
        <w:rPr>
          <w:rFonts w:ascii="Arial" w:hAnsi="Arial" w:cs="Arial"/>
          <w:sz w:val="20"/>
          <w:szCs w:val="20"/>
        </w:rPr>
        <w:t>.</w:t>
      </w:r>
      <w:r w:rsidRPr="00662C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NO</w:t>
      </w:r>
      <w:r w:rsidR="008802E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explain why feedback is not considered necessary or appropriate)</w:t>
      </w:r>
    </w:p>
    <w:p w14:paraId="13795B1F" w14:textId="77777777" w:rsidR="00C643DE" w:rsidRDefault="00C643DE" w:rsidP="005A022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14:paraId="31A96BB6" w14:textId="77777777" w:rsidR="00C643DE" w:rsidRPr="00C643DE" w:rsidRDefault="00407BDA" w:rsidP="00F41E47">
      <w:p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824DC">
        <w:rPr>
          <w:rFonts w:ascii="Arial" w:hAnsi="Arial" w:cs="Arial"/>
          <w:sz w:val="20"/>
          <w:szCs w:val="20"/>
        </w:rPr>
        <w:tab/>
      </w:r>
    </w:p>
    <w:p w14:paraId="4B95E87A" w14:textId="77777777" w:rsidR="009F51E2" w:rsidRPr="00505C20" w:rsidRDefault="006F71A8" w:rsidP="00F41E47">
      <w:pPr>
        <w:numPr>
          <w:ilvl w:val="0"/>
          <w:numId w:val="3"/>
        </w:numPr>
        <w:tabs>
          <w:tab w:val="left" w:pos="-1440"/>
        </w:tabs>
        <w:jc w:val="both"/>
        <w:rPr>
          <w:rFonts w:ascii="Arial" w:hAnsi="Arial" w:cs="Arial"/>
          <w:b/>
          <w:sz w:val="20"/>
          <w:szCs w:val="20"/>
        </w:rPr>
      </w:pPr>
      <w:r w:rsidRPr="00505C20">
        <w:rPr>
          <w:rFonts w:ascii="Arial" w:hAnsi="Arial" w:cs="Arial"/>
          <w:b/>
          <w:sz w:val="20"/>
          <w:szCs w:val="20"/>
        </w:rPr>
        <w:t>PERMISSION OF RELEVANT AUTHORITY/IES TO DO THE STUDY</w:t>
      </w:r>
    </w:p>
    <w:p w14:paraId="51047579" w14:textId="77777777" w:rsidR="00AB4F73" w:rsidRPr="009F51E2" w:rsidRDefault="00AB4F73" w:rsidP="008802E1">
      <w:pPr>
        <w:tabs>
          <w:tab w:val="left" w:pos="-1440"/>
        </w:tabs>
        <w:ind w:left="340"/>
        <w:jc w:val="both"/>
        <w:rPr>
          <w:rFonts w:ascii="Arial" w:hAnsi="Arial" w:cs="Arial"/>
          <w:sz w:val="20"/>
          <w:szCs w:val="20"/>
        </w:rPr>
      </w:pPr>
      <w:r w:rsidRPr="009F51E2">
        <w:rPr>
          <w:rFonts w:ascii="Arial" w:hAnsi="Arial" w:cs="Arial"/>
          <w:sz w:val="20"/>
          <w:szCs w:val="20"/>
        </w:rPr>
        <w:t>(</w:t>
      </w:r>
      <w:r w:rsidR="008802E1" w:rsidRPr="009F51E2">
        <w:rPr>
          <w:rFonts w:ascii="Arial" w:hAnsi="Arial" w:cs="Arial"/>
          <w:sz w:val="20"/>
          <w:szCs w:val="20"/>
        </w:rPr>
        <w:t xml:space="preserve">State </w:t>
      </w:r>
      <w:r w:rsidR="008802E1">
        <w:rPr>
          <w:rFonts w:ascii="Arial" w:hAnsi="Arial" w:cs="Arial"/>
          <w:sz w:val="20"/>
          <w:szCs w:val="20"/>
        </w:rPr>
        <w:t xml:space="preserve">the </w:t>
      </w:r>
      <w:r w:rsidR="008802E1" w:rsidRPr="009F51E2">
        <w:rPr>
          <w:rFonts w:ascii="Arial" w:hAnsi="Arial" w:cs="Arial"/>
          <w:sz w:val="20"/>
          <w:szCs w:val="20"/>
        </w:rPr>
        <w:t>name of authority/</w:t>
      </w:r>
      <w:proofErr w:type="spellStart"/>
      <w:r w:rsidR="008802E1" w:rsidRPr="009F51E2">
        <w:rPr>
          <w:rFonts w:ascii="Arial" w:hAnsi="Arial" w:cs="Arial"/>
          <w:sz w:val="20"/>
          <w:szCs w:val="20"/>
        </w:rPr>
        <w:t>ies</w:t>
      </w:r>
      <w:proofErr w:type="spellEnd"/>
      <w:r w:rsidR="008802E1" w:rsidRPr="009F51E2">
        <w:rPr>
          <w:rFonts w:ascii="Arial" w:hAnsi="Arial" w:cs="Arial"/>
          <w:sz w:val="20"/>
          <w:szCs w:val="20"/>
        </w:rPr>
        <w:t xml:space="preserve"> where applicable</w:t>
      </w:r>
      <w:r w:rsidR="008802E1">
        <w:rPr>
          <w:rFonts w:ascii="Arial" w:hAnsi="Arial" w:cs="Arial"/>
          <w:sz w:val="20"/>
          <w:szCs w:val="20"/>
        </w:rPr>
        <w:t>. Please attached copies of the</w:t>
      </w:r>
      <w:r w:rsidR="008802E1" w:rsidRPr="009F51E2">
        <w:rPr>
          <w:rFonts w:ascii="Arial" w:hAnsi="Arial" w:cs="Arial"/>
          <w:sz w:val="20"/>
          <w:szCs w:val="20"/>
        </w:rPr>
        <w:t xml:space="preserve"> </w:t>
      </w:r>
      <w:r w:rsidR="008802E1">
        <w:rPr>
          <w:rFonts w:ascii="Arial" w:hAnsi="Arial" w:cs="Arial"/>
          <w:sz w:val="20"/>
          <w:szCs w:val="20"/>
        </w:rPr>
        <w:t>l</w:t>
      </w:r>
      <w:r w:rsidRPr="009F51E2">
        <w:rPr>
          <w:rFonts w:ascii="Arial" w:hAnsi="Arial" w:cs="Arial"/>
          <w:sz w:val="20"/>
          <w:szCs w:val="20"/>
        </w:rPr>
        <w:t>etters of approval)</w:t>
      </w:r>
    </w:p>
    <w:p w14:paraId="331B850A" w14:textId="77777777" w:rsidR="00DC4395" w:rsidRDefault="00DC4395" w:rsidP="00F41E47">
      <w:pPr>
        <w:jc w:val="both"/>
        <w:rPr>
          <w:rFonts w:ascii="Arial" w:hAnsi="Arial" w:cs="Arial"/>
          <w:sz w:val="20"/>
          <w:szCs w:val="20"/>
        </w:rPr>
      </w:pPr>
    </w:p>
    <w:p w14:paraId="41CBA18E" w14:textId="77777777" w:rsidR="00662C8A" w:rsidRDefault="00662C8A" w:rsidP="005A022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14:paraId="3C01A505" w14:textId="77777777" w:rsidR="00662C8A" w:rsidRPr="00AB4F73" w:rsidRDefault="00662C8A" w:rsidP="00F41E47">
      <w:pPr>
        <w:jc w:val="both"/>
        <w:rPr>
          <w:rFonts w:ascii="Arial" w:hAnsi="Arial" w:cs="Arial"/>
          <w:sz w:val="20"/>
          <w:szCs w:val="20"/>
        </w:rPr>
      </w:pPr>
    </w:p>
    <w:p w14:paraId="262481E4" w14:textId="77777777" w:rsidR="00D55DE3" w:rsidRDefault="00D55DE3" w:rsidP="00F41E47">
      <w:pPr>
        <w:tabs>
          <w:tab w:val="left" w:pos="-1440"/>
        </w:tabs>
        <w:jc w:val="both"/>
        <w:rPr>
          <w:rFonts w:ascii="Arial" w:hAnsi="Arial" w:cs="Arial"/>
          <w:sz w:val="20"/>
          <w:szCs w:val="20"/>
        </w:rPr>
      </w:pPr>
    </w:p>
    <w:p w14:paraId="6197CFD5" w14:textId="77777777" w:rsidR="00F73B3B" w:rsidRPr="00D55DE3" w:rsidRDefault="00D55DE3" w:rsidP="00F41E47">
      <w:pPr>
        <w:numPr>
          <w:ilvl w:val="0"/>
          <w:numId w:val="3"/>
        </w:numPr>
        <w:tabs>
          <w:tab w:val="left" w:pos="-1440"/>
        </w:tabs>
        <w:jc w:val="both"/>
        <w:rPr>
          <w:rFonts w:ascii="Arial" w:hAnsi="Arial" w:cs="Arial"/>
          <w:b/>
          <w:sz w:val="20"/>
          <w:szCs w:val="20"/>
        </w:rPr>
      </w:pPr>
      <w:r w:rsidRPr="00D55DE3">
        <w:rPr>
          <w:rFonts w:ascii="Arial" w:hAnsi="Arial" w:cs="Arial"/>
          <w:b/>
          <w:sz w:val="20"/>
          <w:szCs w:val="20"/>
        </w:rPr>
        <w:t>ANY OTHER INFORMATION, WHICH MAY BE OF VALUE TO THE COMMITTEE, SHOULD BE PROVIDED HERE.</w:t>
      </w:r>
    </w:p>
    <w:p w14:paraId="180D0D93" w14:textId="77777777" w:rsidR="00727533" w:rsidRDefault="00727533" w:rsidP="00F41E47">
      <w:pPr>
        <w:pStyle w:val="Heading7"/>
        <w:jc w:val="both"/>
        <w:rPr>
          <w:iCs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5"/>
      </w:tblGrid>
      <w:tr w:rsidR="005A0225" w:rsidRPr="00371370" w14:paraId="5970ABAE" w14:textId="77777777" w:rsidTr="005A0225">
        <w:trPr>
          <w:trHeight w:val="1162"/>
        </w:trPr>
        <w:tc>
          <w:tcPr>
            <w:tcW w:w="10015" w:type="dxa"/>
            <w:shd w:val="clear" w:color="auto" w:fill="auto"/>
          </w:tcPr>
          <w:p w14:paraId="47CE8928" w14:textId="77777777" w:rsidR="005A0225" w:rsidRPr="00371370" w:rsidRDefault="005A0225" w:rsidP="00680AD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2771E7B" w14:textId="77777777" w:rsidR="00727533" w:rsidRPr="00727533" w:rsidRDefault="00727533" w:rsidP="00F41E47">
      <w:pPr>
        <w:jc w:val="both"/>
      </w:pPr>
    </w:p>
    <w:p w14:paraId="3ED94095" w14:textId="77777777" w:rsidR="00662C8A" w:rsidRPr="00F02A6C" w:rsidRDefault="00662C8A" w:rsidP="00F41E47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F02A6C">
        <w:rPr>
          <w:rFonts w:ascii="Arial" w:hAnsi="Arial" w:cs="Arial"/>
          <w:b/>
          <w:color w:val="0070C0"/>
          <w:sz w:val="22"/>
          <w:szCs w:val="22"/>
        </w:rPr>
        <w:t xml:space="preserve">F: SIGNATURES: </w:t>
      </w:r>
    </w:p>
    <w:p w14:paraId="2F8F5D2F" w14:textId="77777777" w:rsidR="00662C8A" w:rsidRDefault="00662C8A" w:rsidP="00F41E47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14:paraId="29F6B1BC" w14:textId="77777777" w:rsidR="00662C8A" w:rsidRDefault="00662C8A" w:rsidP="00F41E47">
      <w:pPr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APPLICANT/S CONFIRM THAT THE INFORMATION PROVIDED </w:t>
      </w:r>
      <w:r w:rsidR="00E511E6">
        <w:rPr>
          <w:rFonts w:ascii="Arial" w:hAnsi="Arial" w:cs="Arial"/>
          <w:b/>
          <w:sz w:val="22"/>
          <w:szCs w:val="22"/>
        </w:rPr>
        <w:t xml:space="preserve">IN THIS APPLICATION </w:t>
      </w:r>
      <w:r>
        <w:rPr>
          <w:rFonts w:ascii="Arial" w:hAnsi="Arial" w:cs="Arial"/>
          <w:b/>
          <w:sz w:val="22"/>
          <w:szCs w:val="22"/>
        </w:rPr>
        <w:t>IS CORRECT AND A TRUE REPRESENTATION OF THE PROPOSED RESEARCH</w:t>
      </w:r>
    </w:p>
    <w:tbl>
      <w:tblPr>
        <w:tblW w:w="9720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157"/>
        <w:gridCol w:w="6563"/>
      </w:tblGrid>
      <w:tr w:rsidR="00662C8A" w14:paraId="1BC75C48" w14:textId="77777777" w:rsidTr="000F76D0">
        <w:tc>
          <w:tcPr>
            <w:tcW w:w="3157" w:type="dxa"/>
            <w:vAlign w:val="bottom"/>
          </w:tcPr>
          <w:p w14:paraId="780D5515" w14:textId="77777777" w:rsidR="00662C8A" w:rsidRDefault="0009311C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  <w:r w:rsidR="00662C8A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</w:p>
          <w:p w14:paraId="3285F406" w14:textId="77777777" w:rsidR="00662C8A" w:rsidRDefault="0009311C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LECTURER</w:t>
            </w:r>
            <w:r w:rsidR="00662C8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62C8A" w:rsidRPr="004C77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EF6B83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774A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C7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74A">
              <w:rPr>
                <w:rFonts w:ascii="Arial" w:hAnsi="Arial" w:cs="Arial"/>
                <w:color w:val="666699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</w:tcPr>
          <w:p w14:paraId="16FC588F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E22DD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4D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DATE:</w:t>
            </w:r>
            <w:r w:rsidRPr="00FE6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EC6BFA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71AAE" w14:textId="77777777"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8A" w14:paraId="69DBFE51" w14:textId="77777777" w:rsidTr="000F76D0">
        <w:tc>
          <w:tcPr>
            <w:tcW w:w="3157" w:type="dxa"/>
            <w:vAlign w:val="bottom"/>
          </w:tcPr>
          <w:p w14:paraId="4A2BEC2E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07921" w14:textId="77777777" w:rsidR="00662C8A" w:rsidRDefault="0009311C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62C8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03A75B" w14:textId="77777777"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3" w:type="dxa"/>
          </w:tcPr>
          <w:p w14:paraId="303802A9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AD480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4D9">
              <w:rPr>
                <w:rFonts w:ascii="Arial" w:hAnsi="Arial" w:cs="Arial"/>
                <w:b/>
                <w:sz w:val="20"/>
                <w:szCs w:val="20"/>
              </w:rPr>
              <w:t>SIGNATURE &amp; DATE:</w:t>
            </w:r>
          </w:p>
          <w:p w14:paraId="53471ACD" w14:textId="77777777"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8A" w14:paraId="37D52AE9" w14:textId="77777777" w:rsidTr="000F76D0">
        <w:tc>
          <w:tcPr>
            <w:tcW w:w="3157" w:type="dxa"/>
            <w:vAlign w:val="bottom"/>
          </w:tcPr>
          <w:p w14:paraId="37B84D15" w14:textId="77777777" w:rsidR="00662C8A" w:rsidRDefault="00662C8A" w:rsidP="00240A9C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1E86F" w14:textId="77777777" w:rsidR="00662C8A" w:rsidRDefault="00662C8A" w:rsidP="008A502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CO-SUPERVISOR</w:t>
            </w:r>
            <w:r w:rsidR="00240A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40A9C">
              <w:rPr>
                <w:rFonts w:ascii="Arial" w:hAnsi="Arial" w:cs="Arial"/>
                <w:b/>
                <w:sz w:val="20"/>
                <w:szCs w:val="20"/>
              </w:rPr>
              <w:t xml:space="preserve"> COLLABORATOR</w:t>
            </w:r>
          </w:p>
          <w:p w14:paraId="10EEC0F2" w14:textId="77777777" w:rsidR="008A502E" w:rsidRDefault="008A502E" w:rsidP="008A502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(add additional rows, if necessary):</w:t>
            </w:r>
          </w:p>
          <w:p w14:paraId="326CB67E" w14:textId="77777777" w:rsidR="008A502E" w:rsidRPr="00FE64D9" w:rsidRDefault="008A502E" w:rsidP="008A502E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3" w:type="dxa"/>
          </w:tcPr>
          <w:p w14:paraId="0FA1CA8E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467B3" w14:textId="77777777" w:rsidR="00662C8A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4D9">
              <w:rPr>
                <w:rFonts w:ascii="Arial" w:hAnsi="Arial" w:cs="Arial"/>
                <w:b/>
                <w:sz w:val="20"/>
                <w:szCs w:val="20"/>
              </w:rPr>
              <w:t>SIGNATURE &amp; DATE:</w:t>
            </w:r>
          </w:p>
          <w:p w14:paraId="716B2E1E" w14:textId="77777777"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DC09C9" w14:textId="77777777" w:rsidR="00662C8A" w:rsidRDefault="00662C8A" w:rsidP="00F41E47">
      <w:pPr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150"/>
        <w:gridCol w:w="6570"/>
      </w:tblGrid>
      <w:tr w:rsidR="00662C8A" w:rsidRPr="00FE64D9" w14:paraId="62B6822B" w14:textId="77777777" w:rsidTr="000F76D0">
        <w:tc>
          <w:tcPr>
            <w:tcW w:w="3150" w:type="dxa"/>
            <w:vAlign w:val="bottom"/>
          </w:tcPr>
          <w:p w14:paraId="1F700F08" w14:textId="77777777" w:rsidR="00662C8A" w:rsidRPr="00525EA4" w:rsidRDefault="0036689B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5EA4">
              <w:rPr>
                <w:rFonts w:ascii="Arial" w:hAnsi="Arial" w:cs="Arial"/>
                <w:b/>
                <w:sz w:val="20"/>
                <w:szCs w:val="20"/>
              </w:rPr>
              <w:t>Departmental screening by</w:t>
            </w:r>
          </w:p>
          <w:p w14:paraId="28FD636D" w14:textId="77777777" w:rsidR="00662C8A" w:rsidRPr="00525EA4" w:rsidRDefault="0036689B" w:rsidP="009D569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5EA4">
              <w:rPr>
                <w:rFonts w:ascii="Arial" w:hAnsi="Arial" w:cs="Arial"/>
                <w:b/>
                <w:sz w:val="20"/>
                <w:szCs w:val="20"/>
              </w:rPr>
              <w:t>FEC member</w:t>
            </w:r>
            <w:r w:rsidR="00917CA8" w:rsidRPr="00525EA4">
              <w:rPr>
                <w:rFonts w:ascii="Arial" w:hAnsi="Arial" w:cs="Arial"/>
                <w:b/>
                <w:sz w:val="20"/>
                <w:szCs w:val="20"/>
              </w:rPr>
              <w:t xml:space="preserve"> or senior staff member</w:t>
            </w:r>
            <w:r w:rsidR="009D569B" w:rsidRPr="00525EA4">
              <w:rPr>
                <w:rFonts w:ascii="Arial" w:hAnsi="Arial" w:cs="Arial"/>
                <w:b/>
                <w:sz w:val="20"/>
                <w:szCs w:val="20"/>
              </w:rPr>
              <w:t xml:space="preserve"> prior to submission</w:t>
            </w:r>
            <w:r w:rsidR="00240A9C" w:rsidRPr="00525EA4">
              <w:rPr>
                <w:rFonts w:ascii="Arial" w:hAnsi="Arial" w:cs="Arial"/>
                <w:b/>
                <w:sz w:val="20"/>
                <w:szCs w:val="20"/>
              </w:rPr>
              <w:t xml:space="preserve"> (NAME AND SURNAME)</w:t>
            </w:r>
            <w:r w:rsidR="00662C8A" w:rsidRPr="00525E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70" w:type="dxa"/>
          </w:tcPr>
          <w:p w14:paraId="1BDC04F2" w14:textId="77777777"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8A" w:rsidRPr="00FE64D9" w14:paraId="79F6F783" w14:textId="77777777" w:rsidTr="000F76D0">
        <w:tc>
          <w:tcPr>
            <w:tcW w:w="3150" w:type="dxa"/>
            <w:vAlign w:val="center"/>
          </w:tcPr>
          <w:p w14:paraId="0EAC85B0" w14:textId="77777777" w:rsidR="00662C8A" w:rsidRPr="00525EA4" w:rsidRDefault="000B3B85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62C8A" w:rsidRPr="00525EA4">
              <w:rPr>
                <w:rFonts w:ascii="Arial" w:hAnsi="Arial" w:cs="Arial"/>
                <w:b/>
                <w:sz w:val="20"/>
                <w:szCs w:val="20"/>
              </w:rPr>
              <w:t>IGNATURE AND DATE:</w:t>
            </w:r>
          </w:p>
        </w:tc>
        <w:tc>
          <w:tcPr>
            <w:tcW w:w="6570" w:type="dxa"/>
          </w:tcPr>
          <w:p w14:paraId="0B917128" w14:textId="77777777"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AEB231" w14:textId="77777777" w:rsidR="00662C8A" w:rsidRPr="00FE64D9" w:rsidRDefault="00662C8A" w:rsidP="00F41E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19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D73A0" w14:textId="77777777" w:rsidR="0027469F" w:rsidRDefault="0027469F" w:rsidP="002446CE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A1FADBE" w14:textId="77777777" w:rsidR="0027469F" w:rsidRDefault="0027469F" w:rsidP="002446CE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5E018D7" w14:textId="77777777" w:rsidR="0027469F" w:rsidRDefault="0027469F" w:rsidP="002446CE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75505196" w14:textId="77777777" w:rsidR="0027469F" w:rsidRDefault="0027469F" w:rsidP="002446CE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11A48DC2" w14:textId="77777777" w:rsidR="0027469F" w:rsidRDefault="0027469F" w:rsidP="002446CE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354F4F2B" w14:textId="77777777" w:rsidR="0027469F" w:rsidRDefault="0027469F" w:rsidP="002446CE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698EAF3" w14:textId="70DEFAFA" w:rsidR="002446CE" w:rsidRPr="00F02A6C" w:rsidRDefault="002446CE" w:rsidP="002446CE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G</w:t>
      </w:r>
      <w:r w:rsidRPr="00F02A6C">
        <w:rPr>
          <w:rFonts w:ascii="Arial" w:hAnsi="Arial" w:cs="Arial"/>
          <w:b/>
          <w:color w:val="0070C0"/>
          <w:sz w:val="22"/>
          <w:szCs w:val="22"/>
        </w:rPr>
        <w:t xml:space="preserve">: </w:t>
      </w:r>
      <w:r>
        <w:rPr>
          <w:rFonts w:ascii="Arial" w:hAnsi="Arial" w:cs="Arial"/>
          <w:b/>
          <w:color w:val="0070C0"/>
          <w:sz w:val="22"/>
          <w:szCs w:val="22"/>
        </w:rPr>
        <w:t>REFERENCES</w:t>
      </w:r>
      <w:r w:rsidRPr="00F02A6C">
        <w:rPr>
          <w:rFonts w:ascii="Arial" w:hAnsi="Arial" w:cs="Arial"/>
          <w:b/>
          <w:color w:val="0070C0"/>
          <w:sz w:val="22"/>
          <w:szCs w:val="22"/>
        </w:rPr>
        <w:t xml:space="preserve">: </w:t>
      </w:r>
    </w:p>
    <w:p w14:paraId="12824425" w14:textId="77777777" w:rsidR="00662C8A" w:rsidRPr="005175A5" w:rsidRDefault="00662C8A" w:rsidP="000B3B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5"/>
      </w:tblGrid>
      <w:tr w:rsidR="002446CE" w:rsidRPr="00371370" w14:paraId="6565ECFE" w14:textId="77777777" w:rsidTr="00577096">
        <w:trPr>
          <w:trHeight w:val="1162"/>
        </w:trPr>
        <w:tc>
          <w:tcPr>
            <w:tcW w:w="10015" w:type="dxa"/>
            <w:shd w:val="clear" w:color="auto" w:fill="auto"/>
          </w:tcPr>
          <w:p w14:paraId="4EA685C0" w14:textId="77777777" w:rsidR="002446CE" w:rsidRPr="00371370" w:rsidRDefault="002446CE" w:rsidP="0057709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A7CF41E" w14:textId="77777777" w:rsidR="00727533" w:rsidRDefault="00727533" w:rsidP="00F41E47">
      <w:pPr>
        <w:pStyle w:val="Heading7"/>
        <w:jc w:val="both"/>
        <w:rPr>
          <w:iCs/>
        </w:rPr>
      </w:pPr>
    </w:p>
    <w:sectPr w:rsidR="00727533" w:rsidSect="00455E63">
      <w:headerReference w:type="default" r:id="rId13"/>
      <w:footerReference w:type="even" r:id="rId14"/>
      <w:footerReference w:type="default" r:id="rId15"/>
      <w:pgSz w:w="11907" w:h="16840" w:code="9"/>
      <w:pgMar w:top="1440" w:right="1080" w:bottom="1440" w:left="1080" w:header="567" w:footer="567" w:gutter="0"/>
      <w:paperSrc w:first="15" w:other="15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2C97" w16cex:dateUtc="2022-06-21T09:40:00Z"/>
  <w16cex:commentExtensible w16cex:durableId="265C2CDA" w16cex:dateUtc="2022-06-21T09:41:00Z"/>
  <w16cex:commentExtensible w16cex:durableId="265C2CF8" w16cex:dateUtc="2022-06-21T09:41:00Z"/>
  <w16cex:commentExtensible w16cex:durableId="265C2D1B" w16cex:dateUtc="2022-06-21T09:42:00Z"/>
  <w16cex:commentExtensible w16cex:durableId="265C2D54" w16cex:dateUtc="2022-06-21T09:43:00Z"/>
  <w16cex:commentExtensible w16cex:durableId="265C2DF7" w16cex:dateUtc="2022-06-21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A8CF8" w16cid:durableId="265C2C97"/>
  <w16cid:commentId w16cid:paraId="0CDA52C8" w16cid:durableId="265C2CDA"/>
  <w16cid:commentId w16cid:paraId="70704C43" w16cid:durableId="265C2CF8"/>
  <w16cid:commentId w16cid:paraId="61A5CF6A" w16cid:durableId="265C2D1B"/>
  <w16cid:commentId w16cid:paraId="7CBABDBD" w16cid:durableId="265C2D54"/>
  <w16cid:commentId w16cid:paraId="7FF79DCE" w16cid:durableId="265C2D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2E40" w14:textId="77777777" w:rsidR="003F1F45" w:rsidRDefault="003F1F45">
      <w:r>
        <w:separator/>
      </w:r>
    </w:p>
  </w:endnote>
  <w:endnote w:type="continuationSeparator" w:id="0">
    <w:p w14:paraId="211D3B60" w14:textId="77777777" w:rsidR="003F1F45" w:rsidRDefault="003F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F7DE" w14:textId="77777777" w:rsidR="00F11E31" w:rsidRDefault="0086315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5DE3" w14:textId="77777777" w:rsidR="007A2D71" w:rsidRDefault="007A2D71"/>
  <w:p w14:paraId="5BDBAA86" w14:textId="77777777" w:rsidR="007A2D71" w:rsidRPr="007A2D71" w:rsidRDefault="007A2D71">
    <w:pPr>
      <w:pStyle w:val="FooterOd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Ethics Application:  Human</w:t>
    </w:r>
    <w:r w:rsidR="00B52923">
      <w:rPr>
        <w:rFonts w:ascii="Arial" w:hAnsi="Arial" w:cs="Arial"/>
        <w:sz w:val="16"/>
        <w:szCs w:val="16"/>
      </w:rPr>
      <w:t xml:space="preserve"> Research</w:t>
    </w:r>
  </w:p>
  <w:p w14:paraId="1529C773" w14:textId="77777777" w:rsidR="004A1FA6" w:rsidRDefault="004A1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41C0" w14:textId="77777777" w:rsidR="003F1F45" w:rsidRDefault="003F1F45">
      <w:r>
        <w:separator/>
      </w:r>
    </w:p>
  </w:footnote>
  <w:footnote w:type="continuationSeparator" w:id="0">
    <w:p w14:paraId="12B3871F" w14:textId="77777777" w:rsidR="003F1F45" w:rsidRDefault="003F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5A94" w14:textId="037A8B47" w:rsidR="00FB31EF" w:rsidRDefault="00FB31EF">
    <w:pPr>
      <w:pStyle w:val="HeaderOdd"/>
    </w:pPr>
    <w:r>
      <w:rPr>
        <w:rFonts w:ascii="Arial" w:hAnsi="Arial" w:cs="Arial"/>
        <w:color w:val="auto"/>
        <w:sz w:val="16"/>
        <w:szCs w:val="16"/>
      </w:rPr>
      <w:t xml:space="preserve">Revised:  </w:t>
    </w:r>
    <w:r w:rsidR="002446CE">
      <w:rPr>
        <w:rFonts w:ascii="Arial" w:hAnsi="Arial" w:cs="Arial"/>
        <w:color w:val="auto"/>
        <w:sz w:val="16"/>
        <w:szCs w:val="16"/>
      </w:rPr>
      <w:t>AUGUST</w:t>
    </w:r>
    <w:r w:rsidR="00917CA8">
      <w:rPr>
        <w:rFonts w:ascii="Arial" w:hAnsi="Arial" w:cs="Arial"/>
        <w:color w:val="auto"/>
        <w:sz w:val="16"/>
        <w:szCs w:val="16"/>
      </w:rPr>
      <w:t xml:space="preserve"> </w:t>
    </w:r>
    <w:r w:rsidR="00B52923">
      <w:rPr>
        <w:rFonts w:ascii="Arial" w:hAnsi="Arial" w:cs="Arial"/>
        <w:color w:val="auto"/>
        <w:sz w:val="16"/>
        <w:szCs w:val="16"/>
      </w:rPr>
      <w:t>202</w:t>
    </w:r>
    <w:r w:rsidR="00917CA8">
      <w:rPr>
        <w:rFonts w:ascii="Arial" w:hAnsi="Arial" w:cs="Arial"/>
        <w:color w:val="auto"/>
        <w:sz w:val="16"/>
        <w:szCs w:val="16"/>
      </w:rPr>
      <w:t>2</w:t>
    </w:r>
    <w:r w:rsidR="004E08BC">
      <w:rPr>
        <w:rFonts w:ascii="Arial" w:hAnsi="Arial" w:cs="Arial"/>
        <w:color w:val="auto"/>
        <w:sz w:val="16"/>
        <w:szCs w:val="16"/>
      </w:rPr>
      <w:t xml:space="preserve"> (QUESTIONNAIRS ONLY)</w:t>
    </w:r>
    <w:r>
      <w:rPr>
        <w:color w:val="auto"/>
        <w:lang w:val="en-ZA"/>
      </w:rPr>
      <w:t xml:space="preserve"> </w:t>
    </w:r>
  </w:p>
  <w:p w14:paraId="23D19258" w14:textId="77777777" w:rsidR="00553D6F" w:rsidRPr="00455E63" w:rsidRDefault="00553D6F">
    <w:pPr>
      <w:ind w:left="720"/>
      <w:jc w:val="right"/>
      <w:rPr>
        <w:rFonts w:ascii="Arial" w:hAnsi="Arial" w:cs="Arial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4D1"/>
    <w:multiLevelType w:val="hybridMultilevel"/>
    <w:tmpl w:val="C824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5C19"/>
    <w:multiLevelType w:val="hybridMultilevel"/>
    <w:tmpl w:val="D646D0B0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6A70D3"/>
    <w:multiLevelType w:val="hybridMultilevel"/>
    <w:tmpl w:val="5E06AA26"/>
    <w:name w:val="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E40F8"/>
    <w:multiLevelType w:val="hybridMultilevel"/>
    <w:tmpl w:val="24FAE3E2"/>
    <w:lvl w:ilvl="0" w:tplc="E716F0CA">
      <w:start w:val="1"/>
      <w:numFmt w:val="decimal"/>
      <w:pStyle w:val="Heading6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904C3F0">
      <w:numFmt w:val="none"/>
      <w:lvlText w:val=""/>
      <w:lvlJc w:val="left"/>
      <w:pPr>
        <w:tabs>
          <w:tab w:val="num" w:pos="360"/>
        </w:tabs>
      </w:pPr>
    </w:lvl>
    <w:lvl w:ilvl="2" w:tplc="554E2A6C">
      <w:numFmt w:val="none"/>
      <w:lvlText w:val=""/>
      <w:lvlJc w:val="left"/>
      <w:pPr>
        <w:tabs>
          <w:tab w:val="num" w:pos="360"/>
        </w:tabs>
      </w:pPr>
    </w:lvl>
    <w:lvl w:ilvl="3" w:tplc="EF6A7BE2">
      <w:numFmt w:val="none"/>
      <w:lvlText w:val=""/>
      <w:lvlJc w:val="left"/>
      <w:pPr>
        <w:tabs>
          <w:tab w:val="num" w:pos="360"/>
        </w:tabs>
      </w:pPr>
    </w:lvl>
    <w:lvl w:ilvl="4" w:tplc="1FFEB51E">
      <w:numFmt w:val="none"/>
      <w:lvlText w:val=""/>
      <w:lvlJc w:val="left"/>
      <w:pPr>
        <w:tabs>
          <w:tab w:val="num" w:pos="360"/>
        </w:tabs>
      </w:pPr>
    </w:lvl>
    <w:lvl w:ilvl="5" w:tplc="E7B81A1E">
      <w:numFmt w:val="none"/>
      <w:lvlText w:val=""/>
      <w:lvlJc w:val="left"/>
      <w:pPr>
        <w:tabs>
          <w:tab w:val="num" w:pos="360"/>
        </w:tabs>
      </w:pPr>
    </w:lvl>
    <w:lvl w:ilvl="6" w:tplc="71EAB2EA">
      <w:numFmt w:val="none"/>
      <w:lvlText w:val=""/>
      <w:lvlJc w:val="left"/>
      <w:pPr>
        <w:tabs>
          <w:tab w:val="num" w:pos="360"/>
        </w:tabs>
      </w:pPr>
    </w:lvl>
    <w:lvl w:ilvl="7" w:tplc="370067C0">
      <w:numFmt w:val="none"/>
      <w:lvlText w:val=""/>
      <w:lvlJc w:val="left"/>
      <w:pPr>
        <w:tabs>
          <w:tab w:val="num" w:pos="360"/>
        </w:tabs>
      </w:pPr>
    </w:lvl>
    <w:lvl w:ilvl="8" w:tplc="D0AAA14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BE712A"/>
    <w:multiLevelType w:val="hybridMultilevel"/>
    <w:tmpl w:val="6B04F94C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B952B2"/>
    <w:multiLevelType w:val="multilevel"/>
    <w:tmpl w:val="8BE2D1F4"/>
    <w:name w:val="1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7.1"/>
      <w:lvlJc w:val="left"/>
      <w:pPr>
        <w:ind w:left="858" w:hanging="432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7"/>
      <w:numFmt w:val="decimal"/>
      <w:lvlText w:val="%1%3.2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Restart w:val="0"/>
      <w:lvlText w:val="%3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3.4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%3.5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 7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9%1%3.5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400A02"/>
    <w:multiLevelType w:val="hybridMultilevel"/>
    <w:tmpl w:val="96C207F0"/>
    <w:lvl w:ilvl="0" w:tplc="0809001B">
      <w:start w:val="1"/>
      <w:numFmt w:val="lowerRoman"/>
      <w:lvlText w:val="%1."/>
      <w:lvlJc w:val="right"/>
      <w:pPr>
        <w:ind w:left="400" w:hanging="360"/>
      </w:p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47037847"/>
    <w:multiLevelType w:val="multilevel"/>
    <w:tmpl w:val="A5AAE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315DD5"/>
    <w:multiLevelType w:val="multilevel"/>
    <w:tmpl w:val="1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763A94"/>
    <w:multiLevelType w:val="hybridMultilevel"/>
    <w:tmpl w:val="93E8C784"/>
    <w:lvl w:ilvl="0" w:tplc="08090017">
      <w:start w:val="1"/>
      <w:numFmt w:val="lowerLetter"/>
      <w:lvlText w:val="%1)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7721"/>
    <w:multiLevelType w:val="hybridMultilevel"/>
    <w:tmpl w:val="DBD2B7C2"/>
    <w:name w:val="122"/>
    <w:lvl w:ilvl="0" w:tplc="A6604D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trike w:val="0"/>
        <w:dstrike w:val="0"/>
      </w:rPr>
    </w:lvl>
    <w:lvl w:ilvl="1" w:tplc="1C090019">
      <w:start w:val="1"/>
      <w:numFmt w:val="lowerLetter"/>
      <w:lvlText w:val="%2."/>
      <w:lvlJc w:val="left"/>
      <w:pPr>
        <w:ind w:left="1353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5205"/>
    <w:multiLevelType w:val="multilevel"/>
    <w:tmpl w:val="ED160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2" w15:restartNumberingAfterBreak="0">
    <w:nsid w:val="7409529A"/>
    <w:multiLevelType w:val="hybridMultilevel"/>
    <w:tmpl w:val="3DF2EA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8B754DF"/>
    <w:multiLevelType w:val="multilevel"/>
    <w:tmpl w:val="01F8F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30F9"/>
    <w:multiLevelType w:val="hybridMultilevel"/>
    <w:tmpl w:val="01F8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38"/>
    <w:rsid w:val="00016F12"/>
    <w:rsid w:val="00017CFE"/>
    <w:rsid w:val="000236A7"/>
    <w:rsid w:val="00025EE3"/>
    <w:rsid w:val="00030984"/>
    <w:rsid w:val="0004290D"/>
    <w:rsid w:val="00042A3F"/>
    <w:rsid w:val="00046027"/>
    <w:rsid w:val="000502B7"/>
    <w:rsid w:val="00052CAC"/>
    <w:rsid w:val="00053283"/>
    <w:rsid w:val="00055179"/>
    <w:rsid w:val="00055C7A"/>
    <w:rsid w:val="00060802"/>
    <w:rsid w:val="00060C34"/>
    <w:rsid w:val="00070460"/>
    <w:rsid w:val="00071179"/>
    <w:rsid w:val="000737F2"/>
    <w:rsid w:val="00082190"/>
    <w:rsid w:val="0009282A"/>
    <w:rsid w:val="0009311C"/>
    <w:rsid w:val="000A1367"/>
    <w:rsid w:val="000B3B85"/>
    <w:rsid w:val="000C374C"/>
    <w:rsid w:val="000D4F33"/>
    <w:rsid w:val="000D6638"/>
    <w:rsid w:val="000E7AC2"/>
    <w:rsid w:val="000F76D0"/>
    <w:rsid w:val="00107582"/>
    <w:rsid w:val="00134FC8"/>
    <w:rsid w:val="001369E8"/>
    <w:rsid w:val="00155D45"/>
    <w:rsid w:val="00166DF1"/>
    <w:rsid w:val="001807E4"/>
    <w:rsid w:val="00183180"/>
    <w:rsid w:val="00185C55"/>
    <w:rsid w:val="00195096"/>
    <w:rsid w:val="001A41C2"/>
    <w:rsid w:val="001B24AD"/>
    <w:rsid w:val="001B3EE1"/>
    <w:rsid w:val="001B43A9"/>
    <w:rsid w:val="001C3D9F"/>
    <w:rsid w:val="001C7C5C"/>
    <w:rsid w:val="001D0657"/>
    <w:rsid w:val="001D39CA"/>
    <w:rsid w:val="001E3C05"/>
    <w:rsid w:val="001F3D48"/>
    <w:rsid w:val="001F3F3A"/>
    <w:rsid w:val="001F748D"/>
    <w:rsid w:val="0020564A"/>
    <w:rsid w:val="00205CF2"/>
    <w:rsid w:val="00212188"/>
    <w:rsid w:val="002153F7"/>
    <w:rsid w:val="00217033"/>
    <w:rsid w:val="00222465"/>
    <w:rsid w:val="00223F51"/>
    <w:rsid w:val="00226DCB"/>
    <w:rsid w:val="00240A9C"/>
    <w:rsid w:val="002433B3"/>
    <w:rsid w:val="002446CE"/>
    <w:rsid w:val="00254C12"/>
    <w:rsid w:val="00254D7C"/>
    <w:rsid w:val="002634BC"/>
    <w:rsid w:val="002678BC"/>
    <w:rsid w:val="0027469F"/>
    <w:rsid w:val="00274DCF"/>
    <w:rsid w:val="00282B3D"/>
    <w:rsid w:val="002831B0"/>
    <w:rsid w:val="0028423D"/>
    <w:rsid w:val="002B06AF"/>
    <w:rsid w:val="002D328F"/>
    <w:rsid w:val="002D5A0C"/>
    <w:rsid w:val="002E336B"/>
    <w:rsid w:val="002E3DF6"/>
    <w:rsid w:val="002F3F9E"/>
    <w:rsid w:val="00312416"/>
    <w:rsid w:val="0032388A"/>
    <w:rsid w:val="00332631"/>
    <w:rsid w:val="00336513"/>
    <w:rsid w:val="00355240"/>
    <w:rsid w:val="00356EC0"/>
    <w:rsid w:val="0036689B"/>
    <w:rsid w:val="003734F8"/>
    <w:rsid w:val="0037509C"/>
    <w:rsid w:val="00386B58"/>
    <w:rsid w:val="003903DB"/>
    <w:rsid w:val="00391437"/>
    <w:rsid w:val="003931F4"/>
    <w:rsid w:val="003A2A72"/>
    <w:rsid w:val="003A3B1A"/>
    <w:rsid w:val="003B4D0A"/>
    <w:rsid w:val="003C169F"/>
    <w:rsid w:val="003D1E67"/>
    <w:rsid w:val="003D53F7"/>
    <w:rsid w:val="003E3EF9"/>
    <w:rsid w:val="003F1F45"/>
    <w:rsid w:val="003F363E"/>
    <w:rsid w:val="00407BDA"/>
    <w:rsid w:val="00415CB6"/>
    <w:rsid w:val="0042367E"/>
    <w:rsid w:val="00447314"/>
    <w:rsid w:val="004512BC"/>
    <w:rsid w:val="004512E1"/>
    <w:rsid w:val="00455E63"/>
    <w:rsid w:val="00460B0B"/>
    <w:rsid w:val="004614EF"/>
    <w:rsid w:val="004640CD"/>
    <w:rsid w:val="00470EC8"/>
    <w:rsid w:val="00475521"/>
    <w:rsid w:val="00497E1C"/>
    <w:rsid w:val="004A1BA2"/>
    <w:rsid w:val="004A1FA6"/>
    <w:rsid w:val="004A3F7A"/>
    <w:rsid w:val="004C1B1B"/>
    <w:rsid w:val="004C4B73"/>
    <w:rsid w:val="004D139E"/>
    <w:rsid w:val="004D52A2"/>
    <w:rsid w:val="004D7405"/>
    <w:rsid w:val="004E08BC"/>
    <w:rsid w:val="004F04A7"/>
    <w:rsid w:val="005010BB"/>
    <w:rsid w:val="0050379E"/>
    <w:rsid w:val="00505C20"/>
    <w:rsid w:val="00512F7B"/>
    <w:rsid w:val="00520C38"/>
    <w:rsid w:val="00525EA4"/>
    <w:rsid w:val="00532E6F"/>
    <w:rsid w:val="005401BC"/>
    <w:rsid w:val="00546F21"/>
    <w:rsid w:val="00553D6F"/>
    <w:rsid w:val="0055727E"/>
    <w:rsid w:val="00574CE3"/>
    <w:rsid w:val="005867D0"/>
    <w:rsid w:val="005917E9"/>
    <w:rsid w:val="005944EC"/>
    <w:rsid w:val="0059564E"/>
    <w:rsid w:val="005A0225"/>
    <w:rsid w:val="005A2C9E"/>
    <w:rsid w:val="005A4719"/>
    <w:rsid w:val="005A692F"/>
    <w:rsid w:val="005B334C"/>
    <w:rsid w:val="005B43B0"/>
    <w:rsid w:val="005B4C7E"/>
    <w:rsid w:val="005B7AC7"/>
    <w:rsid w:val="005C1F45"/>
    <w:rsid w:val="005C29D0"/>
    <w:rsid w:val="005D3E65"/>
    <w:rsid w:val="005D4113"/>
    <w:rsid w:val="005D6C8C"/>
    <w:rsid w:val="005E26FD"/>
    <w:rsid w:val="005E7C1F"/>
    <w:rsid w:val="005F1D48"/>
    <w:rsid w:val="005F377C"/>
    <w:rsid w:val="006034B5"/>
    <w:rsid w:val="00613F87"/>
    <w:rsid w:val="00632DF2"/>
    <w:rsid w:val="00651381"/>
    <w:rsid w:val="0065565D"/>
    <w:rsid w:val="00660D0A"/>
    <w:rsid w:val="0066232F"/>
    <w:rsid w:val="00662C8A"/>
    <w:rsid w:val="00666033"/>
    <w:rsid w:val="00672875"/>
    <w:rsid w:val="00680AD4"/>
    <w:rsid w:val="006A6DFA"/>
    <w:rsid w:val="006B0626"/>
    <w:rsid w:val="006B469D"/>
    <w:rsid w:val="006C502A"/>
    <w:rsid w:val="006D21F2"/>
    <w:rsid w:val="006D2E00"/>
    <w:rsid w:val="006D44F6"/>
    <w:rsid w:val="006E304F"/>
    <w:rsid w:val="006E3E85"/>
    <w:rsid w:val="006F21CD"/>
    <w:rsid w:val="006F2E5F"/>
    <w:rsid w:val="006F3154"/>
    <w:rsid w:val="006F71A8"/>
    <w:rsid w:val="006F7231"/>
    <w:rsid w:val="0070042D"/>
    <w:rsid w:val="007077D1"/>
    <w:rsid w:val="00711FEB"/>
    <w:rsid w:val="007132B1"/>
    <w:rsid w:val="00723413"/>
    <w:rsid w:val="00726D7F"/>
    <w:rsid w:val="00727533"/>
    <w:rsid w:val="007320DD"/>
    <w:rsid w:val="00733438"/>
    <w:rsid w:val="0075538C"/>
    <w:rsid w:val="00755B41"/>
    <w:rsid w:val="00760C56"/>
    <w:rsid w:val="00773646"/>
    <w:rsid w:val="00776A1E"/>
    <w:rsid w:val="00780D78"/>
    <w:rsid w:val="00782FD3"/>
    <w:rsid w:val="00791265"/>
    <w:rsid w:val="007917B7"/>
    <w:rsid w:val="00794F35"/>
    <w:rsid w:val="00797DCB"/>
    <w:rsid w:val="007A2D71"/>
    <w:rsid w:val="007B3620"/>
    <w:rsid w:val="007B7DD9"/>
    <w:rsid w:val="007C61E4"/>
    <w:rsid w:val="007D1F92"/>
    <w:rsid w:val="007E143E"/>
    <w:rsid w:val="007F0AC5"/>
    <w:rsid w:val="007F7B45"/>
    <w:rsid w:val="008028D9"/>
    <w:rsid w:val="00807CCC"/>
    <w:rsid w:val="00807D5C"/>
    <w:rsid w:val="00821A6C"/>
    <w:rsid w:val="00826409"/>
    <w:rsid w:val="00841AA9"/>
    <w:rsid w:val="0084252F"/>
    <w:rsid w:val="0084414B"/>
    <w:rsid w:val="008539DC"/>
    <w:rsid w:val="008566DA"/>
    <w:rsid w:val="0086167C"/>
    <w:rsid w:val="00863158"/>
    <w:rsid w:val="008641F6"/>
    <w:rsid w:val="008759D5"/>
    <w:rsid w:val="008802E1"/>
    <w:rsid w:val="008804E0"/>
    <w:rsid w:val="0089358C"/>
    <w:rsid w:val="00896F8D"/>
    <w:rsid w:val="008976CE"/>
    <w:rsid w:val="00897C57"/>
    <w:rsid w:val="008A0B28"/>
    <w:rsid w:val="008A44CD"/>
    <w:rsid w:val="008A502E"/>
    <w:rsid w:val="008B0E5E"/>
    <w:rsid w:val="008D0C99"/>
    <w:rsid w:val="008D1C23"/>
    <w:rsid w:val="008D1C3E"/>
    <w:rsid w:val="008D3CAF"/>
    <w:rsid w:val="008E197C"/>
    <w:rsid w:val="008E1D55"/>
    <w:rsid w:val="008E3F91"/>
    <w:rsid w:val="008F5DC8"/>
    <w:rsid w:val="00907BEC"/>
    <w:rsid w:val="00912A99"/>
    <w:rsid w:val="00912F4D"/>
    <w:rsid w:val="00915159"/>
    <w:rsid w:val="00917CA8"/>
    <w:rsid w:val="00924335"/>
    <w:rsid w:val="00931BEC"/>
    <w:rsid w:val="00946BB5"/>
    <w:rsid w:val="00950FAD"/>
    <w:rsid w:val="00953601"/>
    <w:rsid w:val="00953FF9"/>
    <w:rsid w:val="00957A2D"/>
    <w:rsid w:val="009615D2"/>
    <w:rsid w:val="00962CEE"/>
    <w:rsid w:val="00963932"/>
    <w:rsid w:val="00970163"/>
    <w:rsid w:val="0097531F"/>
    <w:rsid w:val="009824DC"/>
    <w:rsid w:val="00985008"/>
    <w:rsid w:val="00990A3B"/>
    <w:rsid w:val="009A36D2"/>
    <w:rsid w:val="009A3B62"/>
    <w:rsid w:val="009B069D"/>
    <w:rsid w:val="009B4EF2"/>
    <w:rsid w:val="009C4E31"/>
    <w:rsid w:val="009C5A16"/>
    <w:rsid w:val="009C6DDC"/>
    <w:rsid w:val="009D3496"/>
    <w:rsid w:val="009D3E33"/>
    <w:rsid w:val="009D569B"/>
    <w:rsid w:val="009D7D90"/>
    <w:rsid w:val="009E6AD9"/>
    <w:rsid w:val="009F51E2"/>
    <w:rsid w:val="00A1637A"/>
    <w:rsid w:val="00A213DB"/>
    <w:rsid w:val="00A2600A"/>
    <w:rsid w:val="00A5068D"/>
    <w:rsid w:val="00A510C8"/>
    <w:rsid w:val="00A51FA1"/>
    <w:rsid w:val="00A55B10"/>
    <w:rsid w:val="00A604EF"/>
    <w:rsid w:val="00A67A45"/>
    <w:rsid w:val="00A72EA7"/>
    <w:rsid w:val="00A840A3"/>
    <w:rsid w:val="00A84873"/>
    <w:rsid w:val="00AB22F2"/>
    <w:rsid w:val="00AB4F73"/>
    <w:rsid w:val="00AC1767"/>
    <w:rsid w:val="00AC2E5B"/>
    <w:rsid w:val="00AC5AA6"/>
    <w:rsid w:val="00AD4037"/>
    <w:rsid w:val="00AE241C"/>
    <w:rsid w:val="00B02D9B"/>
    <w:rsid w:val="00B03B67"/>
    <w:rsid w:val="00B05832"/>
    <w:rsid w:val="00B1240F"/>
    <w:rsid w:val="00B21B0B"/>
    <w:rsid w:val="00B277D2"/>
    <w:rsid w:val="00B35D77"/>
    <w:rsid w:val="00B40E1F"/>
    <w:rsid w:val="00B44F57"/>
    <w:rsid w:val="00B513B7"/>
    <w:rsid w:val="00B518F2"/>
    <w:rsid w:val="00B52923"/>
    <w:rsid w:val="00B53504"/>
    <w:rsid w:val="00B60590"/>
    <w:rsid w:val="00B6501C"/>
    <w:rsid w:val="00B72B77"/>
    <w:rsid w:val="00B73F49"/>
    <w:rsid w:val="00B841BB"/>
    <w:rsid w:val="00B85448"/>
    <w:rsid w:val="00B879F0"/>
    <w:rsid w:val="00B9366B"/>
    <w:rsid w:val="00BC0651"/>
    <w:rsid w:val="00BC087D"/>
    <w:rsid w:val="00BC164E"/>
    <w:rsid w:val="00BD6AB5"/>
    <w:rsid w:val="00BE4A7D"/>
    <w:rsid w:val="00BE501F"/>
    <w:rsid w:val="00BE747A"/>
    <w:rsid w:val="00BF34BF"/>
    <w:rsid w:val="00BF5182"/>
    <w:rsid w:val="00BF566B"/>
    <w:rsid w:val="00BF6020"/>
    <w:rsid w:val="00C05234"/>
    <w:rsid w:val="00C0530D"/>
    <w:rsid w:val="00C46181"/>
    <w:rsid w:val="00C546AC"/>
    <w:rsid w:val="00C60939"/>
    <w:rsid w:val="00C63724"/>
    <w:rsid w:val="00C643DE"/>
    <w:rsid w:val="00C75268"/>
    <w:rsid w:val="00C77938"/>
    <w:rsid w:val="00C85AF8"/>
    <w:rsid w:val="00C95DE1"/>
    <w:rsid w:val="00C97EDC"/>
    <w:rsid w:val="00CA2251"/>
    <w:rsid w:val="00CA2690"/>
    <w:rsid w:val="00CA4F98"/>
    <w:rsid w:val="00CA6B85"/>
    <w:rsid w:val="00CD5A0E"/>
    <w:rsid w:val="00CE0F74"/>
    <w:rsid w:val="00CE1B0C"/>
    <w:rsid w:val="00CF4D3A"/>
    <w:rsid w:val="00D07716"/>
    <w:rsid w:val="00D15C4E"/>
    <w:rsid w:val="00D3026E"/>
    <w:rsid w:val="00D322D8"/>
    <w:rsid w:val="00D55DE3"/>
    <w:rsid w:val="00D56D6B"/>
    <w:rsid w:val="00D60A24"/>
    <w:rsid w:val="00D616BC"/>
    <w:rsid w:val="00D630EB"/>
    <w:rsid w:val="00D64B54"/>
    <w:rsid w:val="00D809CD"/>
    <w:rsid w:val="00D8110B"/>
    <w:rsid w:val="00D8390F"/>
    <w:rsid w:val="00D87B9E"/>
    <w:rsid w:val="00D93E69"/>
    <w:rsid w:val="00D95ECE"/>
    <w:rsid w:val="00DA306E"/>
    <w:rsid w:val="00DB2C54"/>
    <w:rsid w:val="00DB2C88"/>
    <w:rsid w:val="00DB2DD6"/>
    <w:rsid w:val="00DB4E5C"/>
    <w:rsid w:val="00DB6A1F"/>
    <w:rsid w:val="00DC2207"/>
    <w:rsid w:val="00DC333F"/>
    <w:rsid w:val="00DC4395"/>
    <w:rsid w:val="00DD7A3F"/>
    <w:rsid w:val="00DE13FA"/>
    <w:rsid w:val="00DE34D6"/>
    <w:rsid w:val="00DF50FF"/>
    <w:rsid w:val="00E01E41"/>
    <w:rsid w:val="00E26BB6"/>
    <w:rsid w:val="00E33FA7"/>
    <w:rsid w:val="00E43124"/>
    <w:rsid w:val="00E46B24"/>
    <w:rsid w:val="00E511E6"/>
    <w:rsid w:val="00E55C14"/>
    <w:rsid w:val="00E74C35"/>
    <w:rsid w:val="00E80225"/>
    <w:rsid w:val="00E90F8D"/>
    <w:rsid w:val="00E92059"/>
    <w:rsid w:val="00E945DB"/>
    <w:rsid w:val="00E979AE"/>
    <w:rsid w:val="00EA354D"/>
    <w:rsid w:val="00EA536B"/>
    <w:rsid w:val="00EA702B"/>
    <w:rsid w:val="00EB2B91"/>
    <w:rsid w:val="00EB79E3"/>
    <w:rsid w:val="00EC04F2"/>
    <w:rsid w:val="00ED4B74"/>
    <w:rsid w:val="00EE07CC"/>
    <w:rsid w:val="00EE10C4"/>
    <w:rsid w:val="00EE4EC1"/>
    <w:rsid w:val="00F11E31"/>
    <w:rsid w:val="00F122C8"/>
    <w:rsid w:val="00F328D0"/>
    <w:rsid w:val="00F41E47"/>
    <w:rsid w:val="00F45A86"/>
    <w:rsid w:val="00F57BF8"/>
    <w:rsid w:val="00F67736"/>
    <w:rsid w:val="00F73B3B"/>
    <w:rsid w:val="00F77767"/>
    <w:rsid w:val="00F81F85"/>
    <w:rsid w:val="00F84AC8"/>
    <w:rsid w:val="00FA2A1E"/>
    <w:rsid w:val="00FA3863"/>
    <w:rsid w:val="00FA3A1E"/>
    <w:rsid w:val="00FB31EF"/>
    <w:rsid w:val="00FC1700"/>
    <w:rsid w:val="00FC714E"/>
    <w:rsid w:val="00FE2837"/>
    <w:rsid w:val="00FF1E0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73D10"/>
  <w15:chartTrackingRefBased/>
  <w15:docId w15:val="{B38FD578-FF8D-42C2-9572-0814C8EE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1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63724"/>
    <w:pPr>
      <w:keepNext/>
      <w:ind w:left="720" w:firstLine="720"/>
      <w:jc w:val="both"/>
      <w:outlineLvl w:val="0"/>
    </w:pPr>
    <w:rPr>
      <w:rFonts w:ascii="Univers" w:hAnsi="Univers"/>
      <w:b/>
      <w:i/>
      <w:sz w:val="16"/>
    </w:rPr>
  </w:style>
  <w:style w:type="paragraph" w:styleId="Heading2">
    <w:name w:val="heading 2"/>
    <w:basedOn w:val="Normal"/>
    <w:next w:val="Normal"/>
    <w:qFormat/>
    <w:rsid w:val="00C63724"/>
    <w:pPr>
      <w:keepNext/>
      <w:ind w:left="720"/>
      <w:outlineLvl w:val="1"/>
    </w:pPr>
    <w:rPr>
      <w:rFonts w:ascii="Univers" w:hAnsi="Univers"/>
      <w:i/>
      <w:iCs/>
      <w:sz w:val="18"/>
    </w:rPr>
  </w:style>
  <w:style w:type="paragraph" w:styleId="Heading3">
    <w:name w:val="heading 3"/>
    <w:basedOn w:val="Normal"/>
    <w:next w:val="Normal"/>
    <w:qFormat/>
    <w:rsid w:val="00C63724"/>
    <w:pPr>
      <w:keepNext/>
      <w:widowControl w:val="0"/>
      <w:tabs>
        <w:tab w:val="left" w:pos="-1440"/>
      </w:tabs>
      <w:ind w:left="2880" w:hanging="2880"/>
      <w:outlineLvl w:val="2"/>
    </w:pPr>
    <w:rPr>
      <w:rFonts w:ascii="Univers" w:hAnsi="Univers"/>
      <w:b/>
      <w:sz w:val="20"/>
      <w:szCs w:val="20"/>
    </w:rPr>
  </w:style>
  <w:style w:type="paragraph" w:styleId="Heading4">
    <w:name w:val="heading 4"/>
    <w:basedOn w:val="Normal"/>
    <w:next w:val="Normal"/>
    <w:qFormat/>
    <w:rsid w:val="00C63724"/>
    <w:pPr>
      <w:keepNext/>
      <w:widowControl w:val="0"/>
      <w:tabs>
        <w:tab w:val="left" w:pos="-1440"/>
      </w:tabs>
      <w:ind w:left="3600" w:hanging="3600"/>
      <w:outlineLvl w:val="3"/>
    </w:pPr>
    <w:rPr>
      <w:rFonts w:ascii="Univers" w:hAnsi="Univers"/>
      <w:b/>
      <w:sz w:val="20"/>
      <w:szCs w:val="20"/>
    </w:rPr>
  </w:style>
  <w:style w:type="paragraph" w:styleId="Heading5">
    <w:name w:val="heading 5"/>
    <w:basedOn w:val="Normal"/>
    <w:next w:val="Normal"/>
    <w:qFormat/>
    <w:rsid w:val="00C63724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63724"/>
    <w:pPr>
      <w:keepNext/>
      <w:numPr>
        <w:numId w:val="1"/>
      </w:numPr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rsid w:val="00C63724"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C63724"/>
    <w:pPr>
      <w:keepNext/>
      <w:tabs>
        <w:tab w:val="left" w:pos="-1440"/>
      </w:tabs>
      <w:ind w:left="1440" w:hanging="720"/>
      <w:outlineLvl w:val="7"/>
    </w:pPr>
    <w:rPr>
      <w:rFonts w:ascii="Univers" w:hAnsi="Univers"/>
      <w:b/>
      <w:i/>
      <w:iCs/>
      <w:sz w:val="20"/>
    </w:rPr>
  </w:style>
  <w:style w:type="paragraph" w:styleId="Heading9">
    <w:name w:val="heading 9"/>
    <w:basedOn w:val="Normal"/>
    <w:next w:val="Normal"/>
    <w:qFormat/>
    <w:rsid w:val="00C63724"/>
    <w:pPr>
      <w:keepNext/>
      <w:ind w:left="397"/>
      <w:jc w:val="both"/>
      <w:outlineLvl w:val="8"/>
    </w:pPr>
    <w:rPr>
      <w:rFonts w:ascii="Univers" w:hAnsi="Univers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C63724"/>
    <w:rPr>
      <w:rFonts w:ascii="Arial" w:hAnsi="Arial" w:cs="Arial"/>
      <w:i/>
      <w:sz w:val="20"/>
      <w:szCs w:val="20"/>
    </w:rPr>
  </w:style>
  <w:style w:type="paragraph" w:styleId="EnvelopeAddress">
    <w:name w:val="envelope address"/>
    <w:basedOn w:val="Normal"/>
    <w:rsid w:val="00C6372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i/>
    </w:rPr>
  </w:style>
  <w:style w:type="paragraph" w:styleId="Header">
    <w:name w:val="header"/>
    <w:basedOn w:val="Normal"/>
    <w:rsid w:val="00C637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637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63724"/>
    <w:rPr>
      <w:rFonts w:ascii="Univers" w:hAnsi="Univers"/>
      <w:sz w:val="16"/>
    </w:rPr>
  </w:style>
  <w:style w:type="paragraph" w:styleId="BodyText2">
    <w:name w:val="Body Text 2"/>
    <w:basedOn w:val="Normal"/>
    <w:rsid w:val="00C63724"/>
    <w:pPr>
      <w:widowControl w:val="0"/>
      <w:tabs>
        <w:tab w:val="left" w:pos="-1440"/>
      </w:tabs>
      <w:ind w:left="720" w:hanging="720"/>
    </w:pPr>
    <w:rPr>
      <w:rFonts w:ascii="Univers" w:hAnsi="Univers"/>
      <w:b/>
      <w:sz w:val="20"/>
      <w:szCs w:val="20"/>
    </w:rPr>
  </w:style>
  <w:style w:type="paragraph" w:styleId="BodyTextIndent">
    <w:name w:val="Body Text Indent"/>
    <w:basedOn w:val="Normal"/>
    <w:rsid w:val="00C63724"/>
    <w:pPr>
      <w:tabs>
        <w:tab w:val="left" w:pos="-1440"/>
      </w:tabs>
      <w:ind w:left="360"/>
    </w:pPr>
    <w:rPr>
      <w:rFonts w:ascii="Arial" w:hAnsi="Arial" w:cs="Arial"/>
      <w:b/>
      <w:bCs/>
      <w:sz w:val="16"/>
    </w:rPr>
  </w:style>
  <w:style w:type="paragraph" w:styleId="BodyTextIndent2">
    <w:name w:val="Body Text Indent 2"/>
    <w:basedOn w:val="Normal"/>
    <w:rsid w:val="00C63724"/>
    <w:pPr>
      <w:widowControl w:val="0"/>
      <w:tabs>
        <w:tab w:val="left" w:pos="-1440"/>
      </w:tabs>
      <w:ind w:left="720" w:hanging="720"/>
    </w:pPr>
    <w:rPr>
      <w:rFonts w:ascii="Univers" w:hAnsi="Univers"/>
      <w:sz w:val="12"/>
      <w:szCs w:val="20"/>
    </w:rPr>
  </w:style>
  <w:style w:type="paragraph" w:styleId="BodyText3">
    <w:name w:val="Body Text 3"/>
    <w:basedOn w:val="Normal"/>
    <w:rsid w:val="00C63724"/>
    <w:pPr>
      <w:jc w:val="both"/>
    </w:pPr>
    <w:rPr>
      <w:rFonts w:ascii="Univers" w:hAnsi="Univers"/>
      <w:b/>
      <w:bCs/>
      <w:sz w:val="20"/>
    </w:rPr>
  </w:style>
  <w:style w:type="paragraph" w:styleId="BodyTextIndent3">
    <w:name w:val="Body Text Indent 3"/>
    <w:basedOn w:val="Normal"/>
    <w:rsid w:val="00C63724"/>
    <w:pPr>
      <w:ind w:left="1080"/>
    </w:pPr>
  </w:style>
  <w:style w:type="character" w:styleId="Hyperlink">
    <w:name w:val="Hyperlink"/>
    <w:rsid w:val="00DF50FF"/>
    <w:rPr>
      <w:color w:val="0000FF"/>
      <w:u w:val="single"/>
    </w:rPr>
  </w:style>
  <w:style w:type="paragraph" w:customStyle="1" w:styleId="FieldText">
    <w:name w:val="Field Text"/>
    <w:basedOn w:val="Normal"/>
    <w:rsid w:val="008D3CAF"/>
    <w:rPr>
      <w:rFonts w:ascii="Arial" w:hAnsi="Arial"/>
      <w:b/>
      <w:sz w:val="19"/>
      <w:szCs w:val="19"/>
      <w:lang w:val="en-US"/>
    </w:rPr>
  </w:style>
  <w:style w:type="character" w:styleId="Emphasis">
    <w:name w:val="Emphasis"/>
    <w:qFormat/>
    <w:rsid w:val="006D2E00"/>
    <w:rPr>
      <w:i/>
      <w:iCs/>
    </w:rPr>
  </w:style>
  <w:style w:type="paragraph" w:styleId="PlainText">
    <w:name w:val="Plain Text"/>
    <w:basedOn w:val="Normal"/>
    <w:rsid w:val="009C5A16"/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semiHidden/>
    <w:rsid w:val="006D21F2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BF5182"/>
    <w:pPr>
      <w:numPr>
        <w:numId w:val="2"/>
      </w:numPr>
    </w:pPr>
  </w:style>
  <w:style w:type="character" w:customStyle="1" w:styleId="FooterChar">
    <w:name w:val="Footer Char"/>
    <w:link w:val="Footer"/>
    <w:uiPriority w:val="99"/>
    <w:rsid w:val="004A1FA6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9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0D"/>
    <w:pPr>
      <w:ind w:left="720"/>
    </w:pPr>
  </w:style>
  <w:style w:type="paragraph" w:customStyle="1" w:styleId="HeaderOdd">
    <w:name w:val="Header Odd"/>
    <w:basedOn w:val="NoSpacing"/>
    <w:qFormat/>
    <w:rsid w:val="00FB31EF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FB31EF"/>
    <w:rPr>
      <w:sz w:val="24"/>
      <w:szCs w:val="24"/>
      <w:lang w:val="en-GB" w:eastAsia="en-US"/>
    </w:rPr>
  </w:style>
  <w:style w:type="paragraph" w:customStyle="1" w:styleId="FooterOdd">
    <w:name w:val="Footer Odd"/>
    <w:basedOn w:val="Normal"/>
    <w:qFormat/>
    <w:rsid w:val="007A2D71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val="en-US" w:eastAsia="ja-JP"/>
    </w:rPr>
  </w:style>
  <w:style w:type="character" w:styleId="CommentReference">
    <w:name w:val="annotation reference"/>
    <w:rsid w:val="00052C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2CAC"/>
    <w:rPr>
      <w:sz w:val="20"/>
      <w:szCs w:val="20"/>
    </w:rPr>
  </w:style>
  <w:style w:type="character" w:customStyle="1" w:styleId="CommentTextChar">
    <w:name w:val="Comment Text Char"/>
    <w:link w:val="CommentText"/>
    <w:rsid w:val="00052CA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2CAC"/>
    <w:rPr>
      <w:b/>
      <w:bCs/>
    </w:rPr>
  </w:style>
  <w:style w:type="character" w:customStyle="1" w:styleId="CommentSubjectChar">
    <w:name w:val="Comment Subject Char"/>
    <w:link w:val="CommentSubject"/>
    <w:rsid w:val="00052CAC"/>
    <w:rPr>
      <w:b/>
      <w:bCs/>
      <w:lang w:val="en-GB" w:eastAsia="en-US"/>
    </w:rPr>
  </w:style>
  <w:style w:type="character" w:styleId="FollowedHyperlink">
    <w:name w:val="FollowedHyperlink"/>
    <w:rsid w:val="006B469D"/>
    <w:rPr>
      <w:color w:val="954F72"/>
      <w:u w:val="single"/>
    </w:rPr>
  </w:style>
  <w:style w:type="paragraph" w:styleId="Revision">
    <w:name w:val="Revision"/>
    <w:hidden/>
    <w:uiPriority w:val="99"/>
    <w:semiHidden/>
    <w:rsid w:val="00EE4EC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rksmans.com/wp-content/uploads/2013/04/popifaq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cultyethics@uj.ac.z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DCDB998FC2740AF90B37314C6626A" ma:contentTypeVersion="4" ma:contentTypeDescription="Create a new document." ma:contentTypeScope="" ma:versionID="b109314505c36861072ebe7f30f60190">
  <xsd:schema xmlns:xsd="http://www.w3.org/2001/XMLSchema" xmlns:xs="http://www.w3.org/2001/XMLSchema" xmlns:p="http://schemas.microsoft.com/office/2006/metadata/properties" xmlns:ns2="cb9b7c7b-1222-42b6-8c34-9431f13e71ee" xmlns:ns3="61e9376f-133d-462f-81e6-aabc79464d06" targetNamespace="http://schemas.microsoft.com/office/2006/metadata/properties" ma:root="true" ma:fieldsID="0834281dd57f2e0b678701515f2dc2b5" ns2:_="" ns3:_="">
    <xsd:import namespace="cb9b7c7b-1222-42b6-8c34-9431f13e71ee"/>
    <xsd:import namespace="61e9376f-133d-462f-81e6-aabc79464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b7c7b-1222-42b6-8c34-9431f13e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376f-133d-462f-81e6-aabc79464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BDB4-DBA4-43A6-A7FC-352CE0AE8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0767A-DC75-4FE3-AC0B-9FBCEDDD2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ACFD-DD0E-418C-9DEA-DBC86077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b7c7b-1222-42b6-8c34-9431f13e71ee"/>
    <ds:schemaRef ds:uri="61e9376f-133d-462f-81e6-aabc7946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Wits Health Consortium</Company>
  <LinksUpToDate>false</LinksUpToDate>
  <CharactersWithSpaces>9019</CharactersWithSpaces>
  <SharedDoc>false</SharedDoc>
  <HLinks>
    <vt:vector size="12" baseType="variant"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https://www.werksmans.com/wp-content/uploads/2013/04/popifaq.pdf</vt:lpwstr>
      </vt:variant>
      <vt:variant>
        <vt:lpwstr/>
      </vt:variant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mailto:facultyethics@uj.ac.za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Rene</dc:creator>
  <cp:keywords/>
  <cp:lastModifiedBy>Reviewer</cp:lastModifiedBy>
  <cp:revision>4</cp:revision>
  <cp:lastPrinted>2020-05-04T15:07:00Z</cp:lastPrinted>
  <dcterms:created xsi:type="dcterms:W3CDTF">2023-01-18T09:41:00Z</dcterms:created>
  <dcterms:modified xsi:type="dcterms:W3CDTF">2023-01-18T09:45:00Z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0x010100473DCDB998FC2740AF90B37314C6626A</vt:lpwstr>
  </property>
</Properties>
</file>